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C8D" w:rsidRPr="00C77E38" w:rsidRDefault="00D94C8D" w:rsidP="00D94C8D">
      <w:pPr>
        <w:pStyle w:val="a3"/>
        <w:spacing w:after="0" w:line="100" w:lineRule="atLeast"/>
        <w:rPr>
          <w:rFonts w:asciiTheme="majorHAnsi" w:hAnsiTheme="majorHAnsi"/>
          <w:b/>
          <w:sz w:val="26"/>
          <w:szCs w:val="26"/>
          <w:lang w:val="uk-UA"/>
        </w:rPr>
      </w:pPr>
    </w:p>
    <w:p w:rsidR="00BB4CC3" w:rsidRPr="00777722" w:rsidRDefault="00BB4CC3" w:rsidP="00BB4CC3">
      <w:pPr>
        <w:pStyle w:val="a3"/>
        <w:spacing w:after="0" w:line="100" w:lineRule="atLeast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777722">
        <w:rPr>
          <w:rFonts w:ascii="Times New Roman" w:hAnsi="Times New Roman" w:cs="Times New Roman"/>
          <w:b/>
          <w:sz w:val="40"/>
          <w:szCs w:val="40"/>
          <w:lang w:val="uk-UA"/>
        </w:rPr>
        <w:t>Програма серпневих  заходів,</w:t>
      </w:r>
    </w:p>
    <w:p w:rsidR="00BB4CC3" w:rsidRPr="00777722" w:rsidRDefault="00BB4CC3" w:rsidP="00BB4CC3">
      <w:pPr>
        <w:jc w:val="center"/>
        <w:rPr>
          <w:b/>
          <w:sz w:val="40"/>
          <w:szCs w:val="40"/>
          <w:lang w:val="uk-UA"/>
        </w:rPr>
      </w:pPr>
      <w:r w:rsidRPr="00777722">
        <w:rPr>
          <w:b/>
          <w:sz w:val="40"/>
          <w:szCs w:val="40"/>
          <w:lang w:val="uk-UA"/>
        </w:rPr>
        <w:t>присвячених  Олені Петрівні Блаватської,</w:t>
      </w:r>
    </w:p>
    <w:p w:rsidR="00BB4CC3" w:rsidRPr="00777722" w:rsidRDefault="00BB4CC3" w:rsidP="00BB4CC3">
      <w:pPr>
        <w:jc w:val="center"/>
        <w:rPr>
          <w:sz w:val="40"/>
          <w:szCs w:val="40"/>
          <w:lang w:val="uk-UA"/>
        </w:rPr>
      </w:pPr>
      <w:r w:rsidRPr="00777722">
        <w:rPr>
          <w:sz w:val="40"/>
          <w:szCs w:val="40"/>
          <w:lang w:val="uk-UA"/>
        </w:rPr>
        <w:t xml:space="preserve"> відповідно  до Регіонального плану заходів щодо відзначення  185-річчя від дня народження О.П.Блаватської</w:t>
      </w:r>
    </w:p>
    <w:p w:rsidR="00BB4CC3" w:rsidRPr="00777722" w:rsidRDefault="00BB4CC3" w:rsidP="00BB4CC3">
      <w:pPr>
        <w:jc w:val="center"/>
        <w:rPr>
          <w:sz w:val="40"/>
          <w:szCs w:val="40"/>
          <w:lang w:val="uk-UA"/>
        </w:rPr>
      </w:pPr>
      <w:r w:rsidRPr="00777722">
        <w:rPr>
          <w:sz w:val="40"/>
          <w:szCs w:val="40"/>
          <w:lang w:val="uk-UA"/>
        </w:rPr>
        <w:t>Дніпро, 2016</w:t>
      </w:r>
    </w:p>
    <w:p w:rsidR="00BB4CC3" w:rsidRPr="00777722" w:rsidRDefault="00BB4CC3" w:rsidP="00BB4CC3">
      <w:pPr>
        <w:pStyle w:val="a3"/>
        <w:spacing w:after="0" w:line="100" w:lineRule="atLeast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15C06" w:rsidRDefault="00515C06" w:rsidP="00BB4CC3">
      <w:pPr>
        <w:pStyle w:val="a3"/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B4CC3" w:rsidRPr="00777722" w:rsidRDefault="00BB4CC3" w:rsidP="00BB4CC3">
      <w:pPr>
        <w:pStyle w:val="a3"/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>Організаційний комітет:</w:t>
      </w:r>
    </w:p>
    <w:p w:rsidR="00BB4CC3" w:rsidRPr="00777722" w:rsidRDefault="00BB4CC3" w:rsidP="00BB4CC3">
      <w:pPr>
        <w:pStyle w:val="a3"/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515C06" w:rsidRDefault="00515C06" w:rsidP="00BB4CC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B4CC3" w:rsidRPr="00777722" w:rsidRDefault="00BB4CC3" w:rsidP="00BB4CC3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Аліванцева Олена Валентинівна </w:t>
      </w:r>
      <w:r w:rsidRPr="00777722">
        <w:rPr>
          <w:rFonts w:ascii="Times New Roman" w:hAnsi="Times New Roman" w:cs="Times New Roman"/>
          <w:sz w:val="32"/>
          <w:szCs w:val="32"/>
          <w:lang w:val="uk-UA"/>
        </w:rPr>
        <w:t>–</w:t>
      </w: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777722">
        <w:rPr>
          <w:rFonts w:ascii="Times New Roman" w:hAnsi="Times New Roman" w:cs="Times New Roman"/>
          <w:sz w:val="32"/>
          <w:szCs w:val="32"/>
          <w:lang w:val="uk-UA"/>
        </w:rPr>
        <w:t>автор проекту та науков</w:t>
      </w:r>
      <w:r w:rsidR="00214AE9">
        <w:rPr>
          <w:rFonts w:ascii="Times New Roman" w:hAnsi="Times New Roman" w:cs="Times New Roman"/>
          <w:sz w:val="32"/>
          <w:szCs w:val="32"/>
          <w:lang w:val="uk-UA"/>
        </w:rPr>
        <w:t>ий куратор Музейного центру Олени</w:t>
      </w:r>
      <w:r w:rsidRPr="00777722">
        <w:rPr>
          <w:rFonts w:ascii="Times New Roman" w:hAnsi="Times New Roman" w:cs="Times New Roman"/>
          <w:sz w:val="32"/>
          <w:szCs w:val="32"/>
          <w:lang w:val="uk-UA"/>
        </w:rPr>
        <w:t xml:space="preserve"> Блаватської та її родини Дніпропетровського національного історичного музею імені Д.І.Яворницького;  </w:t>
      </w:r>
    </w:p>
    <w:p w:rsidR="00BB4CC3" w:rsidRPr="00777722" w:rsidRDefault="00BB4CC3" w:rsidP="00BB4CC3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BB4CC3" w:rsidRPr="00777722" w:rsidRDefault="00BB4CC3" w:rsidP="00BB4CC3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Головченко Тетяна Володимирівна </w:t>
      </w:r>
      <w:r w:rsidRPr="00777722">
        <w:rPr>
          <w:rFonts w:ascii="Times New Roman" w:hAnsi="Times New Roman" w:cs="Times New Roman"/>
          <w:sz w:val="32"/>
          <w:szCs w:val="32"/>
          <w:lang w:val="uk-UA"/>
        </w:rPr>
        <w:t>–</w:t>
      </w: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777722">
        <w:rPr>
          <w:rFonts w:ascii="Times New Roman" w:hAnsi="Times New Roman" w:cs="Times New Roman"/>
          <w:sz w:val="32"/>
          <w:szCs w:val="32"/>
          <w:lang w:val="uk-UA"/>
        </w:rPr>
        <w:t>президент Дніпропетровського теософського осередку імені Олени Блаватської Теософського товариства в Україні;</w:t>
      </w:r>
    </w:p>
    <w:p w:rsidR="00BB4CC3" w:rsidRPr="00777722" w:rsidRDefault="00BB4CC3" w:rsidP="00BB4CC3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BB4CC3" w:rsidRPr="00777722" w:rsidRDefault="00BB4CC3" w:rsidP="00BB4CC3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shd w:val="clear" w:color="auto" w:fill="FFFF00"/>
          <w:lang w:val="uk-UA"/>
        </w:rPr>
      </w:pP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Загоскіна Людмила Павлинівна </w:t>
      </w:r>
      <w:r w:rsidRPr="00777722">
        <w:rPr>
          <w:rFonts w:ascii="Times New Roman" w:hAnsi="Times New Roman" w:cs="Times New Roman"/>
          <w:sz w:val="32"/>
          <w:szCs w:val="32"/>
          <w:lang w:val="uk-UA"/>
        </w:rPr>
        <w:t>–</w:t>
      </w:r>
      <w:r w:rsidRPr="00777722">
        <w:rPr>
          <w:rFonts w:ascii="Times New Roman" w:hAnsi="Times New Roman" w:cs="Times New Roman"/>
          <w:sz w:val="32"/>
          <w:szCs w:val="32"/>
        </w:rPr>
        <w:t xml:space="preserve"> </w:t>
      </w:r>
      <w:r w:rsidRPr="00777722">
        <w:rPr>
          <w:rFonts w:ascii="Times New Roman" w:hAnsi="Times New Roman" w:cs="Times New Roman"/>
          <w:sz w:val="32"/>
          <w:szCs w:val="32"/>
          <w:lang w:val="uk-UA"/>
        </w:rPr>
        <w:t>академік Міжнародної академії біоенерготехнологій;</w:t>
      </w:r>
      <w:r w:rsidRPr="00777722">
        <w:rPr>
          <w:rFonts w:ascii="Times New Roman" w:hAnsi="Times New Roman" w:cs="Times New Roman"/>
          <w:sz w:val="32"/>
          <w:szCs w:val="32"/>
          <w:shd w:val="clear" w:color="auto" w:fill="FFFF00"/>
          <w:lang w:val="uk-UA"/>
        </w:rPr>
        <w:t xml:space="preserve"> </w:t>
      </w:r>
    </w:p>
    <w:p w:rsidR="00BB4CC3" w:rsidRPr="00777722" w:rsidRDefault="00BB4CC3" w:rsidP="00BB4CC3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B4CC3" w:rsidRPr="00777722" w:rsidRDefault="00BB4CC3" w:rsidP="00BB4CC3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Капустіна Надія Іванівна </w:t>
      </w:r>
      <w:r w:rsidRPr="00777722">
        <w:rPr>
          <w:rFonts w:ascii="Times New Roman" w:hAnsi="Times New Roman" w:cs="Times New Roman"/>
          <w:sz w:val="32"/>
          <w:szCs w:val="32"/>
          <w:lang w:val="uk-UA"/>
        </w:rPr>
        <w:t>–</w:t>
      </w: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777722">
        <w:rPr>
          <w:rFonts w:ascii="Times New Roman" w:hAnsi="Times New Roman" w:cs="Times New Roman"/>
          <w:sz w:val="32"/>
          <w:szCs w:val="32"/>
          <w:lang w:val="uk-UA"/>
        </w:rPr>
        <w:t>директор Дніпропетровського національного історичного музею імені Д.І. Яворницького;</w:t>
      </w:r>
    </w:p>
    <w:p w:rsidR="00BB4CC3" w:rsidRPr="00777722" w:rsidRDefault="00BB4CC3" w:rsidP="00BB4CC3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B4CC3" w:rsidRPr="00777722" w:rsidRDefault="00BB4CC3" w:rsidP="00BB4CC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B4CC3" w:rsidRPr="00777722" w:rsidRDefault="00BB4CC3" w:rsidP="00BB4CC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Першина Наталя Геннадіївна </w:t>
      </w:r>
      <w:r w:rsidRPr="00777722">
        <w:rPr>
          <w:rFonts w:ascii="Times New Roman" w:hAnsi="Times New Roman" w:cs="Times New Roman"/>
          <w:sz w:val="32"/>
          <w:szCs w:val="32"/>
          <w:lang w:val="uk-UA"/>
        </w:rPr>
        <w:t>–</w:t>
      </w: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777722">
        <w:rPr>
          <w:rFonts w:ascii="Times New Roman" w:hAnsi="Times New Roman" w:cs="Times New Roman"/>
          <w:sz w:val="32"/>
          <w:szCs w:val="32"/>
          <w:lang w:val="uk-UA"/>
        </w:rPr>
        <w:t>начальник управління культури, національностей і релігій Дніпропетровської обласної державної адміністрації;</w:t>
      </w: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</w:t>
      </w:r>
    </w:p>
    <w:p w:rsidR="00BB4CC3" w:rsidRPr="00777722" w:rsidRDefault="00BB4CC3" w:rsidP="00BB4CC3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B4CC3" w:rsidRDefault="00BB4CC3" w:rsidP="00BB4CC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Полторацький Олексій Володимирович </w:t>
      </w:r>
      <w:r w:rsidRPr="00777722">
        <w:rPr>
          <w:rFonts w:ascii="Times New Roman" w:hAnsi="Times New Roman" w:cs="Times New Roman"/>
          <w:sz w:val="32"/>
          <w:szCs w:val="32"/>
          <w:lang w:val="uk-UA"/>
        </w:rPr>
        <w:t>–</w:t>
      </w: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777722">
        <w:rPr>
          <w:rFonts w:ascii="Times New Roman" w:hAnsi="Times New Roman" w:cs="Times New Roman"/>
          <w:sz w:val="32"/>
          <w:szCs w:val="32"/>
          <w:lang w:val="uk-UA"/>
        </w:rPr>
        <w:t>директор департаменту освіти і науки  Дніпропетровської обласної державної адміністрації;</w:t>
      </w: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</w:t>
      </w:r>
    </w:p>
    <w:p w:rsidR="00347E04" w:rsidRDefault="00347E04" w:rsidP="00347E04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47E04" w:rsidRPr="00777722" w:rsidRDefault="00347E04" w:rsidP="00347E04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Ревенко Юлія Вікторівна </w:t>
      </w:r>
      <w:r w:rsidRPr="00777722">
        <w:rPr>
          <w:rFonts w:ascii="Times New Roman" w:hAnsi="Times New Roman" w:cs="Times New Roman"/>
          <w:sz w:val="32"/>
          <w:szCs w:val="32"/>
          <w:lang w:val="uk-UA"/>
        </w:rPr>
        <w:t>–</w:t>
      </w: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777722">
        <w:rPr>
          <w:rFonts w:ascii="Times New Roman" w:hAnsi="Times New Roman" w:cs="Times New Roman"/>
          <w:sz w:val="32"/>
          <w:szCs w:val="32"/>
          <w:lang w:val="uk-UA"/>
        </w:rPr>
        <w:t>завідувач відділом Музейного центру Олени Блаватської та її родини Дніпропетровського національного історичного музею імені Д.І. Яворницького;</w:t>
      </w:r>
    </w:p>
    <w:p w:rsidR="00347E04" w:rsidRPr="00347E04" w:rsidRDefault="00347E04" w:rsidP="00347E04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347E04" w:rsidRDefault="00347E04" w:rsidP="00347E04">
      <w:pPr>
        <w:ind w:firstLine="0"/>
        <w:rPr>
          <w:sz w:val="32"/>
          <w:szCs w:val="32"/>
          <w:lang w:val="uk-UA"/>
        </w:rPr>
      </w:pPr>
      <w:r w:rsidRPr="00777722">
        <w:rPr>
          <w:b/>
          <w:sz w:val="32"/>
          <w:szCs w:val="32"/>
          <w:lang w:val="uk-UA"/>
        </w:rPr>
        <w:lastRenderedPageBreak/>
        <w:t>Романенко Михайло Ілліч,</w:t>
      </w:r>
      <w:r w:rsidRPr="00777722">
        <w:rPr>
          <w:sz w:val="32"/>
          <w:szCs w:val="32"/>
          <w:lang w:val="uk-UA"/>
        </w:rPr>
        <w:t xml:space="preserve"> доктор філософських наук, професор, ректор КВНЗ «Дніпропетровський обласний інститут післядипломної педагогічної освіти»;</w:t>
      </w:r>
    </w:p>
    <w:p w:rsidR="00347E04" w:rsidRDefault="00347E04" w:rsidP="00347E04">
      <w:pPr>
        <w:ind w:firstLine="0"/>
        <w:rPr>
          <w:sz w:val="32"/>
          <w:szCs w:val="32"/>
          <w:lang w:val="uk-UA"/>
        </w:rPr>
      </w:pPr>
    </w:p>
    <w:p w:rsidR="00BB4CC3" w:rsidRPr="00347E04" w:rsidRDefault="00BB4CC3" w:rsidP="00BB4CC3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BB4CC3" w:rsidRPr="00777722" w:rsidRDefault="00BB4CC3" w:rsidP="00BB4CC3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 xml:space="preserve">Шабанова Юлія Олександрівна </w:t>
      </w:r>
      <w:r w:rsidRPr="00777722">
        <w:rPr>
          <w:rFonts w:ascii="Times New Roman" w:hAnsi="Times New Roman" w:cs="Times New Roman"/>
          <w:sz w:val="32"/>
          <w:szCs w:val="32"/>
          <w:lang w:val="uk-UA"/>
        </w:rPr>
        <w:t>– доктор філософських наук, професор, завідувач кафедри філософії і педагогіки Державного ВНЗ «Національний гірничий університет», керівник наукової групи Теософського товариства в Україні</w:t>
      </w:r>
    </w:p>
    <w:p w:rsidR="00BB4CC3" w:rsidRPr="00777722" w:rsidRDefault="00BB4CC3" w:rsidP="00BB4CC3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BB4CC3" w:rsidRDefault="00BB4CC3" w:rsidP="00BB4CC3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5C06" w:rsidRDefault="00515C06" w:rsidP="00BB4CC3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5E81" w:rsidRPr="00777722" w:rsidRDefault="000A5E81" w:rsidP="000A5E81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5E81" w:rsidRPr="00777722" w:rsidRDefault="000A5E81" w:rsidP="000A5E81">
      <w:pPr>
        <w:rPr>
          <w:lang w:val="uk-UA"/>
        </w:rPr>
      </w:pPr>
    </w:p>
    <w:p w:rsidR="000A5E81" w:rsidRPr="00777722" w:rsidRDefault="00363615" w:rsidP="000A5E81">
      <w:pPr>
        <w:pStyle w:val="a3"/>
        <w:spacing w:after="0" w:line="100" w:lineRule="atLeast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</w:pPr>
      <w:r w:rsidRPr="00777722"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  <w:t xml:space="preserve">12 серпня </w:t>
      </w:r>
      <w:r w:rsidR="000A5E81" w:rsidRPr="00777722"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  <w:t>2016 року</w:t>
      </w:r>
    </w:p>
    <w:p w:rsidR="000F4F85" w:rsidRPr="00777722" w:rsidRDefault="000F4F85" w:rsidP="000A5E81">
      <w:pPr>
        <w:pStyle w:val="a3"/>
        <w:spacing w:after="0" w:line="100" w:lineRule="atLeast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</w:pPr>
    </w:p>
    <w:p w:rsidR="000A5E81" w:rsidRPr="00777722" w:rsidRDefault="003A1698" w:rsidP="000A5E81">
      <w:pPr>
        <w:pStyle w:val="a3"/>
        <w:spacing w:after="0" w:line="100" w:lineRule="atLeast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777722">
        <w:rPr>
          <w:rFonts w:ascii="Times New Roman" w:hAnsi="Times New Roman" w:cs="Times New Roman"/>
          <w:b/>
          <w:sz w:val="36"/>
          <w:szCs w:val="36"/>
          <w:lang w:val="uk-UA"/>
        </w:rPr>
        <w:t>ДЕНЬ ВІ</w:t>
      </w:r>
      <w:r w:rsidR="000F4F85" w:rsidRPr="00777722">
        <w:rPr>
          <w:rFonts w:ascii="Times New Roman" w:hAnsi="Times New Roman" w:cs="Times New Roman"/>
          <w:b/>
          <w:sz w:val="36"/>
          <w:szCs w:val="36"/>
          <w:lang w:val="uk-UA"/>
        </w:rPr>
        <w:t>СНИКА СВІТЛА</w:t>
      </w:r>
      <w:r w:rsidR="00B60D27" w:rsidRPr="00777722">
        <w:rPr>
          <w:rFonts w:ascii="Times New Roman" w:hAnsi="Times New Roman" w:cs="Times New Roman"/>
          <w:b/>
          <w:sz w:val="36"/>
          <w:szCs w:val="36"/>
          <w:lang w:val="uk-UA"/>
        </w:rPr>
        <w:t xml:space="preserve"> – День народження О.П.Блаватської</w:t>
      </w:r>
      <w:r w:rsidR="000F4F85" w:rsidRPr="00777722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</w:p>
    <w:p w:rsidR="000F4F85" w:rsidRPr="00777722" w:rsidRDefault="000F4F85" w:rsidP="000A5E81">
      <w:pPr>
        <w:pStyle w:val="a3"/>
        <w:spacing w:after="0" w:line="100" w:lineRule="atLeast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0A5E81" w:rsidRPr="00777722" w:rsidRDefault="00363615" w:rsidP="000A5E81">
      <w:pPr>
        <w:pStyle w:val="a3"/>
        <w:spacing w:after="0" w:line="100" w:lineRule="atLeast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777722">
        <w:rPr>
          <w:rFonts w:ascii="Times New Roman" w:hAnsi="Times New Roman" w:cs="Times New Roman"/>
          <w:b/>
          <w:sz w:val="36"/>
          <w:szCs w:val="36"/>
          <w:lang w:val="uk-UA"/>
        </w:rPr>
        <w:t>Ювілейні читання</w:t>
      </w:r>
      <w:r w:rsidR="000A5E81" w:rsidRPr="00777722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</w:p>
    <w:p w:rsidR="00F6481F" w:rsidRPr="00777722" w:rsidRDefault="000A5E81" w:rsidP="00AF568C">
      <w:pPr>
        <w:pStyle w:val="a3"/>
        <w:spacing w:after="0" w:line="100" w:lineRule="atLeast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777722">
        <w:rPr>
          <w:rFonts w:ascii="Times New Roman" w:hAnsi="Times New Roman" w:cs="Times New Roman"/>
          <w:b/>
          <w:sz w:val="36"/>
          <w:szCs w:val="36"/>
          <w:lang w:val="uk-UA"/>
        </w:rPr>
        <w:t xml:space="preserve"> «О.П. БЛАВАТСЬКА</w:t>
      </w:r>
      <w:r w:rsidR="00363615" w:rsidRPr="00777722">
        <w:rPr>
          <w:rFonts w:ascii="Times New Roman" w:hAnsi="Times New Roman" w:cs="Times New Roman"/>
          <w:b/>
          <w:sz w:val="36"/>
          <w:szCs w:val="36"/>
          <w:lang w:val="uk-UA"/>
        </w:rPr>
        <w:t xml:space="preserve">. </w:t>
      </w:r>
      <w:r w:rsidR="00AF568C" w:rsidRPr="00777722">
        <w:rPr>
          <w:rFonts w:ascii="Times New Roman" w:hAnsi="Times New Roman" w:cs="Times New Roman"/>
          <w:b/>
          <w:sz w:val="36"/>
          <w:szCs w:val="36"/>
          <w:lang w:val="uk-UA"/>
        </w:rPr>
        <w:t>С</w:t>
      </w:r>
      <w:r w:rsidR="003A1698" w:rsidRPr="00777722">
        <w:rPr>
          <w:rFonts w:ascii="Times New Roman" w:hAnsi="Times New Roman" w:cs="Times New Roman"/>
          <w:b/>
          <w:sz w:val="36"/>
          <w:szCs w:val="36"/>
          <w:lang w:val="uk-UA"/>
        </w:rPr>
        <w:t>ПАДЩИНА</w:t>
      </w:r>
      <w:r w:rsidRPr="00777722">
        <w:rPr>
          <w:rFonts w:ascii="Times New Roman" w:hAnsi="Times New Roman" w:cs="Times New Roman"/>
          <w:b/>
          <w:sz w:val="36"/>
          <w:szCs w:val="36"/>
          <w:lang w:val="uk-UA"/>
        </w:rPr>
        <w:t>.</w:t>
      </w:r>
      <w:r w:rsidR="00AF568C" w:rsidRPr="00777722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</w:p>
    <w:p w:rsidR="000A5E81" w:rsidRPr="00777722" w:rsidRDefault="00F6481F" w:rsidP="00AF568C">
      <w:pPr>
        <w:pStyle w:val="a3"/>
        <w:spacing w:after="0" w:line="100" w:lineRule="atLeast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777722">
        <w:rPr>
          <w:rFonts w:ascii="Times New Roman" w:hAnsi="Times New Roman" w:cs="Times New Roman"/>
          <w:b/>
          <w:sz w:val="36"/>
          <w:szCs w:val="36"/>
          <w:lang w:val="uk-UA"/>
        </w:rPr>
        <w:lastRenderedPageBreak/>
        <w:t>МУЗЕЙНИЙ ЦЕНТР</w:t>
      </w:r>
      <w:r w:rsidR="00AF568C" w:rsidRPr="00777722">
        <w:rPr>
          <w:rFonts w:ascii="Times New Roman" w:hAnsi="Times New Roman" w:cs="Times New Roman"/>
          <w:b/>
          <w:sz w:val="36"/>
          <w:szCs w:val="36"/>
          <w:lang w:val="uk-UA"/>
        </w:rPr>
        <w:t xml:space="preserve"> ОЛЕНИ БЛАВАТСЬКОЇ ТА ЇЇ РОДИНИ</w:t>
      </w:r>
      <w:r w:rsidRPr="00777722">
        <w:rPr>
          <w:rFonts w:ascii="Times New Roman" w:hAnsi="Times New Roman" w:cs="Times New Roman"/>
          <w:b/>
          <w:sz w:val="36"/>
          <w:szCs w:val="36"/>
          <w:lang w:val="uk-UA"/>
        </w:rPr>
        <w:t>. ЗАВДАННЯ ТА ПЕРСПЕКТИВИ</w:t>
      </w:r>
      <w:r w:rsidR="000A5E81" w:rsidRPr="00777722">
        <w:rPr>
          <w:rFonts w:ascii="Times New Roman" w:hAnsi="Times New Roman" w:cs="Times New Roman"/>
          <w:b/>
          <w:sz w:val="36"/>
          <w:szCs w:val="36"/>
          <w:lang w:val="uk-UA"/>
        </w:rPr>
        <w:t>»</w:t>
      </w:r>
    </w:p>
    <w:p w:rsidR="000A5E81" w:rsidRPr="00777722" w:rsidRDefault="000A5E81" w:rsidP="000A5E81">
      <w:pPr>
        <w:pStyle w:val="a3"/>
        <w:spacing w:after="0" w:line="100" w:lineRule="atLeast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0A5E81" w:rsidRPr="00777722" w:rsidRDefault="000A5E81" w:rsidP="000A5E81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777722">
        <w:rPr>
          <w:rFonts w:ascii="Times New Roman" w:hAnsi="Times New Roman" w:cs="Times New Roman"/>
          <w:sz w:val="32"/>
          <w:szCs w:val="32"/>
          <w:lang w:val="uk-UA"/>
        </w:rPr>
        <w:t xml:space="preserve">Місце проведення: </w:t>
      </w:r>
      <w:r w:rsidR="00AF568C" w:rsidRPr="00777722">
        <w:rPr>
          <w:rFonts w:ascii="Times New Roman" w:hAnsi="Times New Roman" w:cs="Times New Roman"/>
          <w:sz w:val="32"/>
          <w:szCs w:val="32"/>
          <w:lang w:val="uk-UA"/>
        </w:rPr>
        <w:t>Музейний центр Олени</w:t>
      </w:r>
      <w:r w:rsidR="008410FD" w:rsidRPr="0077772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AF568C" w:rsidRPr="00777722">
        <w:rPr>
          <w:rFonts w:ascii="Times New Roman" w:hAnsi="Times New Roman" w:cs="Times New Roman"/>
          <w:sz w:val="32"/>
          <w:szCs w:val="32"/>
          <w:lang w:val="uk-UA"/>
        </w:rPr>
        <w:t>Блаватської та її родини Дніпропетровського національного історичного музею імені Д.І.Яворницького (</w:t>
      </w:r>
      <w:r w:rsidR="00B60D27" w:rsidRPr="00777722">
        <w:rPr>
          <w:rFonts w:ascii="Times New Roman" w:hAnsi="Times New Roman" w:cs="Times New Roman"/>
          <w:sz w:val="32"/>
          <w:szCs w:val="32"/>
          <w:lang w:val="uk-UA"/>
        </w:rPr>
        <w:t xml:space="preserve">Дніпро, </w:t>
      </w:r>
      <w:r w:rsidR="00AF568C" w:rsidRPr="00777722">
        <w:rPr>
          <w:rFonts w:ascii="Times New Roman" w:hAnsi="Times New Roman" w:cs="Times New Roman"/>
          <w:sz w:val="32"/>
          <w:szCs w:val="32"/>
          <w:lang w:val="uk-UA"/>
        </w:rPr>
        <w:t>вул</w:t>
      </w:r>
      <w:r w:rsidRPr="00777722">
        <w:rPr>
          <w:rFonts w:ascii="Times New Roman" w:hAnsi="Times New Roman" w:cs="Times New Roman"/>
          <w:sz w:val="32"/>
          <w:szCs w:val="32"/>
          <w:lang w:val="uk-UA"/>
        </w:rPr>
        <w:t xml:space="preserve">. </w:t>
      </w:r>
      <w:r w:rsidR="00AF568C" w:rsidRPr="00777722">
        <w:rPr>
          <w:rFonts w:ascii="Times New Roman" w:hAnsi="Times New Roman" w:cs="Times New Roman"/>
          <w:sz w:val="32"/>
          <w:szCs w:val="32"/>
          <w:lang w:val="uk-UA"/>
        </w:rPr>
        <w:t>князя Ярослава Мудрого, 11</w:t>
      </w:r>
      <w:r w:rsidRPr="00777722">
        <w:rPr>
          <w:rFonts w:ascii="Times New Roman" w:hAnsi="Times New Roman" w:cs="Times New Roman"/>
          <w:sz w:val="32"/>
          <w:szCs w:val="32"/>
          <w:lang w:val="uk-UA"/>
        </w:rPr>
        <w:t>)</w:t>
      </w:r>
    </w:p>
    <w:p w:rsidR="000A5E81" w:rsidRPr="00777722" w:rsidRDefault="000A5E81" w:rsidP="000A5E81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0A5E81" w:rsidRPr="00777722" w:rsidRDefault="000A5E81" w:rsidP="00B60D27">
      <w:pPr>
        <w:pStyle w:val="a3"/>
        <w:spacing w:after="0" w:line="100" w:lineRule="atLeast"/>
        <w:ind w:left="2694" w:hanging="2694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777722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10.00 – 10.30 </w:t>
      </w:r>
      <w:r w:rsidR="00782A83" w:rsidRPr="00777722">
        <w:rPr>
          <w:rFonts w:ascii="Times New Roman" w:hAnsi="Times New Roman" w:cs="Times New Roman"/>
          <w:b/>
          <w:sz w:val="32"/>
          <w:szCs w:val="32"/>
          <w:lang w:val="uk-UA" w:eastAsia="ru-RU"/>
        </w:rPr>
        <w:t>Урочисте в</w:t>
      </w:r>
      <w:r w:rsidRPr="00777722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ідкриття </w:t>
      </w:r>
      <w:r w:rsidR="00AF568C" w:rsidRPr="00777722">
        <w:rPr>
          <w:rFonts w:ascii="Times New Roman" w:hAnsi="Times New Roman" w:cs="Times New Roman"/>
          <w:b/>
          <w:sz w:val="32"/>
          <w:szCs w:val="32"/>
          <w:lang w:val="uk-UA"/>
        </w:rPr>
        <w:t>читань</w:t>
      </w:r>
      <w:r w:rsidR="00B60D27" w:rsidRPr="00777722">
        <w:rPr>
          <w:rFonts w:ascii="Times New Roman" w:hAnsi="Times New Roman" w:cs="Times New Roman"/>
          <w:sz w:val="32"/>
          <w:szCs w:val="32"/>
          <w:lang w:val="uk-UA"/>
        </w:rPr>
        <w:t xml:space="preserve">. </w:t>
      </w:r>
      <w:r w:rsidRPr="00777722">
        <w:rPr>
          <w:rFonts w:ascii="Times New Roman" w:hAnsi="Times New Roman" w:cs="Times New Roman"/>
          <w:b/>
          <w:sz w:val="32"/>
          <w:szCs w:val="32"/>
          <w:lang w:val="uk-UA" w:eastAsia="ru-RU"/>
        </w:rPr>
        <w:t>Вітальне слово</w:t>
      </w:r>
      <w:r w:rsidR="003A1698" w:rsidRPr="00777722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 гостей</w:t>
      </w:r>
      <w:r w:rsidR="00B60D27" w:rsidRPr="00777722">
        <w:rPr>
          <w:rFonts w:ascii="Times New Roman" w:hAnsi="Times New Roman" w:cs="Times New Roman"/>
          <w:b/>
          <w:sz w:val="32"/>
          <w:szCs w:val="32"/>
          <w:lang w:val="uk-UA" w:eastAsia="ru-RU"/>
        </w:rPr>
        <w:t>.</w:t>
      </w:r>
      <w:r w:rsidRPr="00777722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 </w:t>
      </w:r>
    </w:p>
    <w:p w:rsidR="008B3A7B" w:rsidRPr="00777722" w:rsidRDefault="008B3A7B" w:rsidP="008B3A7B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0F4F85" w:rsidRPr="00777722" w:rsidRDefault="000E5C6E" w:rsidP="000E5C6E">
      <w:pPr>
        <w:pStyle w:val="a3"/>
        <w:spacing w:before="120" w:after="120" w:line="100" w:lineRule="atLeast"/>
        <w:contextualSpacing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77722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10.30 – 13.00 </w:t>
      </w:r>
      <w:r w:rsidR="000F4F85" w:rsidRPr="00777722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Pr="00777722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>Частина</w:t>
      </w:r>
      <w:r w:rsidR="000F4F85" w:rsidRPr="0077772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0F4F85" w:rsidRPr="00777722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0F4F85" w:rsidRPr="00777722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  <w:r w:rsidRPr="00777722">
        <w:rPr>
          <w:rFonts w:ascii="Times New Roman" w:hAnsi="Times New Roman" w:cs="Times New Roman"/>
          <w:b/>
          <w:color w:val="00000A"/>
          <w:sz w:val="32"/>
          <w:szCs w:val="32"/>
          <w:lang w:val="uk-UA"/>
        </w:rPr>
        <w:t xml:space="preserve"> </w:t>
      </w: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>Спадщина О.П.Блаватської через</w:t>
      </w:r>
      <w:r w:rsidR="000F4F85" w:rsidRPr="0077772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призму ХІХ - ХХІ </w:t>
      </w: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>століть.</w:t>
      </w:r>
    </w:p>
    <w:p w:rsidR="002A52E2" w:rsidRDefault="00564BE1" w:rsidP="00FB6389">
      <w:pPr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1</w:t>
      </w:r>
      <w:r w:rsidR="004B0BE3" w:rsidRPr="003579DD">
        <w:rPr>
          <w:sz w:val="32"/>
          <w:szCs w:val="32"/>
          <w:lang w:val="uk-UA"/>
        </w:rPr>
        <w:t xml:space="preserve">. </w:t>
      </w:r>
      <w:r w:rsidR="00DA64A5" w:rsidRPr="003579DD">
        <w:rPr>
          <w:sz w:val="32"/>
          <w:szCs w:val="32"/>
          <w:lang w:val="uk-UA"/>
        </w:rPr>
        <w:t xml:space="preserve"> </w:t>
      </w:r>
      <w:r w:rsidR="002A52E2" w:rsidRPr="001A00C8">
        <w:rPr>
          <w:sz w:val="32"/>
          <w:szCs w:val="32"/>
          <w:lang w:val="uk-UA"/>
        </w:rPr>
        <w:t>Першопроходець теософії і благодійниця людства</w:t>
      </w:r>
      <w:r w:rsidR="002A52E2">
        <w:rPr>
          <w:color w:val="000000"/>
          <w:sz w:val="32"/>
          <w:szCs w:val="32"/>
          <w:shd w:val="clear" w:color="auto" w:fill="FFFFFF"/>
          <w:lang w:val="uk-UA"/>
        </w:rPr>
        <w:t xml:space="preserve">. </w:t>
      </w:r>
      <w:r w:rsidR="002A52E2">
        <w:rPr>
          <w:i/>
          <w:color w:val="000000"/>
          <w:sz w:val="32"/>
          <w:szCs w:val="32"/>
          <w:shd w:val="clear" w:color="auto" w:fill="FFFFFF"/>
          <w:lang w:val="uk-UA"/>
        </w:rPr>
        <w:t>Антоніо Жирарді (Италі</w:t>
      </w:r>
      <w:r w:rsidR="002A52E2" w:rsidRPr="00AB4EA9">
        <w:rPr>
          <w:i/>
          <w:color w:val="000000"/>
          <w:sz w:val="32"/>
          <w:szCs w:val="32"/>
          <w:shd w:val="clear" w:color="auto" w:fill="FFFFFF"/>
          <w:lang w:val="uk-UA"/>
        </w:rPr>
        <w:t>я)</w:t>
      </w:r>
      <w:r w:rsidR="002A52E2">
        <w:rPr>
          <w:color w:val="000000"/>
          <w:sz w:val="32"/>
          <w:szCs w:val="32"/>
          <w:shd w:val="clear" w:color="auto" w:fill="FFFFFF"/>
          <w:lang w:val="uk-UA"/>
        </w:rPr>
        <w:t>.</w:t>
      </w:r>
    </w:p>
    <w:p w:rsidR="007D3E71" w:rsidRDefault="00564BE1" w:rsidP="00F32B1B">
      <w:pPr>
        <w:pStyle w:val="HTML"/>
        <w:shd w:val="clear" w:color="auto" w:fill="FFFFFF"/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ab/>
        <w:t>2</w:t>
      </w:r>
      <w:r w:rsidR="009A5235" w:rsidRPr="00FB638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.</w:t>
      </w:r>
      <w:r w:rsidR="00AB4EA9" w:rsidRPr="00AB4EA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 </w:t>
      </w:r>
      <w:r w:rsidR="00500C0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Труди О.П. Блаватської</w:t>
      </w:r>
      <w:r w:rsidR="007D3E71" w:rsidRPr="007D3E7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 </w:t>
      </w:r>
      <w:r w:rsidR="00500C0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як</w:t>
      </w:r>
      <w:r w:rsidR="007D3E71" w:rsidRPr="007D3E7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 </w:t>
      </w:r>
      <w:r w:rsidR="007674BD" w:rsidRPr="007674B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об'єднуючий </w:t>
      </w:r>
      <w:r w:rsidR="001A00C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початок в сьогоднішньому світі </w:t>
      </w:r>
      <w:r w:rsidR="007D3E71" w:rsidRPr="007D3E7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.</w:t>
      </w:r>
      <w:r w:rsidR="000E197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 </w:t>
      </w:r>
      <w:r w:rsidR="007D3E71" w:rsidRPr="007D3E71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  <w:lang w:val="uk-UA"/>
        </w:rPr>
        <w:t>С.И.Гавриленко, к.ф.-м.н., доцент, Президент Теософс</w:t>
      </w:r>
      <w:r w:rsidR="00500C0C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  <w:lang w:val="uk-UA"/>
        </w:rPr>
        <w:t>ь</w:t>
      </w:r>
      <w:r w:rsidR="007D3E71" w:rsidRPr="007D3E71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  <w:lang w:val="uk-UA"/>
        </w:rPr>
        <w:t xml:space="preserve">кого </w:t>
      </w:r>
      <w:r w:rsidR="00761B2C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  <w:lang w:val="uk-UA"/>
        </w:rPr>
        <w:t>товариства</w:t>
      </w:r>
      <w:r w:rsidR="007D3E71" w:rsidRPr="007D3E71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  <w:lang w:val="uk-UA"/>
        </w:rPr>
        <w:t xml:space="preserve"> в Укра</w:t>
      </w:r>
      <w:r w:rsidR="00761B2C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  <w:lang w:val="uk-UA"/>
        </w:rPr>
        <w:t>їні</w:t>
      </w:r>
      <w:r w:rsidR="007D3E71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  <w:lang w:val="uk-UA"/>
        </w:rPr>
        <w:t xml:space="preserve"> (Київ).</w:t>
      </w:r>
    </w:p>
    <w:p w:rsidR="002A52E2" w:rsidRDefault="00564BE1" w:rsidP="00FE2514">
      <w:pPr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3</w:t>
      </w:r>
      <w:r w:rsidRPr="002A52E2">
        <w:rPr>
          <w:sz w:val="32"/>
          <w:szCs w:val="32"/>
          <w:lang w:val="uk-UA"/>
        </w:rPr>
        <w:t>.</w:t>
      </w:r>
      <w:r w:rsidRPr="00777722">
        <w:rPr>
          <w:sz w:val="32"/>
          <w:szCs w:val="32"/>
          <w:lang w:val="uk-UA"/>
        </w:rPr>
        <w:t xml:space="preserve"> </w:t>
      </w:r>
      <w:r w:rsidR="002A52E2" w:rsidRPr="004374E0">
        <w:rPr>
          <w:color w:val="000000"/>
          <w:sz w:val="32"/>
          <w:szCs w:val="32"/>
          <w:shd w:val="clear" w:color="auto" w:fill="FFFFFF"/>
          <w:lang w:val="uk-UA"/>
        </w:rPr>
        <w:t xml:space="preserve">Розвиток ідей теософії у вітчизняній філософії  кінця </w:t>
      </w:r>
      <w:r w:rsidR="002A52E2" w:rsidRPr="004374E0">
        <w:rPr>
          <w:color w:val="000000"/>
          <w:sz w:val="32"/>
          <w:szCs w:val="32"/>
          <w:shd w:val="clear" w:color="auto" w:fill="FFFFFF"/>
          <w:lang w:val="en-US"/>
        </w:rPr>
        <w:t>XIX</w:t>
      </w:r>
      <w:r w:rsidR="002A52E2" w:rsidRPr="004374E0">
        <w:rPr>
          <w:color w:val="000000"/>
          <w:sz w:val="32"/>
          <w:szCs w:val="32"/>
          <w:shd w:val="clear" w:color="auto" w:fill="FFFFFF"/>
          <w:lang w:val="uk-UA"/>
        </w:rPr>
        <w:t>-</w:t>
      </w:r>
      <w:r w:rsidR="002A52E2" w:rsidRPr="004374E0">
        <w:rPr>
          <w:color w:val="000000"/>
          <w:sz w:val="32"/>
          <w:szCs w:val="32"/>
          <w:shd w:val="clear" w:color="auto" w:fill="FFFFFF"/>
          <w:lang w:val="en-US"/>
        </w:rPr>
        <w:t>XX</w:t>
      </w:r>
      <w:r w:rsidR="002A52E2" w:rsidRPr="004374E0">
        <w:rPr>
          <w:color w:val="000000"/>
          <w:sz w:val="32"/>
          <w:szCs w:val="32"/>
          <w:shd w:val="clear" w:color="auto" w:fill="FFFFFF"/>
          <w:lang w:val="uk-UA"/>
        </w:rPr>
        <w:t xml:space="preserve"> ст.</w:t>
      </w:r>
      <w:r w:rsidR="002A52E2">
        <w:rPr>
          <w:b/>
          <w:color w:val="000000"/>
          <w:sz w:val="32"/>
          <w:szCs w:val="32"/>
          <w:shd w:val="clear" w:color="auto" w:fill="FFFFFF"/>
          <w:lang w:val="uk-UA"/>
        </w:rPr>
        <w:t xml:space="preserve"> </w:t>
      </w:r>
      <w:r w:rsidR="002A52E2" w:rsidRPr="003579DD">
        <w:rPr>
          <w:sz w:val="32"/>
          <w:szCs w:val="32"/>
          <w:lang w:val="uk-UA"/>
        </w:rPr>
        <w:t xml:space="preserve">. </w:t>
      </w:r>
      <w:r w:rsidR="002A52E2">
        <w:rPr>
          <w:i/>
          <w:sz w:val="32"/>
          <w:szCs w:val="32"/>
          <w:lang w:val="uk-UA"/>
        </w:rPr>
        <w:t>Ю.О</w:t>
      </w:r>
      <w:r w:rsidR="002A52E2" w:rsidRPr="003579DD">
        <w:rPr>
          <w:i/>
          <w:sz w:val="32"/>
          <w:szCs w:val="32"/>
          <w:lang w:val="uk-UA"/>
        </w:rPr>
        <w:t>.Шабанова</w:t>
      </w:r>
      <w:r w:rsidR="002A52E2">
        <w:rPr>
          <w:i/>
          <w:sz w:val="32"/>
          <w:szCs w:val="32"/>
          <w:lang w:val="uk-UA"/>
        </w:rPr>
        <w:t>,</w:t>
      </w:r>
      <w:r w:rsidR="002A52E2" w:rsidRPr="004374E0">
        <w:rPr>
          <w:rFonts w:ascii="Cambria" w:hAnsi="Cambria"/>
          <w:sz w:val="32"/>
          <w:szCs w:val="32"/>
          <w:lang w:val="uk-UA"/>
        </w:rPr>
        <w:t xml:space="preserve"> </w:t>
      </w:r>
      <w:r w:rsidR="002A52E2" w:rsidRPr="00AB4EA9">
        <w:rPr>
          <w:rFonts w:ascii="Cambria" w:hAnsi="Cambria"/>
          <w:i/>
          <w:sz w:val="32"/>
          <w:szCs w:val="32"/>
          <w:lang w:val="uk-UA"/>
        </w:rPr>
        <w:lastRenderedPageBreak/>
        <w:t>доктор філософських наук, професор, завідувач кафедри філософії і педагогіки Державного ВНЗ «Національний гірничий університет» (Дніпро).</w:t>
      </w:r>
    </w:p>
    <w:p w:rsidR="000E5C6E" w:rsidRPr="00FE2514" w:rsidRDefault="00FE2514" w:rsidP="00FE2514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4. </w:t>
      </w:r>
      <w:r w:rsidR="00564BE1" w:rsidRPr="001F54EB">
        <w:rPr>
          <w:sz w:val="32"/>
          <w:szCs w:val="32"/>
          <w:lang w:val="uk-UA"/>
        </w:rPr>
        <w:t xml:space="preserve">«Таємна Доктрина». Історія видання. Раритети в колекції Музейного центру Олени Блаватської та її родини. </w:t>
      </w:r>
      <w:r w:rsidR="00564BE1" w:rsidRPr="001F54EB">
        <w:rPr>
          <w:i/>
          <w:sz w:val="32"/>
          <w:szCs w:val="32"/>
          <w:lang w:val="uk-UA"/>
        </w:rPr>
        <w:t>Ю.В. Ревенко</w:t>
      </w:r>
      <w:r w:rsidR="00564BE1">
        <w:rPr>
          <w:sz w:val="32"/>
          <w:szCs w:val="32"/>
          <w:lang w:val="uk-UA"/>
        </w:rPr>
        <w:t xml:space="preserve">, </w:t>
      </w:r>
      <w:r w:rsidR="00564BE1" w:rsidRPr="00482761">
        <w:rPr>
          <w:i/>
          <w:sz w:val="32"/>
          <w:szCs w:val="32"/>
          <w:lang w:val="uk-UA"/>
        </w:rPr>
        <w:t>завідуюча Музейним Центром Олени Блаватської та її родини Дніпропетровського національного історичного музею ім. Д.І.Яворницького (Дніпро).</w:t>
      </w:r>
    </w:p>
    <w:p w:rsidR="00885890" w:rsidRDefault="00885890" w:rsidP="00564BE1">
      <w:pPr>
        <w:pStyle w:val="HTML"/>
        <w:shd w:val="clear" w:color="auto" w:fill="FFFFFF"/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  <w:t xml:space="preserve">5.  </w:t>
      </w:r>
      <w:r w:rsidR="00FE2514" w:rsidRPr="00F32B1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Самопознание - плод дел, исполненных любви</w:t>
      </w:r>
      <w:r w:rsidR="00FE251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. </w:t>
      </w:r>
      <w:r w:rsidR="00FE2514" w:rsidRPr="00F32B1B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  <w:lang w:val="uk-UA"/>
        </w:rPr>
        <w:t>Ненси Сикрест (Америка).</w:t>
      </w:r>
    </w:p>
    <w:p w:rsidR="006C1BA2" w:rsidRPr="006C1BA2" w:rsidRDefault="006C1BA2" w:rsidP="006C1BA2">
      <w:pPr>
        <w:pStyle w:val="HTML"/>
        <w:shd w:val="clear" w:color="auto" w:fill="FFFFFF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  <w:lang w:val="uk-UA"/>
        </w:rPr>
        <w:tab/>
        <w:t>6</w:t>
      </w:r>
      <w:r w:rsidRPr="006C1BA2">
        <w:rPr>
          <w:rFonts w:ascii="Times New Roman" w:hAnsi="Times New Roman" w:cs="Times New Roman"/>
          <w:sz w:val="32"/>
          <w:szCs w:val="32"/>
          <w:lang w:val="uk-UA"/>
        </w:rPr>
        <w:t xml:space="preserve">. </w:t>
      </w:r>
      <w:r w:rsidR="00CF0377">
        <w:rPr>
          <w:rFonts w:ascii="Times New Roman" w:hAnsi="Times New Roman" w:cs="Times New Roman"/>
          <w:sz w:val="32"/>
          <w:szCs w:val="32"/>
          <w:lang w:val="uk-UA"/>
        </w:rPr>
        <w:t xml:space="preserve">7 променевих енергій в </w:t>
      </w:r>
      <w:r w:rsidR="006C7422">
        <w:rPr>
          <w:rFonts w:ascii="Times New Roman" w:hAnsi="Times New Roman" w:cs="Times New Roman"/>
          <w:sz w:val="32"/>
          <w:szCs w:val="32"/>
          <w:lang w:val="uk-UA"/>
        </w:rPr>
        <w:t>працях</w:t>
      </w:r>
      <w:r w:rsidR="00CF0377">
        <w:rPr>
          <w:rFonts w:ascii="Times New Roman" w:hAnsi="Times New Roman" w:cs="Times New Roman"/>
          <w:sz w:val="32"/>
          <w:szCs w:val="32"/>
          <w:lang w:val="uk-UA"/>
        </w:rPr>
        <w:t xml:space="preserve"> О.</w:t>
      </w:r>
      <w:r w:rsidR="00CF0377" w:rsidRPr="00CF0377">
        <w:rPr>
          <w:rFonts w:ascii="Times New Roman" w:hAnsi="Times New Roman" w:cs="Times New Roman"/>
          <w:sz w:val="32"/>
          <w:szCs w:val="32"/>
          <w:lang w:val="uk-UA"/>
        </w:rPr>
        <w:t>П</w:t>
      </w:r>
      <w:r w:rsidR="00CF0377">
        <w:rPr>
          <w:rFonts w:ascii="Times New Roman" w:hAnsi="Times New Roman" w:cs="Times New Roman"/>
          <w:sz w:val="32"/>
          <w:szCs w:val="32"/>
          <w:lang w:val="uk-UA"/>
        </w:rPr>
        <w:t>.</w:t>
      </w:r>
      <w:r w:rsidR="00CF0377" w:rsidRPr="00CF0377">
        <w:rPr>
          <w:rFonts w:ascii="Times New Roman" w:hAnsi="Times New Roman" w:cs="Times New Roman"/>
          <w:sz w:val="32"/>
          <w:szCs w:val="32"/>
          <w:lang w:val="uk-UA"/>
        </w:rPr>
        <w:t>Блаватс</w:t>
      </w:r>
      <w:r w:rsidR="00CF0377">
        <w:rPr>
          <w:rFonts w:ascii="Times New Roman" w:hAnsi="Times New Roman" w:cs="Times New Roman"/>
          <w:sz w:val="32"/>
          <w:szCs w:val="32"/>
          <w:lang w:val="uk-UA"/>
        </w:rPr>
        <w:t>ької</w:t>
      </w:r>
      <w:r w:rsidR="00CF0377" w:rsidRPr="00CF0377">
        <w:rPr>
          <w:rFonts w:ascii="Times New Roman" w:hAnsi="Times New Roman" w:cs="Times New Roman"/>
          <w:sz w:val="32"/>
          <w:szCs w:val="32"/>
          <w:lang w:val="uk-UA"/>
        </w:rPr>
        <w:t xml:space="preserve">  і практиці життя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. </w:t>
      </w:r>
      <w:r w:rsidR="008B51C2">
        <w:rPr>
          <w:rFonts w:ascii="Times New Roman" w:hAnsi="Times New Roman" w:cs="Times New Roman"/>
          <w:sz w:val="32"/>
          <w:szCs w:val="32"/>
          <w:lang w:val="uk-UA"/>
        </w:rPr>
        <w:t xml:space="preserve">О. </w:t>
      </w:r>
      <w:r w:rsidRPr="006C1BA2">
        <w:rPr>
          <w:rFonts w:ascii="Times New Roman" w:hAnsi="Times New Roman" w:cs="Times New Roman"/>
          <w:i/>
          <w:sz w:val="32"/>
          <w:szCs w:val="32"/>
          <w:lang w:val="uk-UA"/>
        </w:rPr>
        <w:t>Одинец</w:t>
      </w:r>
      <w:r>
        <w:rPr>
          <w:rFonts w:ascii="Times New Roman" w:hAnsi="Times New Roman" w:cs="Times New Roman"/>
          <w:i/>
          <w:sz w:val="32"/>
          <w:szCs w:val="32"/>
          <w:lang w:val="uk-UA"/>
        </w:rPr>
        <w:t>ь</w:t>
      </w:r>
      <w:r w:rsidR="008B51C2">
        <w:rPr>
          <w:rFonts w:ascii="Times New Roman" w:hAnsi="Times New Roman" w:cs="Times New Roman"/>
          <w:i/>
          <w:sz w:val="32"/>
          <w:szCs w:val="32"/>
          <w:lang w:val="uk-UA"/>
        </w:rPr>
        <w:t xml:space="preserve"> Оксан</w:t>
      </w:r>
      <w:r>
        <w:rPr>
          <w:rFonts w:ascii="Times New Roman" w:hAnsi="Times New Roman" w:cs="Times New Roman"/>
          <w:i/>
          <w:sz w:val="32"/>
          <w:szCs w:val="32"/>
          <w:lang w:val="uk-UA"/>
        </w:rPr>
        <w:t xml:space="preserve"> (Дніпро).</w:t>
      </w:r>
    </w:p>
    <w:p w:rsidR="00564BE1" w:rsidRDefault="00564BE1" w:rsidP="000E5C6E">
      <w:pPr>
        <w:pStyle w:val="a3"/>
        <w:spacing w:before="120" w:after="120" w:line="138" w:lineRule="atLeast"/>
        <w:contextualSpacing/>
        <w:jc w:val="both"/>
        <w:rPr>
          <w:rFonts w:ascii="Times New Roman" w:hAnsi="Times New Roman" w:cs="Times New Roman"/>
          <w:b/>
          <w:color w:val="00000A"/>
          <w:sz w:val="32"/>
          <w:szCs w:val="32"/>
          <w:lang w:val="uk-UA"/>
        </w:rPr>
      </w:pPr>
    </w:p>
    <w:p w:rsidR="000E5C6E" w:rsidRPr="003579DD" w:rsidRDefault="00782A83" w:rsidP="000E5C6E">
      <w:pPr>
        <w:pStyle w:val="a3"/>
        <w:spacing w:before="120" w:after="120" w:line="138" w:lineRule="atLeast"/>
        <w:contextualSpacing/>
        <w:jc w:val="both"/>
        <w:rPr>
          <w:rFonts w:ascii="Times New Roman" w:hAnsi="Times New Roman" w:cs="Times New Roman"/>
          <w:b/>
          <w:color w:val="00000A"/>
          <w:sz w:val="32"/>
          <w:szCs w:val="32"/>
          <w:lang w:val="uk-UA"/>
        </w:rPr>
      </w:pPr>
      <w:r w:rsidRPr="003579DD">
        <w:rPr>
          <w:rFonts w:ascii="Times New Roman" w:hAnsi="Times New Roman" w:cs="Times New Roman"/>
          <w:b/>
          <w:color w:val="00000A"/>
          <w:sz w:val="32"/>
          <w:szCs w:val="32"/>
          <w:lang w:val="uk-UA"/>
        </w:rPr>
        <w:t>13.00 – 13.3</w:t>
      </w:r>
      <w:r w:rsidR="000E5C6E" w:rsidRPr="003579DD">
        <w:rPr>
          <w:rFonts w:ascii="Times New Roman" w:hAnsi="Times New Roman" w:cs="Times New Roman"/>
          <w:b/>
          <w:color w:val="00000A"/>
          <w:sz w:val="32"/>
          <w:szCs w:val="32"/>
          <w:lang w:val="uk-UA"/>
        </w:rPr>
        <w:t>0 – Перерва.</w:t>
      </w:r>
    </w:p>
    <w:p w:rsidR="000E5C6E" w:rsidRPr="003579DD" w:rsidRDefault="000E5C6E" w:rsidP="000E5C6E">
      <w:pPr>
        <w:pStyle w:val="a3"/>
        <w:spacing w:before="120" w:after="120" w:line="138" w:lineRule="atLeast"/>
        <w:contextualSpacing/>
        <w:jc w:val="both"/>
        <w:rPr>
          <w:rFonts w:ascii="Times New Roman" w:hAnsi="Times New Roman" w:cs="Times New Roman"/>
          <w:b/>
          <w:color w:val="00000A"/>
          <w:sz w:val="32"/>
          <w:szCs w:val="32"/>
          <w:lang w:val="uk-UA"/>
        </w:rPr>
      </w:pPr>
    </w:p>
    <w:p w:rsidR="00D8683E" w:rsidRPr="003579DD" w:rsidRDefault="00782A83" w:rsidP="00D249BA">
      <w:pPr>
        <w:tabs>
          <w:tab w:val="left" w:pos="-540"/>
          <w:tab w:val="left" w:pos="851"/>
        </w:tabs>
        <w:ind w:firstLine="0"/>
        <w:contextualSpacing/>
        <w:rPr>
          <w:b/>
          <w:sz w:val="32"/>
          <w:szCs w:val="32"/>
          <w:lang w:val="uk-UA"/>
        </w:rPr>
      </w:pPr>
      <w:r w:rsidRPr="003579DD">
        <w:rPr>
          <w:b/>
          <w:color w:val="00000A"/>
          <w:sz w:val="32"/>
          <w:szCs w:val="32"/>
          <w:lang w:val="uk-UA"/>
        </w:rPr>
        <w:t>13.3</w:t>
      </w:r>
      <w:r w:rsidR="000E5C6E" w:rsidRPr="003579DD">
        <w:rPr>
          <w:b/>
          <w:color w:val="00000A"/>
          <w:sz w:val="32"/>
          <w:szCs w:val="32"/>
          <w:lang w:val="uk-UA"/>
        </w:rPr>
        <w:t xml:space="preserve">0 – 16.30 </w:t>
      </w:r>
      <w:r w:rsidR="000E5C6E" w:rsidRPr="003579DD">
        <w:rPr>
          <w:b/>
          <w:sz w:val="32"/>
          <w:szCs w:val="32"/>
          <w:lang w:val="uk-UA"/>
        </w:rPr>
        <w:t xml:space="preserve">Частина IІ. </w:t>
      </w:r>
      <w:r w:rsidR="00D249BA" w:rsidRPr="003579DD">
        <w:rPr>
          <w:b/>
          <w:sz w:val="32"/>
          <w:szCs w:val="32"/>
          <w:lang w:val="uk-UA"/>
        </w:rPr>
        <w:t xml:space="preserve">Культурологічні аспекти дослідження особистості О.П.Блаватської та її родини. </w:t>
      </w:r>
    </w:p>
    <w:p w:rsidR="00DA64A5" w:rsidRPr="003579DD" w:rsidRDefault="00DA64A5" w:rsidP="00DA64A5">
      <w:pPr>
        <w:rPr>
          <w:sz w:val="32"/>
          <w:szCs w:val="32"/>
          <w:lang w:val="uk-UA"/>
        </w:rPr>
      </w:pPr>
      <w:r w:rsidRPr="003579DD">
        <w:rPr>
          <w:sz w:val="32"/>
          <w:szCs w:val="32"/>
          <w:lang w:val="uk-UA"/>
        </w:rPr>
        <w:t xml:space="preserve">1. </w:t>
      </w:r>
      <w:r w:rsidR="00B065E5">
        <w:rPr>
          <w:sz w:val="32"/>
          <w:szCs w:val="32"/>
          <w:lang w:val="uk-UA"/>
        </w:rPr>
        <w:t>Досвід вивчення родоводу О</w:t>
      </w:r>
      <w:r w:rsidR="001744ED" w:rsidRPr="003579DD">
        <w:rPr>
          <w:sz w:val="32"/>
          <w:szCs w:val="32"/>
          <w:lang w:val="uk-UA"/>
        </w:rPr>
        <w:t xml:space="preserve">.П.Блаватской. Деякі підсумки роботи. </w:t>
      </w:r>
      <w:r w:rsidR="00755AB7">
        <w:rPr>
          <w:i/>
          <w:sz w:val="32"/>
          <w:szCs w:val="32"/>
          <w:lang w:val="uk-UA"/>
        </w:rPr>
        <w:lastRenderedPageBreak/>
        <w:t xml:space="preserve">О.В.Аліванцева, </w:t>
      </w:r>
      <w:r w:rsidR="00F36D79" w:rsidRPr="00AC6EAC">
        <w:rPr>
          <w:i/>
          <w:sz w:val="32"/>
          <w:szCs w:val="32"/>
          <w:lang w:val="uk-UA"/>
        </w:rPr>
        <w:t>автор проекту та науковий куратор Музейного центр</w:t>
      </w:r>
      <w:r w:rsidR="00F4360B">
        <w:rPr>
          <w:i/>
          <w:sz w:val="32"/>
          <w:szCs w:val="32"/>
          <w:lang w:val="uk-UA"/>
        </w:rPr>
        <w:t xml:space="preserve">у Олени </w:t>
      </w:r>
      <w:r w:rsidR="00F36D79">
        <w:rPr>
          <w:i/>
          <w:sz w:val="32"/>
          <w:szCs w:val="32"/>
          <w:lang w:val="uk-UA"/>
        </w:rPr>
        <w:t xml:space="preserve">Блаватської та її родини, </w:t>
      </w:r>
      <w:r w:rsidR="00755AB7">
        <w:rPr>
          <w:i/>
          <w:sz w:val="32"/>
          <w:szCs w:val="32"/>
          <w:lang w:val="uk-UA"/>
        </w:rPr>
        <w:t>А.М</w:t>
      </w:r>
      <w:r w:rsidR="001744ED" w:rsidRPr="003579DD">
        <w:rPr>
          <w:i/>
          <w:sz w:val="32"/>
          <w:szCs w:val="32"/>
          <w:lang w:val="uk-UA"/>
        </w:rPr>
        <w:t>.Фарімец</w:t>
      </w:r>
      <w:r w:rsidR="00F36D79">
        <w:rPr>
          <w:i/>
          <w:sz w:val="32"/>
          <w:szCs w:val="32"/>
          <w:lang w:val="uk-UA"/>
        </w:rPr>
        <w:t xml:space="preserve">, </w:t>
      </w:r>
      <w:r w:rsidR="0004595E">
        <w:rPr>
          <w:i/>
          <w:sz w:val="32"/>
          <w:szCs w:val="32"/>
          <w:lang w:val="uk-UA"/>
        </w:rPr>
        <w:t xml:space="preserve"> </w:t>
      </w:r>
      <w:r w:rsidR="00F36D79">
        <w:rPr>
          <w:i/>
          <w:sz w:val="32"/>
          <w:szCs w:val="32"/>
          <w:lang w:val="uk-UA"/>
        </w:rPr>
        <w:t xml:space="preserve">старший науковий співробітник </w:t>
      </w:r>
      <w:r w:rsidR="00F36D79" w:rsidRPr="00AC6EAC">
        <w:rPr>
          <w:i/>
          <w:sz w:val="32"/>
          <w:szCs w:val="32"/>
          <w:lang w:val="uk-UA"/>
        </w:rPr>
        <w:t>Музейного центр</w:t>
      </w:r>
      <w:r w:rsidR="00F4360B">
        <w:rPr>
          <w:i/>
          <w:sz w:val="32"/>
          <w:szCs w:val="32"/>
          <w:lang w:val="uk-UA"/>
        </w:rPr>
        <w:t xml:space="preserve">у Олени </w:t>
      </w:r>
      <w:r w:rsidR="00F36D79">
        <w:rPr>
          <w:i/>
          <w:sz w:val="32"/>
          <w:szCs w:val="32"/>
          <w:lang w:val="uk-UA"/>
        </w:rPr>
        <w:t xml:space="preserve">Блаватської та її родини </w:t>
      </w:r>
      <w:r w:rsidR="0004595E">
        <w:rPr>
          <w:i/>
          <w:sz w:val="32"/>
          <w:szCs w:val="32"/>
          <w:lang w:val="uk-UA"/>
        </w:rPr>
        <w:t>(Дніпро)</w:t>
      </w:r>
      <w:r w:rsidRPr="003579DD">
        <w:rPr>
          <w:i/>
          <w:sz w:val="32"/>
          <w:szCs w:val="32"/>
          <w:lang w:val="uk-UA"/>
        </w:rPr>
        <w:t>.</w:t>
      </w:r>
    </w:p>
    <w:p w:rsidR="00DA64A5" w:rsidRPr="003579DD" w:rsidRDefault="004E7170" w:rsidP="00DA64A5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2. </w:t>
      </w:r>
      <w:r w:rsidR="000E07F6">
        <w:rPr>
          <w:sz w:val="32"/>
          <w:szCs w:val="32"/>
          <w:lang w:val="uk-UA"/>
        </w:rPr>
        <w:t xml:space="preserve">Вісники світла та духовне віджродження людства. </w:t>
      </w:r>
      <w:r w:rsidR="000E07F6" w:rsidRPr="00564BE1">
        <w:rPr>
          <w:i/>
          <w:sz w:val="32"/>
          <w:szCs w:val="32"/>
          <w:lang w:val="uk-UA"/>
        </w:rPr>
        <w:t>Н.І.Березенська (Київ).</w:t>
      </w:r>
    </w:p>
    <w:p w:rsidR="00B830AB" w:rsidRPr="00564BE1" w:rsidRDefault="009B020F" w:rsidP="00B830AB">
      <w:pPr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3</w:t>
      </w:r>
      <w:r w:rsidR="00B830AB">
        <w:rPr>
          <w:sz w:val="32"/>
          <w:szCs w:val="32"/>
          <w:lang w:val="uk-UA"/>
        </w:rPr>
        <w:t>. О.П.Блаватська і В.П.Желіховська</w:t>
      </w:r>
      <w:r w:rsidR="00B830AB" w:rsidRPr="003579DD">
        <w:rPr>
          <w:sz w:val="32"/>
          <w:szCs w:val="32"/>
          <w:lang w:val="uk-UA"/>
        </w:rPr>
        <w:t xml:space="preserve">: історія взаємовідносин (1870-1890-ті рр.). </w:t>
      </w:r>
      <w:r w:rsidR="00B830AB">
        <w:rPr>
          <w:i/>
          <w:sz w:val="32"/>
          <w:szCs w:val="32"/>
          <w:lang w:val="uk-UA"/>
        </w:rPr>
        <w:t>О</w:t>
      </w:r>
      <w:r w:rsidR="00B830AB" w:rsidRPr="003579DD">
        <w:rPr>
          <w:i/>
          <w:sz w:val="32"/>
          <w:szCs w:val="32"/>
          <w:lang w:val="uk-UA"/>
        </w:rPr>
        <w:t>.Д.Тюріков</w:t>
      </w:r>
      <w:r w:rsidR="009115C6">
        <w:rPr>
          <w:i/>
          <w:sz w:val="32"/>
          <w:szCs w:val="32"/>
          <w:lang w:val="uk-UA"/>
        </w:rPr>
        <w:t xml:space="preserve"> (Бахмут)</w:t>
      </w:r>
      <w:r w:rsidR="00B830AB" w:rsidRPr="003579DD">
        <w:rPr>
          <w:i/>
          <w:sz w:val="32"/>
          <w:szCs w:val="32"/>
          <w:lang w:val="uk-UA"/>
        </w:rPr>
        <w:t>.</w:t>
      </w:r>
    </w:p>
    <w:p w:rsidR="00D249BA" w:rsidRPr="00C76612" w:rsidRDefault="00170A49" w:rsidP="00C76612">
      <w:pPr>
        <w:pStyle w:val="HTML"/>
        <w:shd w:val="clear" w:color="auto" w:fill="FFFFFF"/>
        <w:rPr>
          <w:color w:val="000000"/>
          <w:sz w:val="24"/>
          <w:szCs w:val="24"/>
        </w:rPr>
      </w:pPr>
      <w:r w:rsidRPr="00170A49"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 xml:space="preserve"> </w:t>
      </w:r>
    </w:p>
    <w:p w:rsidR="00D8683E" w:rsidRPr="00CA7E68" w:rsidRDefault="00710E9D" w:rsidP="00CA7E68">
      <w:pPr>
        <w:rPr>
          <w:i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ab/>
      </w:r>
      <w:r w:rsidR="009B020F">
        <w:rPr>
          <w:sz w:val="32"/>
          <w:szCs w:val="32"/>
          <w:lang w:val="uk-UA"/>
        </w:rPr>
        <w:t>4</w:t>
      </w:r>
      <w:r w:rsidRPr="003579DD">
        <w:rPr>
          <w:sz w:val="32"/>
          <w:szCs w:val="32"/>
          <w:lang w:val="uk-UA"/>
        </w:rPr>
        <w:t xml:space="preserve">. Спадкоємець видатного роду, біолог П.А. Ган. До 100-річчя від дня народження. </w:t>
      </w:r>
      <w:r>
        <w:rPr>
          <w:i/>
          <w:sz w:val="32"/>
          <w:szCs w:val="32"/>
          <w:lang w:val="uk-UA"/>
        </w:rPr>
        <w:t>О</w:t>
      </w:r>
      <w:r w:rsidRPr="003579DD">
        <w:rPr>
          <w:i/>
          <w:sz w:val="32"/>
          <w:szCs w:val="32"/>
          <w:lang w:val="uk-UA"/>
        </w:rPr>
        <w:t>.В.Аліванцева</w:t>
      </w:r>
      <w:r>
        <w:rPr>
          <w:i/>
          <w:sz w:val="32"/>
          <w:szCs w:val="32"/>
          <w:lang w:val="uk-UA"/>
        </w:rPr>
        <w:t xml:space="preserve">, </w:t>
      </w:r>
      <w:r w:rsidRPr="00AC6EAC">
        <w:rPr>
          <w:i/>
          <w:sz w:val="32"/>
          <w:szCs w:val="32"/>
          <w:lang w:val="uk-UA"/>
        </w:rPr>
        <w:t>автор проекту та науков</w:t>
      </w:r>
      <w:r>
        <w:rPr>
          <w:i/>
          <w:sz w:val="32"/>
          <w:szCs w:val="32"/>
          <w:lang w:val="uk-UA"/>
        </w:rPr>
        <w:t>ий куратор Музейного центру Олени</w:t>
      </w:r>
      <w:r w:rsidRPr="00AC6EAC">
        <w:rPr>
          <w:i/>
          <w:sz w:val="32"/>
          <w:szCs w:val="32"/>
          <w:lang w:val="uk-UA"/>
        </w:rPr>
        <w:t xml:space="preserve"> Блаватської та її родини Дніпропетровського національного історичного музею імені Д.І.Яворницького </w:t>
      </w:r>
      <w:r>
        <w:rPr>
          <w:i/>
          <w:sz w:val="32"/>
          <w:szCs w:val="32"/>
          <w:lang w:val="uk-UA"/>
        </w:rPr>
        <w:t>(Дніпро)</w:t>
      </w:r>
      <w:r w:rsidRPr="003579DD">
        <w:rPr>
          <w:i/>
          <w:sz w:val="32"/>
          <w:szCs w:val="32"/>
          <w:lang w:val="uk-UA"/>
        </w:rPr>
        <w:t>.</w:t>
      </w:r>
    </w:p>
    <w:p w:rsidR="00782A83" w:rsidRPr="00777722" w:rsidRDefault="00782A83" w:rsidP="00D8683E">
      <w:pPr>
        <w:pStyle w:val="a3"/>
        <w:spacing w:after="0" w:line="116" w:lineRule="atLeast"/>
        <w:jc w:val="both"/>
        <w:rPr>
          <w:rFonts w:ascii="Times New Roman" w:hAnsi="Times New Roman" w:cs="Times New Roman"/>
          <w:b/>
          <w:sz w:val="32"/>
          <w:szCs w:val="32"/>
          <w:lang w:val="uk-UA" w:eastAsia="uk-UA"/>
        </w:rPr>
      </w:pPr>
    </w:p>
    <w:p w:rsidR="00782A83" w:rsidRPr="00777722" w:rsidRDefault="00782A83" w:rsidP="00D8683E">
      <w:pPr>
        <w:pStyle w:val="a3"/>
        <w:spacing w:after="0" w:line="116" w:lineRule="atLeast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90241" w:rsidRPr="00795195" w:rsidRDefault="00782A83" w:rsidP="00C90241">
      <w:pPr>
        <w:pStyle w:val="a3"/>
        <w:spacing w:after="0" w:line="100" w:lineRule="atLeast"/>
        <w:jc w:val="both"/>
        <w:rPr>
          <w:rFonts w:ascii="Cambria" w:hAnsi="Cambria"/>
          <w:sz w:val="32"/>
          <w:szCs w:val="32"/>
          <w:lang w:val="uk-UA"/>
        </w:rPr>
      </w:pP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>17.30</w:t>
      </w:r>
      <w:r w:rsidR="00710E9D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777722">
        <w:rPr>
          <w:rFonts w:ascii="Times New Roman" w:hAnsi="Times New Roman" w:cs="Times New Roman"/>
          <w:sz w:val="32"/>
          <w:szCs w:val="32"/>
          <w:lang w:val="uk-UA"/>
        </w:rPr>
        <w:t xml:space="preserve">– </w:t>
      </w:r>
      <w:r w:rsidR="00C90241" w:rsidRPr="00795195">
        <w:rPr>
          <w:rFonts w:ascii="Cambria" w:hAnsi="Cambria" w:cs="Times New Roman"/>
          <w:b/>
          <w:sz w:val="32"/>
          <w:szCs w:val="32"/>
          <w:lang w:val="uk-UA"/>
        </w:rPr>
        <w:t xml:space="preserve">Концерт фортепіанної музики, присвячений О.Блаватської. </w:t>
      </w:r>
      <w:r w:rsidR="00E543FC" w:rsidRPr="00E543FC">
        <w:rPr>
          <w:rFonts w:ascii="Cambria" w:hAnsi="Cambria" w:cs="Times New Roman"/>
          <w:sz w:val="32"/>
          <w:szCs w:val="32"/>
          <w:lang w:val="uk-UA"/>
        </w:rPr>
        <w:t>Викон</w:t>
      </w:r>
      <w:r w:rsidR="00D922D1">
        <w:rPr>
          <w:rFonts w:ascii="Cambria" w:hAnsi="Cambria" w:cs="Times New Roman"/>
          <w:sz w:val="32"/>
          <w:szCs w:val="32"/>
          <w:lang w:val="uk-UA"/>
        </w:rPr>
        <w:t>авець – Гліб Адлу</w:t>
      </w:r>
      <w:r w:rsidR="00E543FC">
        <w:rPr>
          <w:rFonts w:ascii="Cambria" w:hAnsi="Cambria" w:cs="Times New Roman"/>
          <w:sz w:val="32"/>
          <w:szCs w:val="32"/>
          <w:lang w:val="uk-UA"/>
        </w:rPr>
        <w:t xml:space="preserve">цький. </w:t>
      </w:r>
      <w:r w:rsidR="00C90241" w:rsidRPr="00795195">
        <w:rPr>
          <w:rFonts w:ascii="Cambria" w:hAnsi="Cambria" w:cs="Times New Roman"/>
          <w:sz w:val="32"/>
          <w:szCs w:val="32"/>
          <w:lang w:val="uk-UA"/>
        </w:rPr>
        <w:t>Концерт веде – професор Юлія Шабанова.</w:t>
      </w:r>
    </w:p>
    <w:p w:rsidR="00C90241" w:rsidRPr="00B952B7" w:rsidRDefault="00C90241" w:rsidP="00C90241">
      <w:pPr>
        <w:pStyle w:val="a3"/>
        <w:spacing w:after="0" w:line="100" w:lineRule="atLeast"/>
        <w:jc w:val="both"/>
        <w:rPr>
          <w:rFonts w:ascii="Cambria" w:hAnsi="Cambria" w:cs="Times New Roman"/>
          <w:sz w:val="32"/>
          <w:szCs w:val="32"/>
          <w:lang w:val="uk-UA"/>
        </w:rPr>
      </w:pPr>
      <w:r w:rsidRPr="00795195">
        <w:rPr>
          <w:rFonts w:ascii="Cambria" w:hAnsi="Cambria" w:cs="Times New Roman"/>
          <w:b/>
          <w:sz w:val="32"/>
          <w:szCs w:val="32"/>
          <w:lang w:val="uk-UA"/>
        </w:rPr>
        <w:lastRenderedPageBreak/>
        <w:t xml:space="preserve">Місце проведення: </w:t>
      </w:r>
      <w:r w:rsidRPr="00795195">
        <w:rPr>
          <w:rFonts w:ascii="Cambria" w:hAnsi="Cambria" w:cs="Times New Roman"/>
          <w:sz w:val="32"/>
          <w:szCs w:val="32"/>
          <w:lang w:val="uk-UA"/>
        </w:rPr>
        <w:t>Дніпро, вул.  Ліварна, 10, Дніпропетровська академія музики імені М. Глінки</w:t>
      </w:r>
      <w:r w:rsidR="00663DDC">
        <w:rPr>
          <w:rFonts w:ascii="Cambria" w:hAnsi="Cambria" w:cs="Times New Roman"/>
          <w:sz w:val="32"/>
          <w:szCs w:val="32"/>
          <w:lang w:val="uk-UA"/>
        </w:rPr>
        <w:t>, 4 пов., ауд. 419.</w:t>
      </w:r>
    </w:p>
    <w:p w:rsidR="00782A83" w:rsidRPr="00777722" w:rsidRDefault="00782A83" w:rsidP="00C90241">
      <w:pPr>
        <w:pStyle w:val="a3"/>
        <w:spacing w:after="0" w:line="100" w:lineRule="atLeast"/>
        <w:rPr>
          <w:sz w:val="32"/>
          <w:szCs w:val="32"/>
          <w:lang w:val="uk-UA"/>
        </w:rPr>
      </w:pPr>
      <w:r w:rsidRPr="00777722">
        <w:rPr>
          <w:b/>
          <w:sz w:val="32"/>
          <w:szCs w:val="32"/>
          <w:lang w:val="uk-UA"/>
        </w:rPr>
        <w:tab/>
      </w:r>
      <w:r w:rsidRPr="00C90241">
        <w:rPr>
          <w:sz w:val="32"/>
          <w:szCs w:val="32"/>
          <w:lang w:val="uk-UA"/>
        </w:rPr>
        <w:t xml:space="preserve">      </w:t>
      </w:r>
    </w:p>
    <w:p w:rsidR="0039007C" w:rsidRPr="00777722" w:rsidRDefault="0039007C" w:rsidP="000E5C6E">
      <w:pPr>
        <w:pStyle w:val="a3"/>
        <w:spacing w:after="0" w:line="150" w:lineRule="atLeast"/>
        <w:contextualSpacing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39007C" w:rsidRPr="00777722" w:rsidRDefault="0039007C" w:rsidP="000E5C6E">
      <w:pPr>
        <w:pStyle w:val="a3"/>
        <w:spacing w:after="0" w:line="150" w:lineRule="atLeast"/>
        <w:contextualSpacing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782A83" w:rsidRPr="00777722" w:rsidRDefault="00782A83" w:rsidP="00782A83">
      <w:pPr>
        <w:jc w:val="center"/>
        <w:rPr>
          <w:b/>
          <w:sz w:val="32"/>
          <w:szCs w:val="32"/>
          <w:u w:val="single"/>
          <w:lang w:val="uk-UA"/>
        </w:rPr>
      </w:pPr>
      <w:r w:rsidRPr="00777722">
        <w:rPr>
          <w:b/>
          <w:sz w:val="32"/>
          <w:szCs w:val="32"/>
          <w:u w:val="single"/>
        </w:rPr>
        <w:t xml:space="preserve">13 </w:t>
      </w:r>
      <w:r w:rsidRPr="00777722">
        <w:rPr>
          <w:b/>
          <w:sz w:val="32"/>
          <w:szCs w:val="32"/>
          <w:u w:val="single"/>
          <w:lang w:val="uk-UA"/>
        </w:rPr>
        <w:t>серпня 2016</w:t>
      </w:r>
      <w:r w:rsidR="0093165B" w:rsidRPr="00777722">
        <w:rPr>
          <w:b/>
          <w:sz w:val="32"/>
          <w:szCs w:val="32"/>
          <w:u w:val="single"/>
          <w:lang w:val="uk-UA"/>
        </w:rPr>
        <w:t xml:space="preserve"> року</w:t>
      </w:r>
    </w:p>
    <w:p w:rsidR="00782A83" w:rsidRPr="00777722" w:rsidRDefault="00782A83" w:rsidP="00782A83">
      <w:pPr>
        <w:rPr>
          <w:b/>
          <w:sz w:val="28"/>
          <w:szCs w:val="28"/>
        </w:rPr>
      </w:pPr>
    </w:p>
    <w:p w:rsidR="00B60D27" w:rsidRPr="003B1EC8" w:rsidRDefault="00B60D27" w:rsidP="00B60D27">
      <w:pPr>
        <w:rPr>
          <w:b/>
          <w:color w:val="00000A"/>
          <w:sz w:val="32"/>
          <w:szCs w:val="32"/>
          <w:lang w:val="uk-UA" w:eastAsia="uk-UA"/>
        </w:rPr>
      </w:pPr>
      <w:r w:rsidRPr="003B1EC8">
        <w:rPr>
          <w:b/>
          <w:sz w:val="32"/>
          <w:szCs w:val="32"/>
          <w:lang w:val="uk-UA"/>
        </w:rPr>
        <w:t>10.</w:t>
      </w:r>
      <w:r w:rsidR="00CA7E68">
        <w:rPr>
          <w:b/>
          <w:sz w:val="32"/>
          <w:szCs w:val="32"/>
          <w:lang w:val="uk-UA"/>
        </w:rPr>
        <w:t>00 – 11.0</w:t>
      </w:r>
      <w:r w:rsidR="003A1698" w:rsidRPr="003B1EC8">
        <w:rPr>
          <w:b/>
          <w:sz w:val="32"/>
          <w:szCs w:val="32"/>
          <w:lang w:val="uk-UA"/>
        </w:rPr>
        <w:t xml:space="preserve">0 </w:t>
      </w:r>
      <w:r w:rsidRPr="003B1EC8">
        <w:rPr>
          <w:b/>
          <w:sz w:val="32"/>
          <w:szCs w:val="32"/>
          <w:lang w:val="uk-UA"/>
        </w:rPr>
        <w:t>Частина</w:t>
      </w:r>
      <w:r w:rsidR="00782A83" w:rsidRPr="003B1EC8">
        <w:rPr>
          <w:b/>
          <w:sz w:val="32"/>
          <w:szCs w:val="32"/>
          <w:lang w:val="uk-UA"/>
        </w:rPr>
        <w:t xml:space="preserve"> </w:t>
      </w:r>
      <w:r w:rsidR="00955150">
        <w:rPr>
          <w:b/>
          <w:sz w:val="32"/>
          <w:szCs w:val="32"/>
          <w:lang w:val="uk-UA"/>
        </w:rPr>
        <w:t>ІІІ</w:t>
      </w:r>
      <w:r w:rsidR="00782A83" w:rsidRPr="003B1EC8">
        <w:rPr>
          <w:b/>
          <w:sz w:val="32"/>
          <w:szCs w:val="32"/>
          <w:lang w:val="uk-UA"/>
        </w:rPr>
        <w:t xml:space="preserve">. </w:t>
      </w:r>
      <w:r w:rsidRPr="003B1EC8">
        <w:rPr>
          <w:b/>
          <w:sz w:val="32"/>
          <w:szCs w:val="32"/>
          <w:lang w:val="uk-UA"/>
        </w:rPr>
        <w:t xml:space="preserve">Музейний центр Олени Блаватської та її родини. Нове концептуальне осмислення, </w:t>
      </w:r>
      <w:r w:rsidRPr="003B1EC8">
        <w:rPr>
          <w:b/>
          <w:color w:val="00000A"/>
          <w:sz w:val="32"/>
          <w:szCs w:val="32"/>
          <w:lang w:val="uk-UA" w:eastAsia="uk-UA"/>
        </w:rPr>
        <w:t xml:space="preserve">перспективи розвитку. </w:t>
      </w:r>
    </w:p>
    <w:p w:rsidR="00DA64A5" w:rsidRPr="003B1EC8" w:rsidRDefault="00DA64A5" w:rsidP="00DA64A5">
      <w:pPr>
        <w:rPr>
          <w:sz w:val="32"/>
          <w:szCs w:val="32"/>
          <w:lang w:val="uk-UA"/>
        </w:rPr>
      </w:pPr>
      <w:r w:rsidRPr="003B1EC8">
        <w:rPr>
          <w:sz w:val="32"/>
          <w:szCs w:val="32"/>
          <w:lang w:val="uk-UA"/>
        </w:rPr>
        <w:t xml:space="preserve"> </w:t>
      </w:r>
      <w:r w:rsidR="00B065E5" w:rsidRPr="003B1EC8">
        <w:rPr>
          <w:sz w:val="32"/>
          <w:szCs w:val="32"/>
          <w:lang w:val="uk-UA"/>
        </w:rPr>
        <w:t xml:space="preserve">Музейний центр Олени Блаватської та її родини як науково-культурологічний міжнародний центр. Проект, перспективи розвитку. </w:t>
      </w:r>
      <w:r w:rsidR="00755AB7" w:rsidRPr="003B1EC8">
        <w:rPr>
          <w:i/>
          <w:sz w:val="32"/>
          <w:szCs w:val="32"/>
          <w:lang w:val="uk-UA"/>
        </w:rPr>
        <w:t>О</w:t>
      </w:r>
      <w:r w:rsidR="00726A11">
        <w:rPr>
          <w:i/>
          <w:sz w:val="32"/>
          <w:szCs w:val="32"/>
          <w:lang w:val="uk-UA"/>
        </w:rPr>
        <w:t>.В.</w:t>
      </w:r>
      <w:r w:rsidR="00B065E5" w:rsidRPr="003B1EC8">
        <w:rPr>
          <w:i/>
          <w:sz w:val="32"/>
          <w:szCs w:val="32"/>
          <w:lang w:val="uk-UA"/>
        </w:rPr>
        <w:t>Аліванцева</w:t>
      </w:r>
      <w:r w:rsidR="00FA713A">
        <w:rPr>
          <w:i/>
          <w:sz w:val="32"/>
          <w:szCs w:val="32"/>
          <w:lang w:val="uk-UA"/>
        </w:rPr>
        <w:t xml:space="preserve">, </w:t>
      </w:r>
      <w:r w:rsidR="00AC6EAC" w:rsidRPr="00AC6EAC">
        <w:rPr>
          <w:i/>
          <w:sz w:val="32"/>
          <w:szCs w:val="32"/>
          <w:lang w:val="uk-UA"/>
        </w:rPr>
        <w:t>автор проекту та науков</w:t>
      </w:r>
      <w:r w:rsidR="00041779">
        <w:rPr>
          <w:i/>
          <w:sz w:val="32"/>
          <w:szCs w:val="32"/>
          <w:lang w:val="uk-UA"/>
        </w:rPr>
        <w:t>ий куратор Музейного центру Олени</w:t>
      </w:r>
      <w:r w:rsidR="00AC6EAC" w:rsidRPr="00AC6EAC">
        <w:rPr>
          <w:i/>
          <w:sz w:val="32"/>
          <w:szCs w:val="32"/>
          <w:lang w:val="uk-UA"/>
        </w:rPr>
        <w:t xml:space="preserve"> Блаватської та її родини Дніпропетровського національного історичного музею імені Д.І.Яворницького</w:t>
      </w:r>
      <w:r w:rsidR="00AC6EAC">
        <w:rPr>
          <w:i/>
          <w:sz w:val="32"/>
          <w:szCs w:val="32"/>
          <w:lang w:val="uk-UA"/>
        </w:rPr>
        <w:t xml:space="preserve"> (Дніпро).</w:t>
      </w:r>
    </w:p>
    <w:p w:rsidR="00DA64A5" w:rsidRPr="00AC6EAC" w:rsidRDefault="00477718" w:rsidP="00B60D27">
      <w:pPr>
        <w:rPr>
          <w:b/>
          <w:color w:val="00000A"/>
          <w:sz w:val="32"/>
          <w:szCs w:val="32"/>
          <w:lang w:val="uk-UA" w:eastAsia="uk-UA"/>
        </w:rPr>
      </w:pPr>
      <w:r>
        <w:rPr>
          <w:b/>
          <w:sz w:val="32"/>
          <w:szCs w:val="32"/>
          <w:lang w:val="uk-UA" w:eastAsia="uk-UA"/>
        </w:rPr>
        <w:t>11.0</w:t>
      </w:r>
      <w:r w:rsidRPr="00777722">
        <w:rPr>
          <w:b/>
          <w:sz w:val="32"/>
          <w:szCs w:val="32"/>
          <w:lang w:val="uk-UA" w:eastAsia="uk-UA"/>
        </w:rPr>
        <w:t>0</w:t>
      </w:r>
      <w:r>
        <w:rPr>
          <w:b/>
          <w:sz w:val="32"/>
          <w:szCs w:val="32"/>
          <w:lang w:val="uk-UA" w:eastAsia="uk-UA"/>
        </w:rPr>
        <w:t xml:space="preserve"> – 11.20</w:t>
      </w:r>
      <w:r w:rsidRPr="00777722">
        <w:rPr>
          <w:b/>
          <w:sz w:val="32"/>
          <w:szCs w:val="32"/>
          <w:lang w:val="uk-UA" w:eastAsia="uk-UA"/>
        </w:rPr>
        <w:t xml:space="preserve"> – Презентація видання</w:t>
      </w:r>
      <w:r>
        <w:rPr>
          <w:b/>
          <w:sz w:val="32"/>
          <w:szCs w:val="32"/>
          <w:lang w:val="uk-UA" w:eastAsia="uk-UA"/>
        </w:rPr>
        <w:t xml:space="preserve">  «Про Олену Блаватську</w:t>
      </w:r>
      <w:r w:rsidRPr="00777722">
        <w:rPr>
          <w:b/>
          <w:sz w:val="32"/>
          <w:szCs w:val="32"/>
          <w:lang w:val="uk-UA" w:eastAsia="uk-UA"/>
        </w:rPr>
        <w:t>».</w:t>
      </w:r>
    </w:p>
    <w:p w:rsidR="00CA7E68" w:rsidRDefault="00D82DE2" w:rsidP="00B60D27">
      <w:pPr>
        <w:rPr>
          <w:b/>
          <w:color w:val="00000A"/>
          <w:sz w:val="32"/>
          <w:szCs w:val="32"/>
          <w:lang w:val="uk-UA" w:eastAsia="uk-UA"/>
        </w:rPr>
      </w:pPr>
      <w:r>
        <w:rPr>
          <w:b/>
          <w:color w:val="00000A"/>
          <w:sz w:val="32"/>
          <w:szCs w:val="32"/>
          <w:lang w:val="uk-UA" w:eastAsia="uk-UA"/>
        </w:rPr>
        <w:t>11.20 – 11.30 –  Перерва.</w:t>
      </w:r>
    </w:p>
    <w:p w:rsidR="0093165B" w:rsidRPr="00777722" w:rsidRDefault="00093564" w:rsidP="00B60D27">
      <w:pPr>
        <w:rPr>
          <w:b/>
          <w:color w:val="00000A"/>
          <w:sz w:val="32"/>
          <w:szCs w:val="32"/>
          <w:lang w:val="uk-UA" w:eastAsia="uk-UA"/>
        </w:rPr>
      </w:pPr>
      <w:r>
        <w:rPr>
          <w:b/>
          <w:color w:val="00000A"/>
          <w:sz w:val="32"/>
          <w:szCs w:val="32"/>
          <w:lang w:val="uk-UA" w:eastAsia="uk-UA"/>
        </w:rPr>
        <w:t xml:space="preserve">11.30 </w:t>
      </w:r>
      <w:r w:rsidR="0093165B" w:rsidRPr="00777722">
        <w:rPr>
          <w:b/>
          <w:color w:val="00000A"/>
          <w:sz w:val="32"/>
          <w:szCs w:val="32"/>
          <w:lang w:val="uk-UA" w:eastAsia="uk-UA"/>
        </w:rPr>
        <w:t xml:space="preserve">– 13.00 </w:t>
      </w:r>
      <w:r w:rsidR="00C36318" w:rsidRPr="00777722">
        <w:rPr>
          <w:b/>
          <w:color w:val="00000A"/>
          <w:sz w:val="32"/>
          <w:szCs w:val="32"/>
          <w:lang w:val="uk-UA" w:eastAsia="uk-UA"/>
        </w:rPr>
        <w:t xml:space="preserve"> </w:t>
      </w:r>
      <w:r w:rsidR="0093165B" w:rsidRPr="00777722">
        <w:rPr>
          <w:b/>
          <w:color w:val="00000A"/>
          <w:sz w:val="32"/>
          <w:szCs w:val="32"/>
          <w:lang w:val="uk-UA" w:eastAsia="uk-UA"/>
        </w:rPr>
        <w:t xml:space="preserve">Круглий стіл </w:t>
      </w:r>
      <w:r w:rsidR="006D1341" w:rsidRPr="00777722">
        <w:rPr>
          <w:b/>
          <w:color w:val="00000A"/>
          <w:sz w:val="32"/>
          <w:szCs w:val="32"/>
          <w:lang w:val="uk-UA" w:eastAsia="uk-UA"/>
        </w:rPr>
        <w:t>з обговорення</w:t>
      </w:r>
      <w:r w:rsidR="0093165B" w:rsidRPr="00777722">
        <w:rPr>
          <w:b/>
          <w:color w:val="00000A"/>
          <w:sz w:val="32"/>
          <w:szCs w:val="32"/>
          <w:lang w:val="uk-UA" w:eastAsia="uk-UA"/>
        </w:rPr>
        <w:t xml:space="preserve"> презентованої концепції за участю зарубіжних гостей.</w:t>
      </w:r>
    </w:p>
    <w:p w:rsidR="00B60D27" w:rsidRPr="00777722" w:rsidRDefault="00B60D27" w:rsidP="00B60D27">
      <w:pPr>
        <w:pStyle w:val="a3"/>
        <w:spacing w:before="120" w:after="120" w:line="138" w:lineRule="atLeast"/>
        <w:contextualSpacing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60D27" w:rsidRPr="00777722" w:rsidRDefault="0093165B" w:rsidP="003A1698">
      <w:pPr>
        <w:pStyle w:val="a3"/>
        <w:spacing w:after="0" w:line="100" w:lineRule="atLeast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>13</w:t>
      </w:r>
      <w:r w:rsidR="00B60D27" w:rsidRPr="00777722">
        <w:rPr>
          <w:rFonts w:ascii="Times New Roman" w:hAnsi="Times New Roman" w:cs="Times New Roman"/>
          <w:b/>
          <w:sz w:val="32"/>
          <w:szCs w:val="32"/>
          <w:lang w:val="uk-UA"/>
        </w:rPr>
        <w:t>.00 –</w:t>
      </w: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13</w:t>
      </w:r>
      <w:r w:rsidR="00B60D27" w:rsidRPr="00777722">
        <w:rPr>
          <w:rFonts w:ascii="Times New Roman" w:hAnsi="Times New Roman" w:cs="Times New Roman"/>
          <w:b/>
          <w:sz w:val="32"/>
          <w:szCs w:val="32"/>
          <w:lang w:val="uk-UA"/>
        </w:rPr>
        <w:t>.30. Перерва</w:t>
      </w:r>
    </w:p>
    <w:p w:rsidR="0093165B" w:rsidRPr="00777722" w:rsidRDefault="0093165B" w:rsidP="003A1698">
      <w:pPr>
        <w:pStyle w:val="a3"/>
        <w:spacing w:after="0" w:line="100" w:lineRule="atLeast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A1698" w:rsidRDefault="0093165B" w:rsidP="0093165B">
      <w:pPr>
        <w:pStyle w:val="a3"/>
        <w:spacing w:after="0" w:line="100" w:lineRule="atLeast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 xml:space="preserve">13.30 – 16.00 </w:t>
      </w:r>
      <w:r w:rsidR="0039007C" w:rsidRPr="00777722">
        <w:rPr>
          <w:rFonts w:ascii="Times New Roman" w:hAnsi="Times New Roman" w:cs="Times New Roman"/>
          <w:b/>
          <w:sz w:val="32"/>
          <w:szCs w:val="32"/>
          <w:lang w:val="uk-UA"/>
        </w:rPr>
        <w:t>Тематичні</w:t>
      </w: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39007C" w:rsidRPr="00777722">
        <w:rPr>
          <w:rFonts w:ascii="Times New Roman" w:hAnsi="Times New Roman" w:cs="Times New Roman"/>
          <w:b/>
          <w:sz w:val="32"/>
          <w:szCs w:val="32"/>
          <w:lang w:val="uk-UA"/>
        </w:rPr>
        <w:t>зустрічі</w:t>
      </w:r>
      <w:r w:rsidRPr="0077772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з гостями Ювілейних читань.</w:t>
      </w:r>
    </w:p>
    <w:p w:rsidR="00D011A9" w:rsidRDefault="00D011A9" w:rsidP="00D011A9">
      <w:pPr>
        <w:pStyle w:val="a3"/>
        <w:spacing w:after="0" w:line="100" w:lineRule="atLeast"/>
        <w:ind w:firstLine="720"/>
        <w:jc w:val="both"/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  <w:lang w:val="uk-UA"/>
        </w:rPr>
      </w:pPr>
    </w:p>
    <w:p w:rsidR="00D011A9" w:rsidRDefault="00477718" w:rsidP="00D011A9">
      <w:pPr>
        <w:pStyle w:val="a3"/>
        <w:spacing w:after="0" w:line="100" w:lineRule="atLeast"/>
        <w:ind w:firstLine="720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1.</w:t>
      </w:r>
      <w:r w:rsidR="00D011A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 «</w:t>
      </w:r>
      <w:r w:rsidR="00D0004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Безсмертний Дух</w:t>
      </w:r>
      <w:r w:rsidR="00D011A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»</w:t>
      </w:r>
      <w:r w:rsidR="0056261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>.</w:t>
      </w:r>
      <w:r w:rsidR="00D011A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uk-UA"/>
        </w:rPr>
        <w:t xml:space="preserve"> </w:t>
      </w:r>
      <w:r w:rsidR="000D7D07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  <w:lang w:val="uk-UA"/>
        </w:rPr>
        <w:t>В.В. Перевалов, Президент Одес</w:t>
      </w:r>
      <w:r w:rsidR="00D011A9" w:rsidRPr="00D011A9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  <w:lang w:val="uk-UA"/>
        </w:rPr>
        <w:t>ької обласної асоціації «Мир через культуру»</w:t>
      </w:r>
      <w:r w:rsidR="000D7D07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  <w:lang w:val="uk-UA"/>
        </w:rPr>
        <w:t>, П</w:t>
      </w:r>
      <w:r w:rsidR="00D011A9" w:rsidRPr="00D011A9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  <w:lang w:val="uk-UA"/>
        </w:rPr>
        <w:t>резидент Одеського осередку Теософського товариства в Україні.</w:t>
      </w:r>
    </w:p>
    <w:p w:rsidR="00FE009A" w:rsidRPr="00172DCD" w:rsidRDefault="00172DCD" w:rsidP="008770A3">
      <w:pPr>
        <w:pStyle w:val="HTML"/>
        <w:shd w:val="clear" w:color="auto" w:fill="FFFFFF"/>
        <w:rPr>
          <w:rFonts w:ascii="Times New Roman" w:eastAsia="SimSun" w:hAnsi="Times New Roman" w:cs="Times New Roman"/>
          <w:color w:val="000000"/>
          <w:sz w:val="32"/>
          <w:szCs w:val="32"/>
          <w:shd w:val="clear" w:color="auto" w:fill="FFFFFF"/>
          <w:lang w:val="uk-UA" w:eastAsia="en-US"/>
        </w:rPr>
      </w:pPr>
      <w:r>
        <w:rPr>
          <w:rFonts w:ascii="Times New Roman" w:eastAsia="SimSun" w:hAnsi="Times New Roman" w:cs="Times New Roman"/>
          <w:color w:val="000000"/>
          <w:sz w:val="32"/>
          <w:szCs w:val="32"/>
          <w:shd w:val="clear" w:color="auto" w:fill="FFFFFF"/>
          <w:lang w:val="uk-UA" w:eastAsia="en-US"/>
        </w:rPr>
        <w:t xml:space="preserve"> </w:t>
      </w:r>
      <w:r w:rsidR="00FE009A">
        <w:rPr>
          <w:rFonts w:ascii="Times New Roman" w:eastAsia="SimSun" w:hAnsi="Times New Roman" w:cs="Times New Roman"/>
          <w:color w:val="000000"/>
          <w:sz w:val="32"/>
          <w:szCs w:val="32"/>
          <w:shd w:val="clear" w:color="auto" w:fill="FFFFFF"/>
          <w:lang w:val="uk-UA" w:eastAsia="en-US"/>
        </w:rPr>
        <w:tab/>
      </w:r>
    </w:p>
    <w:p w:rsidR="00AD546C" w:rsidRPr="00CC541E" w:rsidRDefault="005D02E1" w:rsidP="00CC541E">
      <w:pPr>
        <w:rPr>
          <w:rFonts w:ascii="Cambria" w:hAnsi="Cambria"/>
          <w:b/>
          <w:sz w:val="32"/>
          <w:szCs w:val="28"/>
          <w:lang w:val="uk-UA"/>
        </w:rPr>
      </w:pPr>
      <w:r>
        <w:rPr>
          <w:rFonts w:ascii="Cambria" w:hAnsi="Cambria"/>
          <w:sz w:val="32"/>
          <w:szCs w:val="28"/>
          <w:lang w:val="uk-UA"/>
        </w:rPr>
        <w:t>2</w:t>
      </w:r>
      <w:r w:rsidR="00AD546C">
        <w:rPr>
          <w:rFonts w:ascii="Cambria" w:hAnsi="Cambria"/>
          <w:b/>
          <w:sz w:val="32"/>
          <w:szCs w:val="28"/>
          <w:lang w:val="uk-UA"/>
        </w:rPr>
        <w:t xml:space="preserve">. </w:t>
      </w:r>
      <w:r w:rsidR="00CC541E">
        <w:rPr>
          <w:rFonts w:eastAsia="SimSun"/>
          <w:b/>
          <w:color w:val="000000"/>
          <w:sz w:val="32"/>
          <w:szCs w:val="32"/>
          <w:shd w:val="clear" w:color="auto" w:fill="FFFFFF"/>
          <w:lang w:val="uk-UA" w:eastAsia="en-US"/>
        </w:rPr>
        <w:t>Літературно-музикальна композиці</w:t>
      </w:r>
      <w:r w:rsidR="00CC541E" w:rsidRPr="00FE009A">
        <w:rPr>
          <w:rFonts w:eastAsia="SimSun"/>
          <w:b/>
          <w:color w:val="000000"/>
          <w:sz w:val="32"/>
          <w:szCs w:val="32"/>
          <w:shd w:val="clear" w:color="auto" w:fill="FFFFFF"/>
          <w:lang w:val="uk-UA" w:eastAsia="en-US"/>
        </w:rPr>
        <w:t>я</w:t>
      </w:r>
      <w:r w:rsidR="00CC541E" w:rsidRPr="00172DCD">
        <w:rPr>
          <w:rFonts w:eastAsia="SimSun"/>
          <w:color w:val="000000"/>
          <w:sz w:val="32"/>
          <w:szCs w:val="32"/>
          <w:shd w:val="clear" w:color="auto" w:fill="FFFFFF"/>
          <w:lang w:val="uk-UA" w:eastAsia="en-US"/>
        </w:rPr>
        <w:t xml:space="preserve">, </w:t>
      </w:r>
      <w:r w:rsidR="00CC541E">
        <w:rPr>
          <w:rFonts w:eastAsia="SimSun"/>
          <w:i/>
          <w:color w:val="000000"/>
          <w:sz w:val="32"/>
          <w:szCs w:val="32"/>
          <w:shd w:val="clear" w:color="auto" w:fill="FFFFFF"/>
          <w:lang w:val="uk-UA" w:eastAsia="en-US"/>
        </w:rPr>
        <w:t>викон.</w:t>
      </w:r>
      <w:r w:rsidR="00CC541E" w:rsidRPr="005B6098">
        <w:rPr>
          <w:rFonts w:eastAsia="SimSun"/>
          <w:i/>
          <w:color w:val="000000"/>
          <w:sz w:val="32"/>
          <w:szCs w:val="32"/>
          <w:shd w:val="clear" w:color="auto" w:fill="FFFFFF"/>
          <w:lang w:val="uk-UA" w:eastAsia="en-US"/>
        </w:rPr>
        <w:t xml:space="preserve"> </w:t>
      </w:r>
      <w:r w:rsidR="00CC541E">
        <w:rPr>
          <w:rFonts w:eastAsia="SimSun"/>
          <w:i/>
          <w:color w:val="000000"/>
          <w:sz w:val="32"/>
          <w:szCs w:val="32"/>
          <w:shd w:val="clear" w:color="auto" w:fill="FFFFFF"/>
          <w:lang w:val="uk-UA" w:eastAsia="en-US"/>
        </w:rPr>
        <w:t>Шутєє</w:t>
      </w:r>
      <w:r w:rsidR="00CC541E" w:rsidRPr="005B6098">
        <w:rPr>
          <w:rFonts w:eastAsia="SimSun"/>
          <w:i/>
          <w:color w:val="000000"/>
          <w:sz w:val="32"/>
          <w:szCs w:val="32"/>
          <w:shd w:val="clear" w:color="auto" w:fill="FFFFFF"/>
          <w:lang w:val="uk-UA" w:eastAsia="en-US"/>
        </w:rPr>
        <w:t>ва Л.М.</w:t>
      </w:r>
      <w:r w:rsidR="006B6FEB">
        <w:rPr>
          <w:rFonts w:eastAsia="SimSun"/>
          <w:color w:val="000000"/>
          <w:sz w:val="32"/>
          <w:szCs w:val="32"/>
          <w:shd w:val="clear" w:color="auto" w:fill="FFFFFF"/>
          <w:lang w:val="uk-UA" w:eastAsia="en-US"/>
        </w:rPr>
        <w:t xml:space="preserve">, </w:t>
      </w:r>
      <w:r w:rsidR="00CC541E" w:rsidRPr="001210E4">
        <w:rPr>
          <w:rFonts w:eastAsia="SimSun"/>
          <w:i/>
          <w:color w:val="000000"/>
          <w:sz w:val="32"/>
          <w:szCs w:val="32"/>
          <w:shd w:val="clear" w:color="auto" w:fill="FFFFFF"/>
          <w:lang w:val="uk-UA" w:eastAsia="en-US"/>
        </w:rPr>
        <w:t>(Одеса).</w:t>
      </w:r>
    </w:p>
    <w:p w:rsidR="00CC541E" w:rsidRDefault="005D02E1" w:rsidP="00CC541E">
      <w:pPr>
        <w:rPr>
          <w:rFonts w:ascii="Cambria" w:eastAsia="SimSun" w:hAnsi="Cambria"/>
          <w:i/>
          <w:sz w:val="32"/>
          <w:szCs w:val="32"/>
          <w:lang w:val="uk-UA" w:eastAsia="en-US"/>
        </w:rPr>
      </w:pPr>
      <w:r>
        <w:rPr>
          <w:rFonts w:eastAsia="SimSun"/>
          <w:color w:val="000000"/>
          <w:sz w:val="32"/>
          <w:szCs w:val="32"/>
          <w:shd w:val="clear" w:color="auto" w:fill="FFFFFF"/>
          <w:lang w:val="uk-UA" w:eastAsia="en-US"/>
        </w:rPr>
        <w:t>3</w:t>
      </w:r>
      <w:r w:rsidR="00AD546C">
        <w:rPr>
          <w:rFonts w:eastAsia="SimSun"/>
          <w:color w:val="000000"/>
          <w:sz w:val="32"/>
          <w:szCs w:val="32"/>
          <w:shd w:val="clear" w:color="auto" w:fill="FFFFFF"/>
          <w:lang w:val="uk-UA" w:eastAsia="en-US"/>
        </w:rPr>
        <w:t xml:space="preserve">. </w:t>
      </w:r>
      <w:r w:rsidR="00CC541E">
        <w:rPr>
          <w:rFonts w:ascii="Cambria" w:hAnsi="Cambria"/>
          <w:b/>
          <w:sz w:val="32"/>
          <w:szCs w:val="28"/>
          <w:lang w:val="uk-UA"/>
        </w:rPr>
        <w:t>Вистава</w:t>
      </w:r>
      <w:r w:rsidR="00CC541E" w:rsidRPr="001E41DA">
        <w:rPr>
          <w:rFonts w:ascii="Cambria" w:hAnsi="Cambria"/>
          <w:b/>
          <w:sz w:val="32"/>
          <w:szCs w:val="28"/>
          <w:lang w:val="uk-UA"/>
        </w:rPr>
        <w:t xml:space="preserve"> </w:t>
      </w:r>
      <w:r w:rsidR="00CC541E" w:rsidRPr="001E41DA">
        <w:rPr>
          <w:rFonts w:ascii="Cambria" w:eastAsia="SimSun" w:hAnsi="Cambria"/>
          <w:b/>
          <w:sz w:val="32"/>
          <w:szCs w:val="32"/>
          <w:lang w:val="uk-UA" w:eastAsia="en-US"/>
        </w:rPr>
        <w:t xml:space="preserve">"В </w:t>
      </w:r>
      <w:r w:rsidR="00CC541E">
        <w:rPr>
          <w:rFonts w:ascii="Cambria" w:eastAsia="SimSun" w:hAnsi="Cambria"/>
          <w:b/>
          <w:sz w:val="32"/>
          <w:szCs w:val="32"/>
          <w:lang w:val="uk-UA" w:eastAsia="en-US"/>
        </w:rPr>
        <w:t>пошуках Істини</w:t>
      </w:r>
      <w:r w:rsidR="00CC541E" w:rsidRPr="001E41DA">
        <w:rPr>
          <w:rFonts w:ascii="Cambria" w:eastAsia="SimSun" w:hAnsi="Cambria"/>
          <w:b/>
          <w:sz w:val="32"/>
          <w:szCs w:val="32"/>
          <w:lang w:val="uk-UA" w:eastAsia="en-US"/>
        </w:rPr>
        <w:t>"</w:t>
      </w:r>
      <w:r w:rsidR="00CC541E">
        <w:rPr>
          <w:rFonts w:ascii="Cambria" w:eastAsia="SimSun" w:hAnsi="Cambria"/>
          <w:sz w:val="32"/>
          <w:szCs w:val="32"/>
          <w:lang w:val="uk-UA" w:eastAsia="en-US"/>
        </w:rPr>
        <w:t xml:space="preserve">, </w:t>
      </w:r>
      <w:r w:rsidR="00CC541E" w:rsidRPr="00DA52DE">
        <w:rPr>
          <w:rFonts w:ascii="Cambria" w:eastAsia="SimSun" w:hAnsi="Cambria"/>
          <w:i/>
          <w:sz w:val="32"/>
          <w:szCs w:val="32"/>
          <w:lang w:val="uk-UA" w:eastAsia="en-US"/>
        </w:rPr>
        <w:t>автори М</w:t>
      </w:r>
      <w:r w:rsidR="006B6FEB">
        <w:rPr>
          <w:rFonts w:ascii="Cambria" w:eastAsia="SimSun" w:hAnsi="Cambria"/>
          <w:i/>
          <w:sz w:val="32"/>
          <w:szCs w:val="32"/>
          <w:lang w:val="uk-UA" w:eastAsia="en-US"/>
        </w:rPr>
        <w:t>.</w:t>
      </w:r>
      <w:r w:rsidR="00CC541E" w:rsidRPr="00DA52DE">
        <w:rPr>
          <w:rFonts w:ascii="Cambria" w:eastAsia="SimSun" w:hAnsi="Cambria"/>
          <w:i/>
          <w:sz w:val="32"/>
          <w:szCs w:val="32"/>
          <w:lang w:val="uk-UA" w:eastAsia="en-US"/>
        </w:rPr>
        <w:t xml:space="preserve"> та О</w:t>
      </w:r>
      <w:r w:rsidR="006B6FEB">
        <w:rPr>
          <w:rFonts w:ascii="Cambria" w:eastAsia="SimSun" w:hAnsi="Cambria"/>
          <w:i/>
          <w:sz w:val="32"/>
          <w:szCs w:val="32"/>
          <w:lang w:val="uk-UA" w:eastAsia="en-US"/>
        </w:rPr>
        <w:t>.</w:t>
      </w:r>
      <w:r w:rsidR="00CC541E" w:rsidRPr="00DA52DE">
        <w:rPr>
          <w:rFonts w:ascii="Cambria" w:eastAsia="SimSun" w:hAnsi="Cambria"/>
          <w:i/>
          <w:sz w:val="32"/>
          <w:szCs w:val="32"/>
          <w:lang w:val="uk-UA" w:eastAsia="en-US"/>
        </w:rPr>
        <w:t xml:space="preserve"> Щербини</w:t>
      </w:r>
      <w:r w:rsidR="00CC541E">
        <w:rPr>
          <w:rFonts w:ascii="Cambria" w:eastAsia="SimSun" w:hAnsi="Cambria"/>
          <w:i/>
          <w:sz w:val="32"/>
          <w:szCs w:val="32"/>
          <w:lang w:val="uk-UA" w:eastAsia="en-US"/>
        </w:rPr>
        <w:t xml:space="preserve"> (Київ)</w:t>
      </w:r>
      <w:r w:rsidR="00CC541E" w:rsidRPr="00DA52DE">
        <w:rPr>
          <w:rFonts w:ascii="Cambria" w:eastAsia="SimSun" w:hAnsi="Cambria"/>
          <w:i/>
          <w:sz w:val="32"/>
          <w:szCs w:val="32"/>
          <w:lang w:val="uk-UA" w:eastAsia="en-US"/>
        </w:rPr>
        <w:t xml:space="preserve">. </w:t>
      </w:r>
    </w:p>
    <w:p w:rsidR="008770A3" w:rsidRDefault="008770A3" w:rsidP="008770A3">
      <w:pPr>
        <w:pStyle w:val="HTML"/>
        <w:shd w:val="clear" w:color="auto" w:fill="FFFFFF"/>
        <w:rPr>
          <w:rFonts w:ascii="Times New Roman" w:eastAsia="SimSun" w:hAnsi="Times New Roman" w:cs="Times New Roman"/>
          <w:color w:val="000000"/>
          <w:sz w:val="32"/>
          <w:szCs w:val="32"/>
          <w:shd w:val="clear" w:color="auto" w:fill="FFFFFF"/>
          <w:lang w:val="uk-UA" w:eastAsia="en-US"/>
        </w:rPr>
      </w:pPr>
    </w:p>
    <w:p w:rsidR="005A2265" w:rsidRPr="00AD546C" w:rsidRDefault="008770A3" w:rsidP="00AD546C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0"/>
          <w:tab w:val="left" w:pos="1440"/>
        </w:tabs>
        <w:rPr>
          <w:rFonts w:ascii="Times New Roman" w:eastAsia="SimSun" w:hAnsi="Times New Roman" w:cs="Times New Roman"/>
          <w:color w:val="000000"/>
          <w:sz w:val="32"/>
          <w:szCs w:val="32"/>
          <w:shd w:val="clear" w:color="auto" w:fill="FFFFFF"/>
          <w:lang w:val="uk-UA" w:eastAsia="en-US"/>
        </w:rPr>
      </w:pPr>
      <w:r>
        <w:rPr>
          <w:rFonts w:ascii="Times New Roman" w:eastAsia="SimSun" w:hAnsi="Times New Roman" w:cs="Times New Roman"/>
          <w:color w:val="000000"/>
          <w:sz w:val="32"/>
          <w:szCs w:val="32"/>
          <w:shd w:val="clear" w:color="auto" w:fill="FFFFFF"/>
          <w:lang w:val="uk-UA" w:eastAsia="en-US"/>
        </w:rPr>
        <w:tab/>
      </w:r>
      <w:r>
        <w:rPr>
          <w:rFonts w:ascii="Times New Roman" w:eastAsia="SimSun" w:hAnsi="Times New Roman" w:cs="Times New Roman"/>
          <w:color w:val="000000"/>
          <w:sz w:val="32"/>
          <w:szCs w:val="32"/>
          <w:shd w:val="clear" w:color="auto" w:fill="FFFFFF"/>
          <w:lang w:val="uk-UA" w:eastAsia="en-US"/>
        </w:rPr>
        <w:tab/>
      </w:r>
      <w:r>
        <w:rPr>
          <w:rFonts w:ascii="Times New Roman" w:eastAsia="SimSun" w:hAnsi="Times New Roman" w:cs="Times New Roman"/>
          <w:color w:val="000000"/>
          <w:sz w:val="32"/>
          <w:szCs w:val="32"/>
          <w:shd w:val="clear" w:color="auto" w:fill="FFFFFF"/>
          <w:lang w:val="uk-UA" w:eastAsia="en-US"/>
        </w:rPr>
        <w:tab/>
      </w:r>
    </w:p>
    <w:p w:rsidR="005C4E93" w:rsidRPr="00B60D27" w:rsidRDefault="005C4E93" w:rsidP="005C4E93">
      <w:pPr>
        <w:pStyle w:val="a3"/>
        <w:spacing w:after="0" w:line="100" w:lineRule="atLeast"/>
        <w:jc w:val="both"/>
        <w:rPr>
          <w:rFonts w:asciiTheme="majorHAnsi" w:hAnsiTheme="majorHAnsi"/>
          <w:sz w:val="32"/>
          <w:szCs w:val="32"/>
          <w:lang w:val="uk-UA"/>
        </w:rPr>
      </w:pPr>
      <w:r>
        <w:rPr>
          <w:rFonts w:asciiTheme="majorHAnsi" w:hAnsiTheme="majorHAnsi" w:cs="Times New Roman"/>
          <w:b/>
          <w:sz w:val="32"/>
          <w:szCs w:val="32"/>
          <w:lang w:val="uk-UA"/>
        </w:rPr>
        <w:t>13.30 – 17.00 Робота секції:</w:t>
      </w:r>
    </w:p>
    <w:p w:rsidR="005C4E93" w:rsidRPr="00BF0144" w:rsidRDefault="005C4E93" w:rsidP="005C4E93">
      <w:pPr>
        <w:rPr>
          <w:rFonts w:asciiTheme="majorHAnsi" w:hAnsiTheme="majorHAnsi"/>
          <w:sz w:val="32"/>
          <w:szCs w:val="32"/>
          <w:lang w:val="uk-UA"/>
        </w:rPr>
      </w:pPr>
    </w:p>
    <w:p w:rsidR="005C4E93" w:rsidRPr="00795195" w:rsidRDefault="005C4E93" w:rsidP="005C4E93">
      <w:pPr>
        <w:spacing w:line="100" w:lineRule="atLeast"/>
        <w:ind w:firstLine="0"/>
        <w:rPr>
          <w:rFonts w:ascii="Cambria" w:hAnsi="Cambria"/>
          <w:b/>
          <w:sz w:val="32"/>
          <w:szCs w:val="28"/>
          <w:lang w:val="uk-UA"/>
        </w:rPr>
      </w:pPr>
      <w:r w:rsidRPr="00795195">
        <w:rPr>
          <w:rFonts w:ascii="Cambria" w:hAnsi="Cambria"/>
          <w:b/>
          <w:sz w:val="32"/>
          <w:szCs w:val="28"/>
          <w:lang w:val="uk-UA"/>
        </w:rPr>
        <w:t>«Теософія в контексті актуальних питань філософії»</w:t>
      </w:r>
    </w:p>
    <w:p w:rsidR="005C4E93" w:rsidRPr="00795195" w:rsidRDefault="005C4E93" w:rsidP="005C4E93">
      <w:pPr>
        <w:spacing w:line="100" w:lineRule="atLeast"/>
        <w:ind w:firstLine="0"/>
        <w:rPr>
          <w:rFonts w:ascii="Cambria" w:hAnsi="Cambria"/>
          <w:sz w:val="32"/>
          <w:szCs w:val="28"/>
          <w:lang w:val="uk-UA"/>
        </w:rPr>
      </w:pPr>
      <w:r w:rsidRPr="00795195">
        <w:rPr>
          <w:rFonts w:ascii="Cambria" w:hAnsi="Cambria"/>
          <w:sz w:val="32"/>
          <w:szCs w:val="28"/>
          <w:lang w:val="uk-UA"/>
        </w:rPr>
        <w:t>Місце проведення: КВНЗ «Дніпропетровський обласний інститут післядипломної педагогічної освіти», вул. В. Антоновича 70, актова зала</w:t>
      </w:r>
    </w:p>
    <w:p w:rsidR="005C4E93" w:rsidRPr="00795195" w:rsidRDefault="005C4E93" w:rsidP="005C4E93">
      <w:pPr>
        <w:spacing w:line="100" w:lineRule="atLeast"/>
        <w:ind w:firstLine="120"/>
        <w:rPr>
          <w:rFonts w:ascii="Cambria" w:hAnsi="Cambria"/>
          <w:sz w:val="20"/>
          <w:lang w:val="uk-UA"/>
        </w:rPr>
      </w:pPr>
    </w:p>
    <w:p w:rsidR="005C4E93" w:rsidRPr="0014334B" w:rsidRDefault="005C4E93" w:rsidP="0014334B">
      <w:pPr>
        <w:pStyle w:val="a4"/>
        <w:spacing w:after="0" w:line="100" w:lineRule="atLeast"/>
        <w:ind w:left="0"/>
        <w:jc w:val="both"/>
        <w:rPr>
          <w:rFonts w:ascii="Cambria" w:hAnsi="Cambria"/>
          <w:b/>
          <w:sz w:val="32"/>
          <w:szCs w:val="28"/>
          <w:lang w:val="uk-UA"/>
        </w:rPr>
      </w:pPr>
      <w:r w:rsidRPr="00795195">
        <w:rPr>
          <w:rFonts w:ascii="Cambria" w:hAnsi="Cambria"/>
          <w:b/>
          <w:sz w:val="32"/>
          <w:szCs w:val="28"/>
          <w:lang w:val="uk-UA"/>
        </w:rPr>
        <w:lastRenderedPageBreak/>
        <w:t>Теософське вчення в контексті  проблем філософії освіти</w:t>
      </w:r>
      <w:r w:rsidR="0014334B">
        <w:rPr>
          <w:rFonts w:ascii="Cambria" w:hAnsi="Cambria"/>
          <w:b/>
          <w:sz w:val="32"/>
          <w:szCs w:val="28"/>
          <w:lang w:val="uk-UA"/>
        </w:rPr>
        <w:t xml:space="preserve">. </w:t>
      </w:r>
      <w:r w:rsidRPr="005C4E93">
        <w:rPr>
          <w:rFonts w:ascii="Cambria" w:hAnsi="Cambria"/>
          <w:b/>
          <w:i/>
          <w:sz w:val="32"/>
          <w:szCs w:val="28"/>
          <w:lang w:val="uk-UA"/>
        </w:rPr>
        <w:t>Романенко Михайло Ілліч</w:t>
      </w:r>
      <w:r w:rsidRPr="005C4E93">
        <w:rPr>
          <w:rFonts w:ascii="Cambria" w:hAnsi="Cambria"/>
          <w:i/>
          <w:sz w:val="32"/>
          <w:szCs w:val="28"/>
          <w:lang w:val="uk-UA"/>
        </w:rPr>
        <w:t>, доктор філософських наук, професор, ректор КВНЗ «Дніпропетровський обласний інститут післядипломної педагогічної освіти»</w:t>
      </w:r>
      <w:r>
        <w:rPr>
          <w:rFonts w:ascii="Cambria" w:hAnsi="Cambria"/>
          <w:i/>
          <w:sz w:val="32"/>
          <w:szCs w:val="28"/>
          <w:lang w:val="uk-UA"/>
        </w:rPr>
        <w:t>.</w:t>
      </w:r>
    </w:p>
    <w:p w:rsidR="005C4E93" w:rsidRPr="00795195" w:rsidRDefault="005C4E93" w:rsidP="005C4E93">
      <w:pPr>
        <w:spacing w:line="100" w:lineRule="atLeast"/>
        <w:ind w:firstLine="0"/>
        <w:rPr>
          <w:rFonts w:ascii="Cambria" w:hAnsi="Cambria"/>
          <w:sz w:val="20"/>
          <w:lang w:val="uk-UA"/>
        </w:rPr>
      </w:pPr>
    </w:p>
    <w:p w:rsidR="005C4E93" w:rsidRPr="0014334B" w:rsidRDefault="005C4E93" w:rsidP="0014334B">
      <w:pPr>
        <w:pStyle w:val="a4"/>
        <w:spacing w:after="0" w:line="100" w:lineRule="atLeast"/>
        <w:ind w:left="0"/>
        <w:jc w:val="both"/>
        <w:rPr>
          <w:rFonts w:ascii="Cambria" w:hAnsi="Cambria"/>
          <w:b/>
          <w:sz w:val="32"/>
          <w:szCs w:val="28"/>
          <w:lang w:val="uk-UA"/>
        </w:rPr>
      </w:pPr>
      <w:r w:rsidRPr="00795195">
        <w:rPr>
          <w:rFonts w:ascii="Cambria" w:hAnsi="Cambria"/>
          <w:b/>
          <w:sz w:val="32"/>
          <w:szCs w:val="28"/>
          <w:lang w:val="uk-UA"/>
        </w:rPr>
        <w:t>Теософія та постнекласична парадигма науки</w:t>
      </w:r>
      <w:r w:rsidR="0014334B">
        <w:rPr>
          <w:rFonts w:ascii="Cambria" w:hAnsi="Cambria"/>
          <w:b/>
          <w:sz w:val="32"/>
          <w:szCs w:val="28"/>
          <w:lang w:val="uk-UA"/>
        </w:rPr>
        <w:t xml:space="preserve">. </w:t>
      </w:r>
      <w:r w:rsidRPr="005C4E93">
        <w:rPr>
          <w:rFonts w:ascii="Cambria" w:hAnsi="Cambria"/>
          <w:b/>
          <w:i/>
          <w:sz w:val="32"/>
          <w:szCs w:val="28"/>
          <w:lang w:val="uk-UA"/>
        </w:rPr>
        <w:t>Братаніч Борис Володимирович</w:t>
      </w:r>
      <w:r w:rsidRPr="005C4E93">
        <w:rPr>
          <w:rFonts w:ascii="Cambria" w:hAnsi="Cambria"/>
          <w:i/>
          <w:sz w:val="32"/>
          <w:szCs w:val="28"/>
          <w:lang w:val="uk-UA"/>
        </w:rPr>
        <w:t>, доктор філософських наук, професор, декан факультету підготовки та перепідготовки педагогічних працівників КВНЗ «Дніпропетровський обласний інститут післядипломної педагогічної освіти»</w:t>
      </w:r>
      <w:r>
        <w:rPr>
          <w:rFonts w:ascii="Cambria" w:hAnsi="Cambria"/>
          <w:i/>
          <w:sz w:val="32"/>
          <w:szCs w:val="28"/>
          <w:lang w:val="uk-UA"/>
        </w:rPr>
        <w:t>.</w:t>
      </w:r>
    </w:p>
    <w:p w:rsidR="005C4E93" w:rsidRPr="00795195" w:rsidRDefault="005C4E93" w:rsidP="005C4E93">
      <w:pPr>
        <w:spacing w:line="100" w:lineRule="atLeast"/>
        <w:ind w:firstLine="0"/>
        <w:rPr>
          <w:rFonts w:ascii="Cambria" w:hAnsi="Cambria"/>
          <w:sz w:val="20"/>
          <w:lang w:val="uk-UA"/>
        </w:rPr>
      </w:pPr>
    </w:p>
    <w:p w:rsidR="005C4E93" w:rsidRPr="00795195" w:rsidRDefault="005C4E93" w:rsidP="005C4E93">
      <w:pPr>
        <w:spacing w:line="100" w:lineRule="atLeast"/>
        <w:ind w:firstLine="0"/>
        <w:rPr>
          <w:rFonts w:ascii="Cambria" w:hAnsi="Cambria"/>
          <w:sz w:val="20"/>
          <w:lang w:val="uk-UA"/>
        </w:rPr>
      </w:pPr>
    </w:p>
    <w:p w:rsidR="005C4E93" w:rsidRPr="004E1E2B" w:rsidRDefault="005C4E93" w:rsidP="004E1E2B">
      <w:pPr>
        <w:pStyle w:val="a4"/>
        <w:spacing w:after="0" w:line="100" w:lineRule="atLeast"/>
        <w:ind w:left="0"/>
        <w:jc w:val="both"/>
        <w:rPr>
          <w:rFonts w:ascii="Cambria" w:eastAsia="Times New Roman" w:hAnsi="Cambria"/>
          <w:b/>
          <w:i/>
          <w:sz w:val="32"/>
          <w:szCs w:val="28"/>
          <w:lang w:val="uk-UA" w:eastAsia="ru-RU"/>
        </w:rPr>
      </w:pPr>
      <w:r w:rsidRPr="00C53B94">
        <w:rPr>
          <w:rFonts w:ascii="Cambria" w:hAnsi="Cambria"/>
          <w:b/>
          <w:sz w:val="32"/>
          <w:szCs w:val="28"/>
          <w:lang w:val="uk-UA"/>
        </w:rPr>
        <w:t>Питання людини та суспільства в контексті теософського вчення О.П. Блаватскої</w:t>
      </w:r>
      <w:r w:rsidR="00C53B94">
        <w:rPr>
          <w:rFonts w:ascii="Cambria" w:eastAsia="Times New Roman" w:hAnsi="Cambria"/>
          <w:b/>
          <w:i/>
          <w:sz w:val="32"/>
          <w:szCs w:val="28"/>
          <w:lang w:val="uk-UA" w:eastAsia="ru-RU"/>
        </w:rPr>
        <w:t>.</w:t>
      </w:r>
      <w:r w:rsidRPr="00C53B94">
        <w:rPr>
          <w:rFonts w:ascii="Cambria" w:eastAsia="Times New Roman" w:hAnsi="Cambria"/>
          <w:b/>
          <w:i/>
          <w:sz w:val="32"/>
          <w:szCs w:val="28"/>
          <w:lang w:val="uk-UA" w:eastAsia="ru-RU"/>
        </w:rPr>
        <w:t xml:space="preserve"> </w:t>
      </w:r>
      <w:r w:rsidRPr="005C4E93">
        <w:rPr>
          <w:rFonts w:ascii="Cambria" w:hAnsi="Cambria"/>
          <w:b/>
          <w:i/>
          <w:sz w:val="32"/>
          <w:szCs w:val="28"/>
          <w:lang w:val="uk-UA"/>
        </w:rPr>
        <w:t>Романенко Катерина Михайлівна</w:t>
      </w:r>
      <w:r w:rsidRPr="005C4E93">
        <w:rPr>
          <w:rFonts w:ascii="Cambria" w:hAnsi="Cambria"/>
          <w:i/>
          <w:sz w:val="32"/>
          <w:szCs w:val="28"/>
          <w:lang w:val="uk-UA"/>
        </w:rPr>
        <w:t>, доктор наук з державного управління, доцент, завідуюча кафедрою освітнього менеджменту КВНЗ «Дніпропетровський обласний інститут післядипломної педагогічної освіти»</w:t>
      </w:r>
      <w:r>
        <w:rPr>
          <w:rFonts w:ascii="Cambria" w:hAnsi="Cambria"/>
          <w:i/>
          <w:sz w:val="32"/>
          <w:szCs w:val="28"/>
          <w:lang w:val="uk-UA"/>
        </w:rPr>
        <w:t>.</w:t>
      </w:r>
    </w:p>
    <w:p w:rsidR="005C4E93" w:rsidRPr="00795195" w:rsidRDefault="005C4E93" w:rsidP="005C4E93">
      <w:pPr>
        <w:spacing w:line="100" w:lineRule="atLeast"/>
        <w:ind w:firstLine="0"/>
        <w:rPr>
          <w:rFonts w:ascii="Cambria" w:hAnsi="Cambria"/>
          <w:sz w:val="20"/>
          <w:lang w:val="uk-UA"/>
        </w:rPr>
      </w:pPr>
    </w:p>
    <w:p w:rsidR="005C4E93" w:rsidRPr="00795195" w:rsidRDefault="005C4E93" w:rsidP="005C4E93">
      <w:pPr>
        <w:spacing w:line="100" w:lineRule="atLeast"/>
        <w:ind w:firstLine="0"/>
        <w:rPr>
          <w:rFonts w:ascii="Cambria" w:hAnsi="Cambria"/>
          <w:sz w:val="20"/>
          <w:lang w:val="uk-UA"/>
        </w:rPr>
      </w:pPr>
    </w:p>
    <w:p w:rsidR="005C4E93" w:rsidRPr="004E1E2B" w:rsidRDefault="005C4E93" w:rsidP="004E1E2B">
      <w:pPr>
        <w:pStyle w:val="a4"/>
        <w:spacing w:after="0" w:line="100" w:lineRule="atLeast"/>
        <w:ind w:left="0"/>
        <w:jc w:val="both"/>
        <w:rPr>
          <w:rFonts w:ascii="Cambria" w:hAnsi="Cambria"/>
          <w:b/>
          <w:sz w:val="32"/>
          <w:szCs w:val="28"/>
          <w:lang w:val="uk-UA"/>
        </w:rPr>
      </w:pPr>
      <w:r w:rsidRPr="00795195">
        <w:rPr>
          <w:rFonts w:ascii="Cambria" w:hAnsi="Cambria"/>
          <w:b/>
          <w:sz w:val="32"/>
          <w:szCs w:val="28"/>
          <w:lang w:val="uk-UA"/>
        </w:rPr>
        <w:lastRenderedPageBreak/>
        <w:t>Теософія крізь призму історико-філософської проблематики</w:t>
      </w:r>
      <w:r w:rsidR="004E1E2B">
        <w:rPr>
          <w:rFonts w:ascii="Cambria" w:hAnsi="Cambria"/>
          <w:b/>
          <w:sz w:val="32"/>
          <w:szCs w:val="28"/>
          <w:lang w:val="uk-UA"/>
        </w:rPr>
        <w:t>.</w:t>
      </w:r>
      <w:r w:rsidRPr="00795195">
        <w:rPr>
          <w:rFonts w:ascii="Cambria" w:hAnsi="Cambria"/>
          <w:b/>
          <w:sz w:val="32"/>
          <w:szCs w:val="28"/>
          <w:lang w:val="uk-UA"/>
        </w:rPr>
        <w:t xml:space="preserve"> </w:t>
      </w:r>
      <w:r w:rsidRPr="005C4E93">
        <w:rPr>
          <w:rFonts w:ascii="Cambria" w:hAnsi="Cambria"/>
          <w:b/>
          <w:i/>
          <w:sz w:val="32"/>
          <w:szCs w:val="28"/>
          <w:lang w:val="uk-UA"/>
        </w:rPr>
        <w:t>Швидун Віктор Миколайович</w:t>
      </w:r>
      <w:r w:rsidRPr="005C4E93">
        <w:rPr>
          <w:rFonts w:ascii="Cambria" w:hAnsi="Cambria"/>
          <w:i/>
          <w:sz w:val="32"/>
          <w:szCs w:val="28"/>
          <w:lang w:val="uk-UA"/>
        </w:rPr>
        <w:t>, кандидат педагогічних наук, доцент, проректор з науково-педагогічної роботи КВНЗ «Дніпропетровський обласний інститут післядипломної педагогічної освіти»</w:t>
      </w:r>
      <w:r>
        <w:rPr>
          <w:rFonts w:ascii="Cambria" w:hAnsi="Cambria"/>
          <w:i/>
          <w:sz w:val="32"/>
          <w:szCs w:val="28"/>
          <w:lang w:val="uk-UA"/>
        </w:rPr>
        <w:t>.</w:t>
      </w:r>
    </w:p>
    <w:p w:rsidR="005C4E93" w:rsidRPr="00795195" w:rsidRDefault="005C4E93" w:rsidP="005C4E93">
      <w:pPr>
        <w:spacing w:line="100" w:lineRule="atLeast"/>
        <w:ind w:firstLine="0"/>
        <w:rPr>
          <w:rFonts w:ascii="Cambria" w:hAnsi="Cambria"/>
          <w:sz w:val="20"/>
          <w:lang w:val="uk-UA"/>
        </w:rPr>
      </w:pPr>
    </w:p>
    <w:p w:rsidR="005C4E93" w:rsidRPr="004E1E2B" w:rsidRDefault="005C4E93" w:rsidP="004E1E2B">
      <w:pPr>
        <w:pStyle w:val="a4"/>
        <w:spacing w:after="0" w:line="100" w:lineRule="atLeast"/>
        <w:ind w:left="0"/>
        <w:jc w:val="both"/>
        <w:rPr>
          <w:rFonts w:ascii="Cambria" w:hAnsi="Cambria"/>
          <w:b/>
          <w:sz w:val="32"/>
          <w:szCs w:val="28"/>
          <w:lang w:val="uk-UA"/>
        </w:rPr>
      </w:pPr>
      <w:r w:rsidRPr="00D31C16">
        <w:rPr>
          <w:rFonts w:ascii="Cambria" w:hAnsi="Cambria"/>
          <w:b/>
          <w:sz w:val="32"/>
          <w:szCs w:val="28"/>
          <w:lang w:val="uk-UA"/>
        </w:rPr>
        <w:t>Питання синтезу релігії та науки відповідно до актуалізації теософської проблематики</w:t>
      </w:r>
      <w:r w:rsidR="00D31C16">
        <w:rPr>
          <w:rFonts w:ascii="Cambria" w:hAnsi="Cambria"/>
          <w:b/>
          <w:sz w:val="32"/>
          <w:szCs w:val="28"/>
          <w:lang w:val="uk-UA"/>
        </w:rPr>
        <w:t>.</w:t>
      </w:r>
      <w:r w:rsidRPr="00D31C16">
        <w:rPr>
          <w:rFonts w:ascii="Cambria" w:hAnsi="Cambria"/>
          <w:b/>
          <w:sz w:val="32"/>
          <w:szCs w:val="28"/>
          <w:lang w:val="uk-UA"/>
        </w:rPr>
        <w:t xml:space="preserve"> </w:t>
      </w:r>
      <w:r w:rsidRPr="005C4E93">
        <w:rPr>
          <w:rFonts w:ascii="Cambria" w:hAnsi="Cambria"/>
          <w:b/>
          <w:i/>
          <w:sz w:val="32"/>
          <w:szCs w:val="28"/>
          <w:lang w:val="uk-UA"/>
        </w:rPr>
        <w:t>Долгополий Володимир Григорович</w:t>
      </w:r>
      <w:r w:rsidRPr="005C4E93">
        <w:rPr>
          <w:rFonts w:ascii="Cambria" w:hAnsi="Cambria"/>
          <w:i/>
          <w:sz w:val="32"/>
          <w:szCs w:val="28"/>
          <w:lang w:val="uk-UA"/>
        </w:rPr>
        <w:t>, перший проректор КВНЗ «Дніпропетровський обласний інститут післядипломної педагогічної освіти»</w:t>
      </w:r>
      <w:r>
        <w:rPr>
          <w:rFonts w:ascii="Cambria" w:hAnsi="Cambria"/>
          <w:i/>
          <w:sz w:val="32"/>
          <w:szCs w:val="28"/>
          <w:lang w:val="uk-UA"/>
        </w:rPr>
        <w:t>.</w:t>
      </w:r>
    </w:p>
    <w:p w:rsidR="005C4E93" w:rsidRPr="00795195" w:rsidRDefault="005C4E93" w:rsidP="005C4E93">
      <w:pPr>
        <w:spacing w:line="100" w:lineRule="atLeast"/>
        <w:ind w:firstLine="0"/>
        <w:rPr>
          <w:rFonts w:ascii="Cambria" w:hAnsi="Cambria"/>
          <w:sz w:val="16"/>
          <w:szCs w:val="16"/>
          <w:lang w:val="uk-UA"/>
        </w:rPr>
      </w:pPr>
    </w:p>
    <w:p w:rsidR="005C4E93" w:rsidRPr="00795195" w:rsidRDefault="005C4E93" w:rsidP="005C4E93">
      <w:pPr>
        <w:spacing w:line="100" w:lineRule="atLeast"/>
        <w:ind w:firstLine="0"/>
        <w:rPr>
          <w:rFonts w:ascii="Cambria" w:hAnsi="Cambria"/>
          <w:sz w:val="16"/>
          <w:szCs w:val="16"/>
          <w:lang w:val="uk-UA"/>
        </w:rPr>
      </w:pPr>
    </w:p>
    <w:p w:rsidR="005C4E93" w:rsidRPr="00795195" w:rsidRDefault="005C4E93" w:rsidP="005C4E93">
      <w:pPr>
        <w:spacing w:line="100" w:lineRule="atLeast"/>
        <w:ind w:firstLine="0"/>
        <w:rPr>
          <w:rFonts w:ascii="Cambria" w:hAnsi="Cambria"/>
          <w:sz w:val="16"/>
          <w:szCs w:val="16"/>
          <w:lang w:val="uk-UA"/>
        </w:rPr>
      </w:pPr>
    </w:p>
    <w:p w:rsidR="005C4E93" w:rsidRPr="004E1E2B" w:rsidRDefault="005C4E93" w:rsidP="005C4E93">
      <w:pPr>
        <w:pStyle w:val="a4"/>
        <w:spacing w:after="0" w:line="100" w:lineRule="atLeast"/>
        <w:ind w:left="0"/>
        <w:jc w:val="both"/>
        <w:rPr>
          <w:rFonts w:ascii="Cambria" w:hAnsi="Cambria"/>
          <w:b/>
          <w:sz w:val="32"/>
          <w:szCs w:val="28"/>
          <w:lang w:val="uk-UA"/>
        </w:rPr>
      </w:pPr>
      <w:r w:rsidRPr="00D31C16">
        <w:rPr>
          <w:rFonts w:ascii="Cambria" w:hAnsi="Cambria"/>
          <w:b/>
          <w:sz w:val="32"/>
          <w:szCs w:val="28"/>
          <w:lang w:val="uk-UA"/>
        </w:rPr>
        <w:t>Психологічне здоров’я  людини як гармонія духового та тілесного</w:t>
      </w:r>
      <w:r w:rsidR="00D31C16">
        <w:rPr>
          <w:rFonts w:ascii="Cambria" w:hAnsi="Cambria"/>
          <w:b/>
          <w:sz w:val="32"/>
          <w:szCs w:val="28"/>
          <w:lang w:val="uk-UA"/>
        </w:rPr>
        <w:t>.</w:t>
      </w:r>
      <w:r w:rsidR="004E1E2B">
        <w:rPr>
          <w:rFonts w:ascii="Cambria" w:hAnsi="Cambria"/>
          <w:b/>
          <w:sz w:val="32"/>
          <w:szCs w:val="28"/>
          <w:lang w:val="uk-UA"/>
        </w:rPr>
        <w:t xml:space="preserve"> </w:t>
      </w:r>
      <w:r w:rsidRPr="005C4E93">
        <w:rPr>
          <w:rFonts w:ascii="Cambria" w:hAnsi="Cambria"/>
          <w:b/>
          <w:i/>
          <w:sz w:val="32"/>
          <w:szCs w:val="28"/>
          <w:lang w:val="uk-UA"/>
        </w:rPr>
        <w:t>Лаврова Лариса Василівна</w:t>
      </w:r>
      <w:r w:rsidRPr="005C4E93">
        <w:rPr>
          <w:rFonts w:ascii="Cambria" w:hAnsi="Cambria"/>
          <w:i/>
          <w:sz w:val="32"/>
          <w:szCs w:val="28"/>
          <w:lang w:val="uk-UA"/>
        </w:rPr>
        <w:t>, кандидат філософських наук, доцент, завідуюча кафедрою виховання та культури здоров’я КВНЗ «Дніпропетровський обласний інститут післядипломної педагогічної освіти»</w:t>
      </w:r>
      <w:r>
        <w:rPr>
          <w:rFonts w:ascii="Cambria" w:hAnsi="Cambria"/>
          <w:i/>
          <w:sz w:val="32"/>
          <w:szCs w:val="28"/>
          <w:lang w:val="uk-UA"/>
        </w:rPr>
        <w:t>.</w:t>
      </w:r>
    </w:p>
    <w:p w:rsidR="005C4E93" w:rsidRPr="00795195" w:rsidRDefault="005C4E93" w:rsidP="005C4E93">
      <w:pPr>
        <w:pStyle w:val="a4"/>
        <w:spacing w:after="0" w:line="100" w:lineRule="atLeast"/>
        <w:ind w:left="0"/>
        <w:jc w:val="both"/>
        <w:rPr>
          <w:rFonts w:ascii="Cambria" w:hAnsi="Cambria"/>
          <w:sz w:val="16"/>
          <w:szCs w:val="16"/>
          <w:lang w:val="uk-UA"/>
        </w:rPr>
      </w:pPr>
    </w:p>
    <w:p w:rsidR="005C4E93" w:rsidRPr="004E1E2B" w:rsidRDefault="005C4E93" w:rsidP="004E1E2B">
      <w:pPr>
        <w:pStyle w:val="a4"/>
        <w:spacing w:after="0" w:line="100" w:lineRule="atLeast"/>
        <w:ind w:left="0"/>
        <w:jc w:val="both"/>
        <w:rPr>
          <w:rFonts w:ascii="Cambria" w:hAnsi="Cambria"/>
          <w:b/>
          <w:sz w:val="32"/>
          <w:szCs w:val="28"/>
          <w:lang w:val="uk-UA"/>
        </w:rPr>
      </w:pPr>
      <w:r w:rsidRPr="00D31C16">
        <w:rPr>
          <w:rFonts w:ascii="Cambria" w:hAnsi="Cambria"/>
          <w:b/>
          <w:sz w:val="32"/>
          <w:szCs w:val="28"/>
          <w:lang w:val="uk-UA"/>
        </w:rPr>
        <w:lastRenderedPageBreak/>
        <w:t>Теософська антропологія як вчення про цілісну   людину</w:t>
      </w:r>
      <w:r w:rsidR="00D31C16">
        <w:rPr>
          <w:rFonts w:ascii="Cambria" w:hAnsi="Cambria"/>
          <w:b/>
          <w:sz w:val="32"/>
          <w:szCs w:val="28"/>
          <w:lang w:val="uk-UA"/>
        </w:rPr>
        <w:t>.</w:t>
      </w:r>
      <w:r w:rsidR="004E1E2B">
        <w:rPr>
          <w:rFonts w:ascii="Cambria" w:hAnsi="Cambria"/>
          <w:b/>
          <w:sz w:val="32"/>
          <w:szCs w:val="28"/>
          <w:lang w:val="uk-UA"/>
        </w:rPr>
        <w:t xml:space="preserve"> </w:t>
      </w:r>
      <w:r w:rsidRPr="005C4E93">
        <w:rPr>
          <w:rFonts w:ascii="Cambria" w:hAnsi="Cambria"/>
          <w:b/>
          <w:i/>
          <w:sz w:val="32"/>
          <w:szCs w:val="28"/>
          <w:lang w:val="uk-UA"/>
        </w:rPr>
        <w:t>Горбань Галина Олександрівна</w:t>
      </w:r>
      <w:r w:rsidRPr="005C4E93">
        <w:rPr>
          <w:rFonts w:ascii="Cambria" w:hAnsi="Cambria"/>
          <w:i/>
          <w:sz w:val="32"/>
          <w:szCs w:val="28"/>
          <w:lang w:val="uk-UA"/>
        </w:rPr>
        <w:t>, доктор психологічних наук, доцент, завідуюча кафедрою педагогіки та психології КВНЗ «Дніпропетровський обласний інститут післядипломної педагогічної освіти»</w:t>
      </w:r>
      <w:r>
        <w:rPr>
          <w:rFonts w:ascii="Cambria" w:hAnsi="Cambria"/>
          <w:i/>
          <w:sz w:val="32"/>
          <w:szCs w:val="28"/>
          <w:lang w:val="uk-UA"/>
        </w:rPr>
        <w:t>.</w:t>
      </w:r>
    </w:p>
    <w:p w:rsidR="005C4E93" w:rsidRPr="00795195" w:rsidRDefault="005C4E93" w:rsidP="005C4E93">
      <w:pPr>
        <w:spacing w:line="100" w:lineRule="atLeast"/>
        <w:ind w:firstLine="0"/>
        <w:rPr>
          <w:rFonts w:ascii="Cambria" w:hAnsi="Cambria"/>
          <w:sz w:val="16"/>
          <w:szCs w:val="16"/>
          <w:lang w:val="uk-UA"/>
        </w:rPr>
      </w:pPr>
    </w:p>
    <w:p w:rsidR="005C4E93" w:rsidRPr="00795195" w:rsidRDefault="005C4E93" w:rsidP="005C4E93">
      <w:pPr>
        <w:spacing w:line="100" w:lineRule="atLeast"/>
        <w:ind w:firstLine="0"/>
        <w:rPr>
          <w:rFonts w:ascii="Cambria" w:hAnsi="Cambria"/>
          <w:sz w:val="16"/>
          <w:szCs w:val="16"/>
          <w:lang w:val="uk-UA"/>
        </w:rPr>
      </w:pPr>
    </w:p>
    <w:p w:rsidR="005C4E93" w:rsidRPr="004E1E2B" w:rsidRDefault="005C4E93" w:rsidP="004E1E2B">
      <w:pPr>
        <w:pStyle w:val="a4"/>
        <w:spacing w:after="0" w:line="100" w:lineRule="atLeast"/>
        <w:ind w:left="0"/>
        <w:jc w:val="both"/>
        <w:rPr>
          <w:rFonts w:ascii="Cambria" w:hAnsi="Cambria"/>
          <w:b/>
          <w:sz w:val="32"/>
          <w:szCs w:val="28"/>
          <w:lang w:val="uk-UA"/>
        </w:rPr>
      </w:pPr>
      <w:r w:rsidRPr="00D31C16">
        <w:rPr>
          <w:rFonts w:ascii="Cambria" w:hAnsi="Cambria"/>
          <w:b/>
          <w:sz w:val="32"/>
          <w:szCs w:val="28"/>
          <w:lang w:val="uk-UA"/>
        </w:rPr>
        <w:t>Естетичне як категорія гармонійного розвитку всесвіту</w:t>
      </w:r>
      <w:r w:rsidR="00D31C16">
        <w:rPr>
          <w:rFonts w:ascii="Cambria" w:hAnsi="Cambria"/>
          <w:b/>
          <w:sz w:val="32"/>
          <w:szCs w:val="28"/>
          <w:lang w:val="uk-UA"/>
        </w:rPr>
        <w:t>.</w:t>
      </w:r>
      <w:r w:rsidR="004E1E2B">
        <w:rPr>
          <w:rFonts w:ascii="Cambria" w:hAnsi="Cambria"/>
          <w:b/>
          <w:sz w:val="32"/>
          <w:szCs w:val="28"/>
          <w:lang w:val="uk-UA"/>
        </w:rPr>
        <w:t xml:space="preserve"> </w:t>
      </w:r>
      <w:r w:rsidRPr="005C4E93">
        <w:rPr>
          <w:rFonts w:ascii="Cambria" w:hAnsi="Cambria"/>
          <w:b/>
          <w:i/>
          <w:sz w:val="32"/>
          <w:szCs w:val="28"/>
          <w:lang w:val="uk-UA"/>
        </w:rPr>
        <w:t>Піщанська Вікторія Миколаївна</w:t>
      </w:r>
      <w:r w:rsidRPr="005C4E93">
        <w:rPr>
          <w:rFonts w:ascii="Cambria" w:hAnsi="Cambria"/>
          <w:i/>
          <w:sz w:val="32"/>
          <w:szCs w:val="28"/>
          <w:lang w:val="uk-UA"/>
        </w:rPr>
        <w:t>,  кандидат культурології, доцент, доцент кафедри філософії освіти КВНЗ «Дніпропетровський обласний інститут післядипломної педагогічної освіти»</w:t>
      </w:r>
      <w:r>
        <w:rPr>
          <w:rFonts w:ascii="Cambria" w:hAnsi="Cambria"/>
          <w:i/>
          <w:sz w:val="32"/>
          <w:szCs w:val="28"/>
          <w:lang w:val="uk-UA"/>
        </w:rPr>
        <w:t>.</w:t>
      </w:r>
    </w:p>
    <w:p w:rsidR="005C4E93" w:rsidRPr="00795195" w:rsidRDefault="005C4E93" w:rsidP="005C4E93">
      <w:pPr>
        <w:spacing w:line="100" w:lineRule="atLeast"/>
        <w:ind w:firstLine="0"/>
        <w:rPr>
          <w:rFonts w:ascii="Cambria" w:hAnsi="Cambria"/>
          <w:sz w:val="16"/>
          <w:szCs w:val="16"/>
          <w:lang w:val="uk-UA"/>
        </w:rPr>
      </w:pPr>
    </w:p>
    <w:p w:rsidR="005C4E93" w:rsidRPr="00D31C16" w:rsidRDefault="005C4E93" w:rsidP="005C4E93">
      <w:pPr>
        <w:pStyle w:val="a4"/>
        <w:spacing w:after="0" w:line="100" w:lineRule="atLeast"/>
        <w:ind w:left="0"/>
        <w:jc w:val="both"/>
        <w:rPr>
          <w:rFonts w:ascii="Cambria" w:hAnsi="Cambria"/>
          <w:b/>
          <w:sz w:val="32"/>
          <w:szCs w:val="28"/>
          <w:lang w:val="uk-UA"/>
        </w:rPr>
      </w:pPr>
      <w:r w:rsidRPr="00D31C16">
        <w:rPr>
          <w:rFonts w:ascii="Cambria" w:hAnsi="Cambria"/>
          <w:b/>
          <w:sz w:val="32"/>
          <w:szCs w:val="28"/>
          <w:lang w:val="uk-UA"/>
        </w:rPr>
        <w:t>Феноменологічна редукція як вимір теософської гносеології</w:t>
      </w:r>
      <w:r w:rsidR="00D31C16">
        <w:rPr>
          <w:rFonts w:ascii="Cambria" w:hAnsi="Cambria"/>
          <w:b/>
          <w:sz w:val="32"/>
          <w:szCs w:val="28"/>
          <w:lang w:val="uk-UA"/>
        </w:rPr>
        <w:t>.</w:t>
      </w:r>
    </w:p>
    <w:p w:rsidR="005C4E93" w:rsidRDefault="005C4E93" w:rsidP="005C4E93">
      <w:pPr>
        <w:spacing w:line="100" w:lineRule="atLeast"/>
        <w:ind w:firstLine="0"/>
        <w:rPr>
          <w:rFonts w:ascii="Cambria" w:hAnsi="Cambria"/>
          <w:sz w:val="32"/>
          <w:szCs w:val="28"/>
          <w:lang w:val="uk-UA"/>
        </w:rPr>
      </w:pPr>
      <w:r w:rsidRPr="005C4E93">
        <w:rPr>
          <w:rFonts w:ascii="Cambria" w:hAnsi="Cambria"/>
          <w:b/>
          <w:i/>
          <w:sz w:val="32"/>
          <w:szCs w:val="28"/>
          <w:lang w:val="uk-UA"/>
        </w:rPr>
        <w:t>Лисоколенко Тетяна Володимирівна</w:t>
      </w:r>
      <w:r w:rsidRPr="005C4E93">
        <w:rPr>
          <w:rFonts w:ascii="Cambria" w:hAnsi="Cambria"/>
          <w:i/>
          <w:sz w:val="32"/>
          <w:szCs w:val="28"/>
          <w:lang w:val="uk-UA"/>
        </w:rPr>
        <w:t>, кандидат філософських наук, доцент, доцент кафедри філософії освіти КВНЗ «Дніпропетровський обласний інститут післядипломної педагогічної освіти»</w:t>
      </w:r>
      <w:r>
        <w:rPr>
          <w:rFonts w:ascii="Cambria" w:hAnsi="Cambria"/>
          <w:sz w:val="32"/>
          <w:szCs w:val="28"/>
          <w:lang w:val="uk-UA"/>
        </w:rPr>
        <w:t>.</w:t>
      </w:r>
    </w:p>
    <w:p w:rsidR="001E41DA" w:rsidRDefault="001E41DA" w:rsidP="005C4E93">
      <w:pPr>
        <w:spacing w:line="100" w:lineRule="atLeast"/>
        <w:ind w:firstLine="0"/>
        <w:rPr>
          <w:rFonts w:ascii="Cambria" w:hAnsi="Cambria"/>
          <w:sz w:val="32"/>
          <w:szCs w:val="28"/>
          <w:lang w:val="uk-UA"/>
        </w:rPr>
      </w:pPr>
    </w:p>
    <w:p w:rsidR="0039007C" w:rsidRPr="00777722" w:rsidRDefault="0039007C" w:rsidP="000A5E81">
      <w:pPr>
        <w:jc w:val="left"/>
        <w:rPr>
          <w:lang w:val="uk-UA"/>
        </w:rPr>
      </w:pPr>
    </w:p>
    <w:p w:rsidR="000A5E81" w:rsidRPr="00777722" w:rsidRDefault="000A5E81" w:rsidP="001F525A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sectPr w:rsidR="000A5E81" w:rsidRPr="00777722" w:rsidSect="009467DC">
      <w:footerReference w:type="default" r:id="rId8"/>
      <w:pgSz w:w="15840" w:h="12240" w:orient="landscape"/>
      <w:pgMar w:top="850" w:right="1134" w:bottom="1701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BD0" w:rsidRDefault="00A87BD0" w:rsidP="00FA45F9">
      <w:r>
        <w:separator/>
      </w:r>
    </w:p>
  </w:endnote>
  <w:endnote w:type="continuationSeparator" w:id="0">
    <w:p w:rsidR="00A87BD0" w:rsidRDefault="00A87BD0" w:rsidP="00FA4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80870"/>
      <w:docPartObj>
        <w:docPartGallery w:val="Page Numbers (Bottom of Page)"/>
        <w:docPartUnique/>
      </w:docPartObj>
    </w:sdtPr>
    <w:sdtContent>
      <w:p w:rsidR="00FA45F9" w:rsidRDefault="00EB4C1F">
        <w:pPr>
          <w:pStyle w:val="a9"/>
          <w:jc w:val="right"/>
        </w:pPr>
        <w:fldSimple w:instr=" PAGE   \* MERGEFORMAT ">
          <w:r w:rsidR="0024412E">
            <w:rPr>
              <w:noProof/>
            </w:rPr>
            <w:t>5</w:t>
          </w:r>
        </w:fldSimple>
      </w:p>
    </w:sdtContent>
  </w:sdt>
  <w:p w:rsidR="00FA45F9" w:rsidRDefault="00FA45F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BD0" w:rsidRDefault="00A87BD0" w:rsidP="00FA45F9">
      <w:r>
        <w:separator/>
      </w:r>
    </w:p>
  </w:footnote>
  <w:footnote w:type="continuationSeparator" w:id="0">
    <w:p w:rsidR="00A87BD0" w:rsidRDefault="00A87BD0" w:rsidP="00FA45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C92571"/>
    <w:multiLevelType w:val="hybridMultilevel"/>
    <w:tmpl w:val="0D7A5A1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4C8D"/>
    <w:rsid w:val="00000A2E"/>
    <w:rsid w:val="00000A65"/>
    <w:rsid w:val="00002904"/>
    <w:rsid w:val="00007D4C"/>
    <w:rsid w:val="00010E17"/>
    <w:rsid w:val="00012D3B"/>
    <w:rsid w:val="00014609"/>
    <w:rsid w:val="00014CEF"/>
    <w:rsid w:val="00014FED"/>
    <w:rsid w:val="00015516"/>
    <w:rsid w:val="000160E0"/>
    <w:rsid w:val="00020111"/>
    <w:rsid w:val="0002027D"/>
    <w:rsid w:val="00020667"/>
    <w:rsid w:val="000219C8"/>
    <w:rsid w:val="00021B09"/>
    <w:rsid w:val="00022FC0"/>
    <w:rsid w:val="00026413"/>
    <w:rsid w:val="00026560"/>
    <w:rsid w:val="000275A8"/>
    <w:rsid w:val="00033EF9"/>
    <w:rsid w:val="00034E19"/>
    <w:rsid w:val="000363B8"/>
    <w:rsid w:val="00036AE4"/>
    <w:rsid w:val="0004038B"/>
    <w:rsid w:val="0004079D"/>
    <w:rsid w:val="00041779"/>
    <w:rsid w:val="00041830"/>
    <w:rsid w:val="000430FE"/>
    <w:rsid w:val="00043347"/>
    <w:rsid w:val="00044BF4"/>
    <w:rsid w:val="0004595E"/>
    <w:rsid w:val="00046004"/>
    <w:rsid w:val="0005039C"/>
    <w:rsid w:val="000507DE"/>
    <w:rsid w:val="00050CA0"/>
    <w:rsid w:val="00051512"/>
    <w:rsid w:val="00052B06"/>
    <w:rsid w:val="00053136"/>
    <w:rsid w:val="00053250"/>
    <w:rsid w:val="000539CF"/>
    <w:rsid w:val="00054D0D"/>
    <w:rsid w:val="00055CB3"/>
    <w:rsid w:val="00056821"/>
    <w:rsid w:val="00056A2E"/>
    <w:rsid w:val="0005733C"/>
    <w:rsid w:val="000573F5"/>
    <w:rsid w:val="00057658"/>
    <w:rsid w:val="0006036B"/>
    <w:rsid w:val="000613B8"/>
    <w:rsid w:val="000616FC"/>
    <w:rsid w:val="0006174C"/>
    <w:rsid w:val="000618BD"/>
    <w:rsid w:val="000639E7"/>
    <w:rsid w:val="00065912"/>
    <w:rsid w:val="000659F0"/>
    <w:rsid w:val="00065EE5"/>
    <w:rsid w:val="00066BFB"/>
    <w:rsid w:val="00066E3F"/>
    <w:rsid w:val="00067009"/>
    <w:rsid w:val="000706CB"/>
    <w:rsid w:val="00071CD9"/>
    <w:rsid w:val="00072E70"/>
    <w:rsid w:val="00073194"/>
    <w:rsid w:val="000749DE"/>
    <w:rsid w:val="000750AC"/>
    <w:rsid w:val="000759DE"/>
    <w:rsid w:val="000804F3"/>
    <w:rsid w:val="0008077F"/>
    <w:rsid w:val="000818C7"/>
    <w:rsid w:val="00082D79"/>
    <w:rsid w:val="00084D21"/>
    <w:rsid w:val="00087DAC"/>
    <w:rsid w:val="00091BAE"/>
    <w:rsid w:val="000925C0"/>
    <w:rsid w:val="0009286A"/>
    <w:rsid w:val="00092DA8"/>
    <w:rsid w:val="00093564"/>
    <w:rsid w:val="00093DC3"/>
    <w:rsid w:val="000945D9"/>
    <w:rsid w:val="00094902"/>
    <w:rsid w:val="0009514A"/>
    <w:rsid w:val="0009581A"/>
    <w:rsid w:val="00096E6C"/>
    <w:rsid w:val="000A0371"/>
    <w:rsid w:val="000A0F76"/>
    <w:rsid w:val="000A3134"/>
    <w:rsid w:val="000A3888"/>
    <w:rsid w:val="000A38CA"/>
    <w:rsid w:val="000A3AB3"/>
    <w:rsid w:val="000A5A9D"/>
    <w:rsid w:val="000A5E81"/>
    <w:rsid w:val="000A788E"/>
    <w:rsid w:val="000A7E2C"/>
    <w:rsid w:val="000B058D"/>
    <w:rsid w:val="000B0DDD"/>
    <w:rsid w:val="000B33B8"/>
    <w:rsid w:val="000B38EE"/>
    <w:rsid w:val="000B57CB"/>
    <w:rsid w:val="000B5966"/>
    <w:rsid w:val="000B7C5C"/>
    <w:rsid w:val="000C18B5"/>
    <w:rsid w:val="000C316E"/>
    <w:rsid w:val="000C49A7"/>
    <w:rsid w:val="000C5F9D"/>
    <w:rsid w:val="000C68EE"/>
    <w:rsid w:val="000C78F8"/>
    <w:rsid w:val="000D0630"/>
    <w:rsid w:val="000D19F8"/>
    <w:rsid w:val="000D3F5A"/>
    <w:rsid w:val="000D4266"/>
    <w:rsid w:val="000D44B6"/>
    <w:rsid w:val="000D5434"/>
    <w:rsid w:val="000D65A4"/>
    <w:rsid w:val="000D76A0"/>
    <w:rsid w:val="000D7D07"/>
    <w:rsid w:val="000E07F6"/>
    <w:rsid w:val="000E0AED"/>
    <w:rsid w:val="000E0FCF"/>
    <w:rsid w:val="000E197B"/>
    <w:rsid w:val="000E2344"/>
    <w:rsid w:val="000E341A"/>
    <w:rsid w:val="000E5412"/>
    <w:rsid w:val="000E59DF"/>
    <w:rsid w:val="000E5C6E"/>
    <w:rsid w:val="000E6069"/>
    <w:rsid w:val="000E6C41"/>
    <w:rsid w:val="000E70A6"/>
    <w:rsid w:val="000F117A"/>
    <w:rsid w:val="000F1524"/>
    <w:rsid w:val="000F41D8"/>
    <w:rsid w:val="000F4378"/>
    <w:rsid w:val="000F4ED9"/>
    <w:rsid w:val="000F4F85"/>
    <w:rsid w:val="000F58D1"/>
    <w:rsid w:val="000F596A"/>
    <w:rsid w:val="000F6FDC"/>
    <w:rsid w:val="00100AFA"/>
    <w:rsid w:val="00101D18"/>
    <w:rsid w:val="001024ED"/>
    <w:rsid w:val="00103C9F"/>
    <w:rsid w:val="00105291"/>
    <w:rsid w:val="0010599C"/>
    <w:rsid w:val="00106FFC"/>
    <w:rsid w:val="00110619"/>
    <w:rsid w:val="00112C81"/>
    <w:rsid w:val="00113EC2"/>
    <w:rsid w:val="00114854"/>
    <w:rsid w:val="0011563F"/>
    <w:rsid w:val="001159A1"/>
    <w:rsid w:val="00115FF9"/>
    <w:rsid w:val="001164E1"/>
    <w:rsid w:val="00116B72"/>
    <w:rsid w:val="001204DF"/>
    <w:rsid w:val="001210E4"/>
    <w:rsid w:val="0012126F"/>
    <w:rsid w:val="00122436"/>
    <w:rsid w:val="00122711"/>
    <w:rsid w:val="0012334C"/>
    <w:rsid w:val="001234F4"/>
    <w:rsid w:val="001238AD"/>
    <w:rsid w:val="001246FF"/>
    <w:rsid w:val="00125497"/>
    <w:rsid w:val="00127AE5"/>
    <w:rsid w:val="00130569"/>
    <w:rsid w:val="001314A8"/>
    <w:rsid w:val="001328B2"/>
    <w:rsid w:val="001329C8"/>
    <w:rsid w:val="001330D4"/>
    <w:rsid w:val="00134F68"/>
    <w:rsid w:val="00135A03"/>
    <w:rsid w:val="001361B5"/>
    <w:rsid w:val="0013698C"/>
    <w:rsid w:val="00140487"/>
    <w:rsid w:val="001421A2"/>
    <w:rsid w:val="001425A6"/>
    <w:rsid w:val="0014334B"/>
    <w:rsid w:val="00146FDA"/>
    <w:rsid w:val="00147E49"/>
    <w:rsid w:val="00152360"/>
    <w:rsid w:val="00152378"/>
    <w:rsid w:val="00152414"/>
    <w:rsid w:val="00152B77"/>
    <w:rsid w:val="001549CF"/>
    <w:rsid w:val="00154AEB"/>
    <w:rsid w:val="001601A1"/>
    <w:rsid w:val="001618EF"/>
    <w:rsid w:val="00162426"/>
    <w:rsid w:val="00162696"/>
    <w:rsid w:val="001627D3"/>
    <w:rsid w:val="00163A07"/>
    <w:rsid w:val="0016442E"/>
    <w:rsid w:val="00164BA0"/>
    <w:rsid w:val="001652AA"/>
    <w:rsid w:val="0016672B"/>
    <w:rsid w:val="0016696B"/>
    <w:rsid w:val="00166992"/>
    <w:rsid w:val="00166E87"/>
    <w:rsid w:val="00167286"/>
    <w:rsid w:val="00167382"/>
    <w:rsid w:val="00167CB6"/>
    <w:rsid w:val="00167EB8"/>
    <w:rsid w:val="001709E2"/>
    <w:rsid w:val="00170A49"/>
    <w:rsid w:val="00171341"/>
    <w:rsid w:val="00172D09"/>
    <w:rsid w:val="00172DCD"/>
    <w:rsid w:val="001744ED"/>
    <w:rsid w:val="00176BAC"/>
    <w:rsid w:val="001775A6"/>
    <w:rsid w:val="0018111F"/>
    <w:rsid w:val="001813C3"/>
    <w:rsid w:val="00181596"/>
    <w:rsid w:val="00181BC9"/>
    <w:rsid w:val="00183BAF"/>
    <w:rsid w:val="00184211"/>
    <w:rsid w:val="00184978"/>
    <w:rsid w:val="00185564"/>
    <w:rsid w:val="00186F6D"/>
    <w:rsid w:val="001902DD"/>
    <w:rsid w:val="0019034A"/>
    <w:rsid w:val="00192882"/>
    <w:rsid w:val="00193A6C"/>
    <w:rsid w:val="00193F06"/>
    <w:rsid w:val="0019427B"/>
    <w:rsid w:val="00195BBD"/>
    <w:rsid w:val="001960D1"/>
    <w:rsid w:val="0019671E"/>
    <w:rsid w:val="00196E40"/>
    <w:rsid w:val="001977CB"/>
    <w:rsid w:val="001A00C8"/>
    <w:rsid w:val="001A319F"/>
    <w:rsid w:val="001A591A"/>
    <w:rsid w:val="001A688F"/>
    <w:rsid w:val="001A68AA"/>
    <w:rsid w:val="001A72DC"/>
    <w:rsid w:val="001B0599"/>
    <w:rsid w:val="001B0D8E"/>
    <w:rsid w:val="001B1DD2"/>
    <w:rsid w:val="001B4B2A"/>
    <w:rsid w:val="001B59A5"/>
    <w:rsid w:val="001B7024"/>
    <w:rsid w:val="001C132A"/>
    <w:rsid w:val="001C2905"/>
    <w:rsid w:val="001C2AAF"/>
    <w:rsid w:val="001C741F"/>
    <w:rsid w:val="001D0102"/>
    <w:rsid w:val="001D021F"/>
    <w:rsid w:val="001D026C"/>
    <w:rsid w:val="001D07C1"/>
    <w:rsid w:val="001D11A0"/>
    <w:rsid w:val="001D4DDD"/>
    <w:rsid w:val="001D5795"/>
    <w:rsid w:val="001D57D8"/>
    <w:rsid w:val="001D5CDB"/>
    <w:rsid w:val="001D5D98"/>
    <w:rsid w:val="001E41DA"/>
    <w:rsid w:val="001E4672"/>
    <w:rsid w:val="001E5150"/>
    <w:rsid w:val="001E7CD7"/>
    <w:rsid w:val="001F03FA"/>
    <w:rsid w:val="001F0F86"/>
    <w:rsid w:val="001F14FB"/>
    <w:rsid w:val="001F1F36"/>
    <w:rsid w:val="001F2BDA"/>
    <w:rsid w:val="001F4131"/>
    <w:rsid w:val="001F46EC"/>
    <w:rsid w:val="001F4794"/>
    <w:rsid w:val="001F525A"/>
    <w:rsid w:val="001F54EB"/>
    <w:rsid w:val="001F58D1"/>
    <w:rsid w:val="001F5D85"/>
    <w:rsid w:val="001F5FEC"/>
    <w:rsid w:val="001F63BC"/>
    <w:rsid w:val="001F6CBE"/>
    <w:rsid w:val="001F72A7"/>
    <w:rsid w:val="001F7B14"/>
    <w:rsid w:val="002001CF"/>
    <w:rsid w:val="002002F9"/>
    <w:rsid w:val="00202309"/>
    <w:rsid w:val="00202B75"/>
    <w:rsid w:val="00203874"/>
    <w:rsid w:val="00205199"/>
    <w:rsid w:val="002116FC"/>
    <w:rsid w:val="00212267"/>
    <w:rsid w:val="00212292"/>
    <w:rsid w:val="00212434"/>
    <w:rsid w:val="00212D5F"/>
    <w:rsid w:val="002135ED"/>
    <w:rsid w:val="00213FA6"/>
    <w:rsid w:val="00214AE9"/>
    <w:rsid w:val="002152D4"/>
    <w:rsid w:val="00215E68"/>
    <w:rsid w:val="00216486"/>
    <w:rsid w:val="0021729B"/>
    <w:rsid w:val="002176C1"/>
    <w:rsid w:val="00221805"/>
    <w:rsid w:val="0022182B"/>
    <w:rsid w:val="00223F63"/>
    <w:rsid w:val="00224929"/>
    <w:rsid w:val="00225E76"/>
    <w:rsid w:val="00227934"/>
    <w:rsid w:val="002300C3"/>
    <w:rsid w:val="00231D43"/>
    <w:rsid w:val="002327FD"/>
    <w:rsid w:val="00232C29"/>
    <w:rsid w:val="00233704"/>
    <w:rsid w:val="00233E85"/>
    <w:rsid w:val="00234990"/>
    <w:rsid w:val="00234A4A"/>
    <w:rsid w:val="00234CFC"/>
    <w:rsid w:val="00235DF9"/>
    <w:rsid w:val="00235EA9"/>
    <w:rsid w:val="002361E7"/>
    <w:rsid w:val="002370DC"/>
    <w:rsid w:val="002373DE"/>
    <w:rsid w:val="00241415"/>
    <w:rsid w:val="00241DCC"/>
    <w:rsid w:val="0024244B"/>
    <w:rsid w:val="00242A7E"/>
    <w:rsid w:val="00242A89"/>
    <w:rsid w:val="0024412E"/>
    <w:rsid w:val="00245B99"/>
    <w:rsid w:val="00245CF1"/>
    <w:rsid w:val="0024701F"/>
    <w:rsid w:val="00247690"/>
    <w:rsid w:val="00250154"/>
    <w:rsid w:val="00250C5E"/>
    <w:rsid w:val="00250CE2"/>
    <w:rsid w:val="00251716"/>
    <w:rsid w:val="00253615"/>
    <w:rsid w:val="002544A2"/>
    <w:rsid w:val="00254CBC"/>
    <w:rsid w:val="00254D5A"/>
    <w:rsid w:val="00255689"/>
    <w:rsid w:val="00255862"/>
    <w:rsid w:val="00257CAB"/>
    <w:rsid w:val="002600DB"/>
    <w:rsid w:val="00261D15"/>
    <w:rsid w:val="002627D4"/>
    <w:rsid w:val="00264D01"/>
    <w:rsid w:val="00265405"/>
    <w:rsid w:val="00265B5A"/>
    <w:rsid w:val="0027148D"/>
    <w:rsid w:val="00272304"/>
    <w:rsid w:val="0027231E"/>
    <w:rsid w:val="00272DDE"/>
    <w:rsid w:val="00273A19"/>
    <w:rsid w:val="00273BE4"/>
    <w:rsid w:val="00273C98"/>
    <w:rsid w:val="002743AA"/>
    <w:rsid w:val="00274CFB"/>
    <w:rsid w:val="00275587"/>
    <w:rsid w:val="00275E02"/>
    <w:rsid w:val="00276463"/>
    <w:rsid w:val="00276574"/>
    <w:rsid w:val="0027681C"/>
    <w:rsid w:val="0027718E"/>
    <w:rsid w:val="00277BB7"/>
    <w:rsid w:val="00280208"/>
    <w:rsid w:val="00283E21"/>
    <w:rsid w:val="00284799"/>
    <w:rsid w:val="00285C06"/>
    <w:rsid w:val="00286B06"/>
    <w:rsid w:val="00286F8E"/>
    <w:rsid w:val="002900AE"/>
    <w:rsid w:val="00292AEA"/>
    <w:rsid w:val="00295354"/>
    <w:rsid w:val="00296C53"/>
    <w:rsid w:val="00297C8E"/>
    <w:rsid w:val="002A05D9"/>
    <w:rsid w:val="002A0A79"/>
    <w:rsid w:val="002A0C37"/>
    <w:rsid w:val="002A1E70"/>
    <w:rsid w:val="002A52C5"/>
    <w:rsid w:val="002A52E2"/>
    <w:rsid w:val="002A6BB2"/>
    <w:rsid w:val="002A6D60"/>
    <w:rsid w:val="002B2FA4"/>
    <w:rsid w:val="002B32A7"/>
    <w:rsid w:val="002B6845"/>
    <w:rsid w:val="002B6E54"/>
    <w:rsid w:val="002C0480"/>
    <w:rsid w:val="002C0AA2"/>
    <w:rsid w:val="002C0CAD"/>
    <w:rsid w:val="002C16D3"/>
    <w:rsid w:val="002C2704"/>
    <w:rsid w:val="002C2799"/>
    <w:rsid w:val="002C3B26"/>
    <w:rsid w:val="002C43F9"/>
    <w:rsid w:val="002C4C61"/>
    <w:rsid w:val="002C4F66"/>
    <w:rsid w:val="002C59A2"/>
    <w:rsid w:val="002D2D67"/>
    <w:rsid w:val="002D32A2"/>
    <w:rsid w:val="002D3DB4"/>
    <w:rsid w:val="002D4620"/>
    <w:rsid w:val="002D4A14"/>
    <w:rsid w:val="002D5FC9"/>
    <w:rsid w:val="002D76F0"/>
    <w:rsid w:val="002D7EDF"/>
    <w:rsid w:val="002E1B47"/>
    <w:rsid w:val="002E33A2"/>
    <w:rsid w:val="002E3A8B"/>
    <w:rsid w:val="002E5405"/>
    <w:rsid w:val="002E5EC9"/>
    <w:rsid w:val="002E6396"/>
    <w:rsid w:val="002F0368"/>
    <w:rsid w:val="002F0C33"/>
    <w:rsid w:val="002F15A7"/>
    <w:rsid w:val="002F1FA9"/>
    <w:rsid w:val="002F2883"/>
    <w:rsid w:val="002F2F40"/>
    <w:rsid w:val="002F3AB8"/>
    <w:rsid w:val="002F42A3"/>
    <w:rsid w:val="002F437E"/>
    <w:rsid w:val="002F4557"/>
    <w:rsid w:val="002F4DD1"/>
    <w:rsid w:val="003000DE"/>
    <w:rsid w:val="00300588"/>
    <w:rsid w:val="00301327"/>
    <w:rsid w:val="00302AB3"/>
    <w:rsid w:val="003031B2"/>
    <w:rsid w:val="003038CB"/>
    <w:rsid w:val="00303DCE"/>
    <w:rsid w:val="003044FC"/>
    <w:rsid w:val="00305954"/>
    <w:rsid w:val="003067B3"/>
    <w:rsid w:val="0030710A"/>
    <w:rsid w:val="00307629"/>
    <w:rsid w:val="00307815"/>
    <w:rsid w:val="00307F35"/>
    <w:rsid w:val="00310CF2"/>
    <w:rsid w:val="003126A7"/>
    <w:rsid w:val="00312707"/>
    <w:rsid w:val="00312C3D"/>
    <w:rsid w:val="00312F8B"/>
    <w:rsid w:val="00312FB0"/>
    <w:rsid w:val="00313E83"/>
    <w:rsid w:val="003154B0"/>
    <w:rsid w:val="00315AB4"/>
    <w:rsid w:val="00315F89"/>
    <w:rsid w:val="00320336"/>
    <w:rsid w:val="00322AA0"/>
    <w:rsid w:val="00322B03"/>
    <w:rsid w:val="0032322E"/>
    <w:rsid w:val="0032539C"/>
    <w:rsid w:val="003265E1"/>
    <w:rsid w:val="0032732D"/>
    <w:rsid w:val="00327B66"/>
    <w:rsid w:val="00330B00"/>
    <w:rsid w:val="00330EE1"/>
    <w:rsid w:val="00331E7D"/>
    <w:rsid w:val="0033264C"/>
    <w:rsid w:val="003336C7"/>
    <w:rsid w:val="003344A7"/>
    <w:rsid w:val="0033547B"/>
    <w:rsid w:val="0034066A"/>
    <w:rsid w:val="00340982"/>
    <w:rsid w:val="0034114F"/>
    <w:rsid w:val="00341249"/>
    <w:rsid w:val="00341436"/>
    <w:rsid w:val="00341852"/>
    <w:rsid w:val="0034516C"/>
    <w:rsid w:val="00345266"/>
    <w:rsid w:val="00345D64"/>
    <w:rsid w:val="003469AF"/>
    <w:rsid w:val="00347189"/>
    <w:rsid w:val="00347E04"/>
    <w:rsid w:val="0035022C"/>
    <w:rsid w:val="0035205B"/>
    <w:rsid w:val="0035369A"/>
    <w:rsid w:val="003541B2"/>
    <w:rsid w:val="00355740"/>
    <w:rsid w:val="003562DD"/>
    <w:rsid w:val="003579DD"/>
    <w:rsid w:val="00360B56"/>
    <w:rsid w:val="003617FE"/>
    <w:rsid w:val="00363615"/>
    <w:rsid w:val="00363CA4"/>
    <w:rsid w:val="00363D8F"/>
    <w:rsid w:val="00363ED8"/>
    <w:rsid w:val="00365418"/>
    <w:rsid w:val="00365D09"/>
    <w:rsid w:val="00367399"/>
    <w:rsid w:val="00367770"/>
    <w:rsid w:val="00367C57"/>
    <w:rsid w:val="0037106A"/>
    <w:rsid w:val="003712D3"/>
    <w:rsid w:val="00371A42"/>
    <w:rsid w:val="003720EF"/>
    <w:rsid w:val="003722FC"/>
    <w:rsid w:val="003742D9"/>
    <w:rsid w:val="00376863"/>
    <w:rsid w:val="00377930"/>
    <w:rsid w:val="00377C58"/>
    <w:rsid w:val="003809DC"/>
    <w:rsid w:val="0038110C"/>
    <w:rsid w:val="0038177F"/>
    <w:rsid w:val="00382348"/>
    <w:rsid w:val="00383E1C"/>
    <w:rsid w:val="003850F3"/>
    <w:rsid w:val="00385946"/>
    <w:rsid w:val="00387136"/>
    <w:rsid w:val="0039007C"/>
    <w:rsid w:val="00390F91"/>
    <w:rsid w:val="003918ED"/>
    <w:rsid w:val="003932A2"/>
    <w:rsid w:val="00395DD0"/>
    <w:rsid w:val="00397577"/>
    <w:rsid w:val="00397E46"/>
    <w:rsid w:val="003A0172"/>
    <w:rsid w:val="003A1698"/>
    <w:rsid w:val="003A20C3"/>
    <w:rsid w:val="003A2AE7"/>
    <w:rsid w:val="003A329A"/>
    <w:rsid w:val="003A5345"/>
    <w:rsid w:val="003A5D71"/>
    <w:rsid w:val="003A69BE"/>
    <w:rsid w:val="003A7F94"/>
    <w:rsid w:val="003B03C8"/>
    <w:rsid w:val="003B096B"/>
    <w:rsid w:val="003B0E1D"/>
    <w:rsid w:val="003B1EC8"/>
    <w:rsid w:val="003B3785"/>
    <w:rsid w:val="003B5787"/>
    <w:rsid w:val="003B5875"/>
    <w:rsid w:val="003B6DF7"/>
    <w:rsid w:val="003B73A4"/>
    <w:rsid w:val="003C1587"/>
    <w:rsid w:val="003C2FD8"/>
    <w:rsid w:val="003C3093"/>
    <w:rsid w:val="003C339F"/>
    <w:rsid w:val="003C3CE1"/>
    <w:rsid w:val="003C4A31"/>
    <w:rsid w:val="003C606D"/>
    <w:rsid w:val="003C64CF"/>
    <w:rsid w:val="003C6AD9"/>
    <w:rsid w:val="003C6AE3"/>
    <w:rsid w:val="003C6D6E"/>
    <w:rsid w:val="003C7F42"/>
    <w:rsid w:val="003D063D"/>
    <w:rsid w:val="003D0CF2"/>
    <w:rsid w:val="003D2CB8"/>
    <w:rsid w:val="003D401B"/>
    <w:rsid w:val="003D47D4"/>
    <w:rsid w:val="003D68DE"/>
    <w:rsid w:val="003D7063"/>
    <w:rsid w:val="003D730E"/>
    <w:rsid w:val="003D7B49"/>
    <w:rsid w:val="003E25AC"/>
    <w:rsid w:val="003E3B7C"/>
    <w:rsid w:val="003E4D21"/>
    <w:rsid w:val="003E555B"/>
    <w:rsid w:val="003E6CF0"/>
    <w:rsid w:val="003E73CD"/>
    <w:rsid w:val="003F0903"/>
    <w:rsid w:val="003F1366"/>
    <w:rsid w:val="003F14A5"/>
    <w:rsid w:val="003F1663"/>
    <w:rsid w:val="003F1A34"/>
    <w:rsid w:val="003F3EC7"/>
    <w:rsid w:val="003F5A9E"/>
    <w:rsid w:val="00403267"/>
    <w:rsid w:val="004039D6"/>
    <w:rsid w:val="00405FDC"/>
    <w:rsid w:val="00407BD8"/>
    <w:rsid w:val="0041014F"/>
    <w:rsid w:val="00410997"/>
    <w:rsid w:val="00410F15"/>
    <w:rsid w:val="0041399D"/>
    <w:rsid w:val="00414A5B"/>
    <w:rsid w:val="0041519C"/>
    <w:rsid w:val="0041565C"/>
    <w:rsid w:val="00416D6F"/>
    <w:rsid w:val="00417323"/>
    <w:rsid w:val="004203CC"/>
    <w:rsid w:val="00420596"/>
    <w:rsid w:val="00420D18"/>
    <w:rsid w:val="00421140"/>
    <w:rsid w:val="0042549C"/>
    <w:rsid w:val="00431B45"/>
    <w:rsid w:val="0043243C"/>
    <w:rsid w:val="00433483"/>
    <w:rsid w:val="00433A3B"/>
    <w:rsid w:val="00434FF9"/>
    <w:rsid w:val="00435509"/>
    <w:rsid w:val="00436AC7"/>
    <w:rsid w:val="004374E0"/>
    <w:rsid w:val="00440059"/>
    <w:rsid w:val="004400D5"/>
    <w:rsid w:val="004427FC"/>
    <w:rsid w:val="004430FF"/>
    <w:rsid w:val="00443876"/>
    <w:rsid w:val="00443BF6"/>
    <w:rsid w:val="00444BD2"/>
    <w:rsid w:val="004461BD"/>
    <w:rsid w:val="00447BD7"/>
    <w:rsid w:val="00447C65"/>
    <w:rsid w:val="0045349F"/>
    <w:rsid w:val="004535BA"/>
    <w:rsid w:val="00454817"/>
    <w:rsid w:val="00455953"/>
    <w:rsid w:val="00457932"/>
    <w:rsid w:val="00457DBF"/>
    <w:rsid w:val="00460D14"/>
    <w:rsid w:val="00463224"/>
    <w:rsid w:val="00463837"/>
    <w:rsid w:val="00463FA5"/>
    <w:rsid w:val="00464DE4"/>
    <w:rsid w:val="004654EA"/>
    <w:rsid w:val="004655CC"/>
    <w:rsid w:val="004660B7"/>
    <w:rsid w:val="0046615B"/>
    <w:rsid w:val="00470925"/>
    <w:rsid w:val="00471A24"/>
    <w:rsid w:val="004736C3"/>
    <w:rsid w:val="00474698"/>
    <w:rsid w:val="0047648D"/>
    <w:rsid w:val="0047674C"/>
    <w:rsid w:val="00477718"/>
    <w:rsid w:val="00480035"/>
    <w:rsid w:val="004801EA"/>
    <w:rsid w:val="00480DF9"/>
    <w:rsid w:val="00482761"/>
    <w:rsid w:val="00482795"/>
    <w:rsid w:val="00483299"/>
    <w:rsid w:val="00484B3F"/>
    <w:rsid w:val="004854EC"/>
    <w:rsid w:val="0048587E"/>
    <w:rsid w:val="004861C9"/>
    <w:rsid w:val="00487409"/>
    <w:rsid w:val="00490218"/>
    <w:rsid w:val="00490A1E"/>
    <w:rsid w:val="00491635"/>
    <w:rsid w:val="004919E7"/>
    <w:rsid w:val="004921F2"/>
    <w:rsid w:val="00493827"/>
    <w:rsid w:val="00496800"/>
    <w:rsid w:val="0049769F"/>
    <w:rsid w:val="00497E60"/>
    <w:rsid w:val="004A0FFF"/>
    <w:rsid w:val="004A2065"/>
    <w:rsid w:val="004A38DA"/>
    <w:rsid w:val="004A419B"/>
    <w:rsid w:val="004A448E"/>
    <w:rsid w:val="004A4D0A"/>
    <w:rsid w:val="004A6AD6"/>
    <w:rsid w:val="004A7853"/>
    <w:rsid w:val="004A7B31"/>
    <w:rsid w:val="004A7D4D"/>
    <w:rsid w:val="004B0BE3"/>
    <w:rsid w:val="004B0DE3"/>
    <w:rsid w:val="004B1521"/>
    <w:rsid w:val="004B1C25"/>
    <w:rsid w:val="004B2447"/>
    <w:rsid w:val="004B2545"/>
    <w:rsid w:val="004B559E"/>
    <w:rsid w:val="004B6306"/>
    <w:rsid w:val="004B6BF2"/>
    <w:rsid w:val="004B749F"/>
    <w:rsid w:val="004C2B68"/>
    <w:rsid w:val="004C359C"/>
    <w:rsid w:val="004C3F3A"/>
    <w:rsid w:val="004C479B"/>
    <w:rsid w:val="004C4A13"/>
    <w:rsid w:val="004C4D01"/>
    <w:rsid w:val="004C63AF"/>
    <w:rsid w:val="004C7478"/>
    <w:rsid w:val="004D2717"/>
    <w:rsid w:val="004D40FE"/>
    <w:rsid w:val="004D4F30"/>
    <w:rsid w:val="004D5482"/>
    <w:rsid w:val="004D566B"/>
    <w:rsid w:val="004D6D13"/>
    <w:rsid w:val="004E1E2B"/>
    <w:rsid w:val="004E2E6B"/>
    <w:rsid w:val="004E2F3B"/>
    <w:rsid w:val="004E3A76"/>
    <w:rsid w:val="004E4BB7"/>
    <w:rsid w:val="004E57BA"/>
    <w:rsid w:val="004E5EED"/>
    <w:rsid w:val="004E6D39"/>
    <w:rsid w:val="004E7110"/>
    <w:rsid w:val="004E7170"/>
    <w:rsid w:val="004F06D3"/>
    <w:rsid w:val="004F1977"/>
    <w:rsid w:val="004F24CD"/>
    <w:rsid w:val="004F3FC3"/>
    <w:rsid w:val="004F4890"/>
    <w:rsid w:val="004F4D04"/>
    <w:rsid w:val="004F58A0"/>
    <w:rsid w:val="004F5934"/>
    <w:rsid w:val="004F5C71"/>
    <w:rsid w:val="004F61BF"/>
    <w:rsid w:val="004F737D"/>
    <w:rsid w:val="004F7404"/>
    <w:rsid w:val="004F7984"/>
    <w:rsid w:val="00500C0C"/>
    <w:rsid w:val="00500F19"/>
    <w:rsid w:val="0050124D"/>
    <w:rsid w:val="0050262B"/>
    <w:rsid w:val="00502C7C"/>
    <w:rsid w:val="00510E32"/>
    <w:rsid w:val="005121AD"/>
    <w:rsid w:val="00514277"/>
    <w:rsid w:val="00514A56"/>
    <w:rsid w:val="00515C06"/>
    <w:rsid w:val="00517DBB"/>
    <w:rsid w:val="00521056"/>
    <w:rsid w:val="0052108D"/>
    <w:rsid w:val="00521E5D"/>
    <w:rsid w:val="00522947"/>
    <w:rsid w:val="0052298E"/>
    <w:rsid w:val="00522ECE"/>
    <w:rsid w:val="005248FB"/>
    <w:rsid w:val="00524DFD"/>
    <w:rsid w:val="00525106"/>
    <w:rsid w:val="00527B94"/>
    <w:rsid w:val="00527FC3"/>
    <w:rsid w:val="0053060E"/>
    <w:rsid w:val="00530CA7"/>
    <w:rsid w:val="00530CDD"/>
    <w:rsid w:val="00532643"/>
    <w:rsid w:val="00532898"/>
    <w:rsid w:val="00534669"/>
    <w:rsid w:val="0053470C"/>
    <w:rsid w:val="00535337"/>
    <w:rsid w:val="00536B08"/>
    <w:rsid w:val="005372D7"/>
    <w:rsid w:val="00540100"/>
    <w:rsid w:val="0054176A"/>
    <w:rsid w:val="005435A8"/>
    <w:rsid w:val="005439FB"/>
    <w:rsid w:val="005448E6"/>
    <w:rsid w:val="00545747"/>
    <w:rsid w:val="00545D3A"/>
    <w:rsid w:val="00546C55"/>
    <w:rsid w:val="00546FDC"/>
    <w:rsid w:val="0054773D"/>
    <w:rsid w:val="00550191"/>
    <w:rsid w:val="005507DD"/>
    <w:rsid w:val="00550EFB"/>
    <w:rsid w:val="00551828"/>
    <w:rsid w:val="005527A4"/>
    <w:rsid w:val="00552EA1"/>
    <w:rsid w:val="005536E8"/>
    <w:rsid w:val="00553C96"/>
    <w:rsid w:val="005540C5"/>
    <w:rsid w:val="005577A3"/>
    <w:rsid w:val="00557F5F"/>
    <w:rsid w:val="00561B2D"/>
    <w:rsid w:val="00562614"/>
    <w:rsid w:val="005628F6"/>
    <w:rsid w:val="00564BE1"/>
    <w:rsid w:val="0056558A"/>
    <w:rsid w:val="00565657"/>
    <w:rsid w:val="005658CF"/>
    <w:rsid w:val="00565C1F"/>
    <w:rsid w:val="00566584"/>
    <w:rsid w:val="005669EF"/>
    <w:rsid w:val="00567BA8"/>
    <w:rsid w:val="00570407"/>
    <w:rsid w:val="00570462"/>
    <w:rsid w:val="005722CA"/>
    <w:rsid w:val="00573FE9"/>
    <w:rsid w:val="00574D11"/>
    <w:rsid w:val="00575931"/>
    <w:rsid w:val="005762B0"/>
    <w:rsid w:val="00577935"/>
    <w:rsid w:val="00583182"/>
    <w:rsid w:val="00584A63"/>
    <w:rsid w:val="00585024"/>
    <w:rsid w:val="005852FE"/>
    <w:rsid w:val="005859B3"/>
    <w:rsid w:val="005863F8"/>
    <w:rsid w:val="00586AE6"/>
    <w:rsid w:val="005874BE"/>
    <w:rsid w:val="00587A45"/>
    <w:rsid w:val="00587EB2"/>
    <w:rsid w:val="005929EF"/>
    <w:rsid w:val="00593C0B"/>
    <w:rsid w:val="0059454A"/>
    <w:rsid w:val="00594C11"/>
    <w:rsid w:val="005A1C40"/>
    <w:rsid w:val="005A2265"/>
    <w:rsid w:val="005A264B"/>
    <w:rsid w:val="005A3028"/>
    <w:rsid w:val="005A3311"/>
    <w:rsid w:val="005A52DC"/>
    <w:rsid w:val="005A5D61"/>
    <w:rsid w:val="005A6668"/>
    <w:rsid w:val="005A676F"/>
    <w:rsid w:val="005B1F2A"/>
    <w:rsid w:val="005B2352"/>
    <w:rsid w:val="005B2445"/>
    <w:rsid w:val="005B3455"/>
    <w:rsid w:val="005B59B1"/>
    <w:rsid w:val="005B6098"/>
    <w:rsid w:val="005B6C20"/>
    <w:rsid w:val="005B7862"/>
    <w:rsid w:val="005C010F"/>
    <w:rsid w:val="005C0253"/>
    <w:rsid w:val="005C1244"/>
    <w:rsid w:val="005C2D8B"/>
    <w:rsid w:val="005C378B"/>
    <w:rsid w:val="005C38A3"/>
    <w:rsid w:val="005C47C3"/>
    <w:rsid w:val="005C4E93"/>
    <w:rsid w:val="005C5AB5"/>
    <w:rsid w:val="005C5DB5"/>
    <w:rsid w:val="005C64C7"/>
    <w:rsid w:val="005C6FF5"/>
    <w:rsid w:val="005C75C6"/>
    <w:rsid w:val="005D02E1"/>
    <w:rsid w:val="005D0A97"/>
    <w:rsid w:val="005D1C3D"/>
    <w:rsid w:val="005D29D3"/>
    <w:rsid w:val="005D51CA"/>
    <w:rsid w:val="005D53D1"/>
    <w:rsid w:val="005D55F6"/>
    <w:rsid w:val="005D7988"/>
    <w:rsid w:val="005E00F1"/>
    <w:rsid w:val="005E027F"/>
    <w:rsid w:val="005E0A04"/>
    <w:rsid w:val="005E1B52"/>
    <w:rsid w:val="005E1D3E"/>
    <w:rsid w:val="005E2766"/>
    <w:rsid w:val="005E2E9D"/>
    <w:rsid w:val="005E31F7"/>
    <w:rsid w:val="005E6C9E"/>
    <w:rsid w:val="005F1141"/>
    <w:rsid w:val="005F2151"/>
    <w:rsid w:val="005F24A9"/>
    <w:rsid w:val="005F6E4E"/>
    <w:rsid w:val="005F77BE"/>
    <w:rsid w:val="00600349"/>
    <w:rsid w:val="00601127"/>
    <w:rsid w:val="00601AFC"/>
    <w:rsid w:val="0060231E"/>
    <w:rsid w:val="006025DF"/>
    <w:rsid w:val="00603B1B"/>
    <w:rsid w:val="00603C8D"/>
    <w:rsid w:val="006043AE"/>
    <w:rsid w:val="00605355"/>
    <w:rsid w:val="00610200"/>
    <w:rsid w:val="006103AB"/>
    <w:rsid w:val="00612069"/>
    <w:rsid w:val="006120E7"/>
    <w:rsid w:val="006122F5"/>
    <w:rsid w:val="00612418"/>
    <w:rsid w:val="00612D0E"/>
    <w:rsid w:val="00614492"/>
    <w:rsid w:val="00614EF0"/>
    <w:rsid w:val="006152CD"/>
    <w:rsid w:val="006153AF"/>
    <w:rsid w:val="006153F5"/>
    <w:rsid w:val="006166A9"/>
    <w:rsid w:val="006200E1"/>
    <w:rsid w:val="00620CCC"/>
    <w:rsid w:val="00621521"/>
    <w:rsid w:val="00621530"/>
    <w:rsid w:val="00621CB9"/>
    <w:rsid w:val="006237A2"/>
    <w:rsid w:val="00623DE5"/>
    <w:rsid w:val="006257F0"/>
    <w:rsid w:val="00626133"/>
    <w:rsid w:val="00626351"/>
    <w:rsid w:val="00626715"/>
    <w:rsid w:val="00627B6B"/>
    <w:rsid w:val="00630911"/>
    <w:rsid w:val="00630BF6"/>
    <w:rsid w:val="0063124B"/>
    <w:rsid w:val="00631553"/>
    <w:rsid w:val="0063190A"/>
    <w:rsid w:val="006322A7"/>
    <w:rsid w:val="00632600"/>
    <w:rsid w:val="006327F7"/>
    <w:rsid w:val="006341DE"/>
    <w:rsid w:val="00636AD7"/>
    <w:rsid w:val="00637805"/>
    <w:rsid w:val="00640308"/>
    <w:rsid w:val="00640550"/>
    <w:rsid w:val="00642A90"/>
    <w:rsid w:val="00643ED6"/>
    <w:rsid w:val="00644C7E"/>
    <w:rsid w:val="00644D01"/>
    <w:rsid w:val="0065125C"/>
    <w:rsid w:val="00651981"/>
    <w:rsid w:val="00652EED"/>
    <w:rsid w:val="006534F7"/>
    <w:rsid w:val="0065429A"/>
    <w:rsid w:val="00654AF2"/>
    <w:rsid w:val="0065534F"/>
    <w:rsid w:val="006553DA"/>
    <w:rsid w:val="0065711F"/>
    <w:rsid w:val="00660241"/>
    <w:rsid w:val="00660BD6"/>
    <w:rsid w:val="00663921"/>
    <w:rsid w:val="00663DDC"/>
    <w:rsid w:val="00664106"/>
    <w:rsid w:val="00666123"/>
    <w:rsid w:val="00671FAB"/>
    <w:rsid w:val="00673153"/>
    <w:rsid w:val="00673564"/>
    <w:rsid w:val="0067363D"/>
    <w:rsid w:val="00674088"/>
    <w:rsid w:val="00674F86"/>
    <w:rsid w:val="006750F8"/>
    <w:rsid w:val="00676E19"/>
    <w:rsid w:val="00680075"/>
    <w:rsid w:val="00683EF2"/>
    <w:rsid w:val="00684326"/>
    <w:rsid w:val="006871D0"/>
    <w:rsid w:val="00687233"/>
    <w:rsid w:val="00687E1C"/>
    <w:rsid w:val="00690341"/>
    <w:rsid w:val="00692429"/>
    <w:rsid w:val="00692455"/>
    <w:rsid w:val="006932DC"/>
    <w:rsid w:val="006934A4"/>
    <w:rsid w:val="00693E36"/>
    <w:rsid w:val="00693E44"/>
    <w:rsid w:val="006944DD"/>
    <w:rsid w:val="00694BCB"/>
    <w:rsid w:val="006963B5"/>
    <w:rsid w:val="006A049A"/>
    <w:rsid w:val="006A0D46"/>
    <w:rsid w:val="006A120B"/>
    <w:rsid w:val="006A13C4"/>
    <w:rsid w:val="006A13E1"/>
    <w:rsid w:val="006A1D52"/>
    <w:rsid w:val="006A2659"/>
    <w:rsid w:val="006A286D"/>
    <w:rsid w:val="006A451B"/>
    <w:rsid w:val="006A50EC"/>
    <w:rsid w:val="006A6639"/>
    <w:rsid w:val="006A7442"/>
    <w:rsid w:val="006A75A6"/>
    <w:rsid w:val="006B01D5"/>
    <w:rsid w:val="006B0BE4"/>
    <w:rsid w:val="006B0F5A"/>
    <w:rsid w:val="006B1746"/>
    <w:rsid w:val="006B179D"/>
    <w:rsid w:val="006B1FC1"/>
    <w:rsid w:val="006B24A4"/>
    <w:rsid w:val="006B55F4"/>
    <w:rsid w:val="006B5FBE"/>
    <w:rsid w:val="006B6566"/>
    <w:rsid w:val="006B6FEB"/>
    <w:rsid w:val="006C0855"/>
    <w:rsid w:val="006C1B58"/>
    <w:rsid w:val="006C1BA2"/>
    <w:rsid w:val="006C3257"/>
    <w:rsid w:val="006C41CE"/>
    <w:rsid w:val="006C46B1"/>
    <w:rsid w:val="006C4B3A"/>
    <w:rsid w:val="006C4F24"/>
    <w:rsid w:val="006C7422"/>
    <w:rsid w:val="006C75D9"/>
    <w:rsid w:val="006D01E6"/>
    <w:rsid w:val="006D0B5E"/>
    <w:rsid w:val="006D1341"/>
    <w:rsid w:val="006D22A9"/>
    <w:rsid w:val="006D25AA"/>
    <w:rsid w:val="006D5480"/>
    <w:rsid w:val="006D585C"/>
    <w:rsid w:val="006D6B70"/>
    <w:rsid w:val="006D7FDA"/>
    <w:rsid w:val="006E140A"/>
    <w:rsid w:val="006E2284"/>
    <w:rsid w:val="006E2EBD"/>
    <w:rsid w:val="006E3F78"/>
    <w:rsid w:val="006E4999"/>
    <w:rsid w:val="006E49B9"/>
    <w:rsid w:val="006E5E2D"/>
    <w:rsid w:val="006E7C03"/>
    <w:rsid w:val="006F0864"/>
    <w:rsid w:val="006F0F34"/>
    <w:rsid w:val="006F1D80"/>
    <w:rsid w:val="006F208F"/>
    <w:rsid w:val="006F5B53"/>
    <w:rsid w:val="006F5DDD"/>
    <w:rsid w:val="006F5DDF"/>
    <w:rsid w:val="006F5E3B"/>
    <w:rsid w:val="006F6A1A"/>
    <w:rsid w:val="006F773E"/>
    <w:rsid w:val="006F7A77"/>
    <w:rsid w:val="0070169B"/>
    <w:rsid w:val="00701AEF"/>
    <w:rsid w:val="00701DE2"/>
    <w:rsid w:val="0070259E"/>
    <w:rsid w:val="00702AB5"/>
    <w:rsid w:val="00703449"/>
    <w:rsid w:val="00703580"/>
    <w:rsid w:val="0070428F"/>
    <w:rsid w:val="007055F5"/>
    <w:rsid w:val="00706407"/>
    <w:rsid w:val="00710CED"/>
    <w:rsid w:val="00710E9D"/>
    <w:rsid w:val="007110F0"/>
    <w:rsid w:val="00712063"/>
    <w:rsid w:val="00712073"/>
    <w:rsid w:val="00712576"/>
    <w:rsid w:val="00712820"/>
    <w:rsid w:val="0071315A"/>
    <w:rsid w:val="00714806"/>
    <w:rsid w:val="0071577B"/>
    <w:rsid w:val="00716014"/>
    <w:rsid w:val="007166A2"/>
    <w:rsid w:val="00721B64"/>
    <w:rsid w:val="007224D6"/>
    <w:rsid w:val="00723056"/>
    <w:rsid w:val="007248B5"/>
    <w:rsid w:val="00726A11"/>
    <w:rsid w:val="00726F03"/>
    <w:rsid w:val="0072785B"/>
    <w:rsid w:val="0073098D"/>
    <w:rsid w:val="007327E7"/>
    <w:rsid w:val="0073320C"/>
    <w:rsid w:val="00733D90"/>
    <w:rsid w:val="00733EF1"/>
    <w:rsid w:val="00735DC2"/>
    <w:rsid w:val="00736D05"/>
    <w:rsid w:val="00741042"/>
    <w:rsid w:val="00741231"/>
    <w:rsid w:val="00741BB4"/>
    <w:rsid w:val="0074379C"/>
    <w:rsid w:val="00743E8A"/>
    <w:rsid w:val="00744870"/>
    <w:rsid w:val="007460AE"/>
    <w:rsid w:val="00747747"/>
    <w:rsid w:val="00750C4D"/>
    <w:rsid w:val="007526E8"/>
    <w:rsid w:val="00753981"/>
    <w:rsid w:val="00753C8F"/>
    <w:rsid w:val="00753E53"/>
    <w:rsid w:val="0075424E"/>
    <w:rsid w:val="007557F0"/>
    <w:rsid w:val="00755AB7"/>
    <w:rsid w:val="00757629"/>
    <w:rsid w:val="00757C9B"/>
    <w:rsid w:val="00761853"/>
    <w:rsid w:val="00761B2C"/>
    <w:rsid w:val="00763A0D"/>
    <w:rsid w:val="00765864"/>
    <w:rsid w:val="00767132"/>
    <w:rsid w:val="007674BD"/>
    <w:rsid w:val="007717E7"/>
    <w:rsid w:val="007723D3"/>
    <w:rsid w:val="0077260C"/>
    <w:rsid w:val="00774644"/>
    <w:rsid w:val="00775CF6"/>
    <w:rsid w:val="00777148"/>
    <w:rsid w:val="00777283"/>
    <w:rsid w:val="00777426"/>
    <w:rsid w:val="00777722"/>
    <w:rsid w:val="00777FAE"/>
    <w:rsid w:val="00780531"/>
    <w:rsid w:val="00780664"/>
    <w:rsid w:val="007807C4"/>
    <w:rsid w:val="00782A83"/>
    <w:rsid w:val="00785F05"/>
    <w:rsid w:val="00786C7F"/>
    <w:rsid w:val="00787591"/>
    <w:rsid w:val="007876C9"/>
    <w:rsid w:val="00787CDC"/>
    <w:rsid w:val="007919CE"/>
    <w:rsid w:val="00794489"/>
    <w:rsid w:val="00794F8F"/>
    <w:rsid w:val="007950D2"/>
    <w:rsid w:val="00795A03"/>
    <w:rsid w:val="0079640D"/>
    <w:rsid w:val="00796802"/>
    <w:rsid w:val="0079694C"/>
    <w:rsid w:val="007A12CE"/>
    <w:rsid w:val="007A230E"/>
    <w:rsid w:val="007A2A14"/>
    <w:rsid w:val="007A42A0"/>
    <w:rsid w:val="007A52BE"/>
    <w:rsid w:val="007A5765"/>
    <w:rsid w:val="007B327C"/>
    <w:rsid w:val="007B5FF2"/>
    <w:rsid w:val="007C0E06"/>
    <w:rsid w:val="007C16DF"/>
    <w:rsid w:val="007C2C30"/>
    <w:rsid w:val="007C3D2D"/>
    <w:rsid w:val="007C5ED4"/>
    <w:rsid w:val="007C6971"/>
    <w:rsid w:val="007C6EC3"/>
    <w:rsid w:val="007C737D"/>
    <w:rsid w:val="007C79C0"/>
    <w:rsid w:val="007D0922"/>
    <w:rsid w:val="007D16DE"/>
    <w:rsid w:val="007D1FFD"/>
    <w:rsid w:val="007D2289"/>
    <w:rsid w:val="007D3567"/>
    <w:rsid w:val="007D39FC"/>
    <w:rsid w:val="007D3C70"/>
    <w:rsid w:val="007D3E52"/>
    <w:rsid w:val="007D3E71"/>
    <w:rsid w:val="007D429A"/>
    <w:rsid w:val="007D442F"/>
    <w:rsid w:val="007D4442"/>
    <w:rsid w:val="007D5EBA"/>
    <w:rsid w:val="007D6324"/>
    <w:rsid w:val="007E005A"/>
    <w:rsid w:val="007E01B8"/>
    <w:rsid w:val="007E0434"/>
    <w:rsid w:val="007E0487"/>
    <w:rsid w:val="007E2178"/>
    <w:rsid w:val="007E2D8E"/>
    <w:rsid w:val="007E3460"/>
    <w:rsid w:val="007E3ECB"/>
    <w:rsid w:val="007E4D31"/>
    <w:rsid w:val="007E6DD1"/>
    <w:rsid w:val="007F2121"/>
    <w:rsid w:val="007F286F"/>
    <w:rsid w:val="007F2B06"/>
    <w:rsid w:val="007F31AC"/>
    <w:rsid w:val="007F39BA"/>
    <w:rsid w:val="007F3F65"/>
    <w:rsid w:val="007F5345"/>
    <w:rsid w:val="007F6858"/>
    <w:rsid w:val="007F7751"/>
    <w:rsid w:val="0080015D"/>
    <w:rsid w:val="0080124D"/>
    <w:rsid w:val="00801716"/>
    <w:rsid w:val="00802EF9"/>
    <w:rsid w:val="008034D9"/>
    <w:rsid w:val="00804D84"/>
    <w:rsid w:val="008053CA"/>
    <w:rsid w:val="0080618C"/>
    <w:rsid w:val="00807099"/>
    <w:rsid w:val="008075DC"/>
    <w:rsid w:val="008125C8"/>
    <w:rsid w:val="00812811"/>
    <w:rsid w:val="00812A4A"/>
    <w:rsid w:val="008133D9"/>
    <w:rsid w:val="008147E0"/>
    <w:rsid w:val="0081525C"/>
    <w:rsid w:val="00815499"/>
    <w:rsid w:val="00815D55"/>
    <w:rsid w:val="0081723F"/>
    <w:rsid w:val="008178D3"/>
    <w:rsid w:val="008179BC"/>
    <w:rsid w:val="008229A3"/>
    <w:rsid w:val="00822A8F"/>
    <w:rsid w:val="0082390D"/>
    <w:rsid w:val="008271F6"/>
    <w:rsid w:val="00827E77"/>
    <w:rsid w:val="00832A3F"/>
    <w:rsid w:val="00835449"/>
    <w:rsid w:val="008359C9"/>
    <w:rsid w:val="00835B6A"/>
    <w:rsid w:val="0083702D"/>
    <w:rsid w:val="00840820"/>
    <w:rsid w:val="008410FD"/>
    <w:rsid w:val="00842813"/>
    <w:rsid w:val="008435A5"/>
    <w:rsid w:val="008452FA"/>
    <w:rsid w:val="008464F8"/>
    <w:rsid w:val="00846B66"/>
    <w:rsid w:val="00847CAC"/>
    <w:rsid w:val="00847CE3"/>
    <w:rsid w:val="00850864"/>
    <w:rsid w:val="0085367E"/>
    <w:rsid w:val="00853D0D"/>
    <w:rsid w:val="00854BA7"/>
    <w:rsid w:val="0085627C"/>
    <w:rsid w:val="008572DA"/>
    <w:rsid w:val="008574AB"/>
    <w:rsid w:val="00857C7C"/>
    <w:rsid w:val="00860FC9"/>
    <w:rsid w:val="008619CA"/>
    <w:rsid w:val="00861E47"/>
    <w:rsid w:val="00861EB8"/>
    <w:rsid w:val="00862516"/>
    <w:rsid w:val="0086271A"/>
    <w:rsid w:val="00863E6E"/>
    <w:rsid w:val="00863FC4"/>
    <w:rsid w:val="00864943"/>
    <w:rsid w:val="008655DA"/>
    <w:rsid w:val="00866076"/>
    <w:rsid w:val="00871E31"/>
    <w:rsid w:val="00872FE3"/>
    <w:rsid w:val="00873E4E"/>
    <w:rsid w:val="0087458D"/>
    <w:rsid w:val="00876C3B"/>
    <w:rsid w:val="00876FFE"/>
    <w:rsid w:val="008770A3"/>
    <w:rsid w:val="00880ECD"/>
    <w:rsid w:val="00881C5F"/>
    <w:rsid w:val="00881CA7"/>
    <w:rsid w:val="00882A55"/>
    <w:rsid w:val="00883AE1"/>
    <w:rsid w:val="00883AF0"/>
    <w:rsid w:val="008851C8"/>
    <w:rsid w:val="008855FD"/>
    <w:rsid w:val="00885890"/>
    <w:rsid w:val="00885F83"/>
    <w:rsid w:val="00886277"/>
    <w:rsid w:val="0088680D"/>
    <w:rsid w:val="00887B81"/>
    <w:rsid w:val="00892CA4"/>
    <w:rsid w:val="00894679"/>
    <w:rsid w:val="00896FD2"/>
    <w:rsid w:val="008A051B"/>
    <w:rsid w:val="008A0F58"/>
    <w:rsid w:val="008A24E3"/>
    <w:rsid w:val="008A2ABC"/>
    <w:rsid w:val="008A346A"/>
    <w:rsid w:val="008A39D2"/>
    <w:rsid w:val="008A3B7A"/>
    <w:rsid w:val="008A3CAC"/>
    <w:rsid w:val="008A477B"/>
    <w:rsid w:val="008A4D06"/>
    <w:rsid w:val="008A5662"/>
    <w:rsid w:val="008A6B65"/>
    <w:rsid w:val="008A74F7"/>
    <w:rsid w:val="008B04D7"/>
    <w:rsid w:val="008B194B"/>
    <w:rsid w:val="008B385E"/>
    <w:rsid w:val="008B3A7B"/>
    <w:rsid w:val="008B45FF"/>
    <w:rsid w:val="008B48DD"/>
    <w:rsid w:val="008B512B"/>
    <w:rsid w:val="008B51C2"/>
    <w:rsid w:val="008B5431"/>
    <w:rsid w:val="008B588C"/>
    <w:rsid w:val="008B6540"/>
    <w:rsid w:val="008B7DCE"/>
    <w:rsid w:val="008C0A88"/>
    <w:rsid w:val="008C22CA"/>
    <w:rsid w:val="008C25F0"/>
    <w:rsid w:val="008C5539"/>
    <w:rsid w:val="008C6538"/>
    <w:rsid w:val="008C724A"/>
    <w:rsid w:val="008C78BB"/>
    <w:rsid w:val="008D097F"/>
    <w:rsid w:val="008D13C4"/>
    <w:rsid w:val="008D2028"/>
    <w:rsid w:val="008D2476"/>
    <w:rsid w:val="008D43A2"/>
    <w:rsid w:val="008D44D4"/>
    <w:rsid w:val="008D6991"/>
    <w:rsid w:val="008D6A08"/>
    <w:rsid w:val="008E2B10"/>
    <w:rsid w:val="008E3DC6"/>
    <w:rsid w:val="008E3E5B"/>
    <w:rsid w:val="008E58A3"/>
    <w:rsid w:val="008E59C1"/>
    <w:rsid w:val="008F0E1E"/>
    <w:rsid w:val="008F3089"/>
    <w:rsid w:val="008F47A3"/>
    <w:rsid w:val="008F4C81"/>
    <w:rsid w:val="008F4DBA"/>
    <w:rsid w:val="008F6D9D"/>
    <w:rsid w:val="008F7985"/>
    <w:rsid w:val="00900053"/>
    <w:rsid w:val="00900D85"/>
    <w:rsid w:val="0090146B"/>
    <w:rsid w:val="00901C06"/>
    <w:rsid w:val="0090204E"/>
    <w:rsid w:val="0090347E"/>
    <w:rsid w:val="00903BA8"/>
    <w:rsid w:val="00904711"/>
    <w:rsid w:val="009071E0"/>
    <w:rsid w:val="00910B73"/>
    <w:rsid w:val="00910F5F"/>
    <w:rsid w:val="009115C6"/>
    <w:rsid w:val="00912098"/>
    <w:rsid w:val="009139D0"/>
    <w:rsid w:val="00914DE9"/>
    <w:rsid w:val="009158DA"/>
    <w:rsid w:val="00916BDC"/>
    <w:rsid w:val="00916DAA"/>
    <w:rsid w:val="00917409"/>
    <w:rsid w:val="00920280"/>
    <w:rsid w:val="009203A6"/>
    <w:rsid w:val="009218FD"/>
    <w:rsid w:val="009227AF"/>
    <w:rsid w:val="00922DB9"/>
    <w:rsid w:val="00923F4F"/>
    <w:rsid w:val="009261EB"/>
    <w:rsid w:val="009262A1"/>
    <w:rsid w:val="009262D4"/>
    <w:rsid w:val="0092633F"/>
    <w:rsid w:val="0092662F"/>
    <w:rsid w:val="00926DD9"/>
    <w:rsid w:val="00930241"/>
    <w:rsid w:val="009306BA"/>
    <w:rsid w:val="0093165B"/>
    <w:rsid w:val="0093244E"/>
    <w:rsid w:val="00932672"/>
    <w:rsid w:val="00932E1F"/>
    <w:rsid w:val="0093593A"/>
    <w:rsid w:val="00935A43"/>
    <w:rsid w:val="00935E6B"/>
    <w:rsid w:val="00935F86"/>
    <w:rsid w:val="0093654C"/>
    <w:rsid w:val="009374BE"/>
    <w:rsid w:val="009409F4"/>
    <w:rsid w:val="00940AD7"/>
    <w:rsid w:val="00940F99"/>
    <w:rsid w:val="0094210F"/>
    <w:rsid w:val="009441A7"/>
    <w:rsid w:val="0094444F"/>
    <w:rsid w:val="00944632"/>
    <w:rsid w:val="00945F3E"/>
    <w:rsid w:val="009467DC"/>
    <w:rsid w:val="009467E1"/>
    <w:rsid w:val="00947CB8"/>
    <w:rsid w:val="00952ECD"/>
    <w:rsid w:val="00952F17"/>
    <w:rsid w:val="00953B88"/>
    <w:rsid w:val="009549C2"/>
    <w:rsid w:val="00954AB4"/>
    <w:rsid w:val="00955150"/>
    <w:rsid w:val="00955A45"/>
    <w:rsid w:val="00955E3D"/>
    <w:rsid w:val="00956DAA"/>
    <w:rsid w:val="00957407"/>
    <w:rsid w:val="00960362"/>
    <w:rsid w:val="00961C56"/>
    <w:rsid w:val="00962547"/>
    <w:rsid w:val="00962FA1"/>
    <w:rsid w:val="0096513A"/>
    <w:rsid w:val="009656C0"/>
    <w:rsid w:val="009659C8"/>
    <w:rsid w:val="00966DE3"/>
    <w:rsid w:val="0096701C"/>
    <w:rsid w:val="009704D0"/>
    <w:rsid w:val="00971D8D"/>
    <w:rsid w:val="00972E4C"/>
    <w:rsid w:val="009738B5"/>
    <w:rsid w:val="00973DC8"/>
    <w:rsid w:val="00974B22"/>
    <w:rsid w:val="00974F97"/>
    <w:rsid w:val="009751E1"/>
    <w:rsid w:val="00975CB2"/>
    <w:rsid w:val="00976E9E"/>
    <w:rsid w:val="00976FC7"/>
    <w:rsid w:val="00980137"/>
    <w:rsid w:val="009806B3"/>
    <w:rsid w:val="00981F38"/>
    <w:rsid w:val="00983765"/>
    <w:rsid w:val="0098433E"/>
    <w:rsid w:val="00984CF6"/>
    <w:rsid w:val="009867DE"/>
    <w:rsid w:val="009874D4"/>
    <w:rsid w:val="0098780B"/>
    <w:rsid w:val="00990BCF"/>
    <w:rsid w:val="00990FA3"/>
    <w:rsid w:val="0099258D"/>
    <w:rsid w:val="009930F4"/>
    <w:rsid w:val="00993321"/>
    <w:rsid w:val="00993593"/>
    <w:rsid w:val="00993C56"/>
    <w:rsid w:val="0099576D"/>
    <w:rsid w:val="0099632E"/>
    <w:rsid w:val="009966B2"/>
    <w:rsid w:val="00997435"/>
    <w:rsid w:val="009A04FF"/>
    <w:rsid w:val="009A1583"/>
    <w:rsid w:val="009A203E"/>
    <w:rsid w:val="009A31C7"/>
    <w:rsid w:val="009A39DE"/>
    <w:rsid w:val="009A4E6E"/>
    <w:rsid w:val="009A5235"/>
    <w:rsid w:val="009A5A97"/>
    <w:rsid w:val="009A5B71"/>
    <w:rsid w:val="009B020F"/>
    <w:rsid w:val="009B1727"/>
    <w:rsid w:val="009B1BEF"/>
    <w:rsid w:val="009B25F2"/>
    <w:rsid w:val="009B2A60"/>
    <w:rsid w:val="009B2FDA"/>
    <w:rsid w:val="009B34E1"/>
    <w:rsid w:val="009B35C5"/>
    <w:rsid w:val="009B49C6"/>
    <w:rsid w:val="009C0A7F"/>
    <w:rsid w:val="009C18BD"/>
    <w:rsid w:val="009C1FE2"/>
    <w:rsid w:val="009C273B"/>
    <w:rsid w:val="009C310D"/>
    <w:rsid w:val="009C3C86"/>
    <w:rsid w:val="009C4205"/>
    <w:rsid w:val="009C60D6"/>
    <w:rsid w:val="009D0E3A"/>
    <w:rsid w:val="009D1084"/>
    <w:rsid w:val="009D14F4"/>
    <w:rsid w:val="009D1C08"/>
    <w:rsid w:val="009D3737"/>
    <w:rsid w:val="009D5188"/>
    <w:rsid w:val="009D5F93"/>
    <w:rsid w:val="009D61BC"/>
    <w:rsid w:val="009D712B"/>
    <w:rsid w:val="009D75F8"/>
    <w:rsid w:val="009D7620"/>
    <w:rsid w:val="009E0915"/>
    <w:rsid w:val="009E1BDB"/>
    <w:rsid w:val="009E245F"/>
    <w:rsid w:val="009E2A99"/>
    <w:rsid w:val="009E395D"/>
    <w:rsid w:val="009E6094"/>
    <w:rsid w:val="009E6699"/>
    <w:rsid w:val="009E68EC"/>
    <w:rsid w:val="009F0E18"/>
    <w:rsid w:val="009F132F"/>
    <w:rsid w:val="009F1F33"/>
    <w:rsid w:val="009F2BD4"/>
    <w:rsid w:val="009F3634"/>
    <w:rsid w:val="009F405F"/>
    <w:rsid w:val="009F4341"/>
    <w:rsid w:val="009F43C9"/>
    <w:rsid w:val="009F4928"/>
    <w:rsid w:val="009F79B6"/>
    <w:rsid w:val="00A008D9"/>
    <w:rsid w:val="00A0345E"/>
    <w:rsid w:val="00A034D1"/>
    <w:rsid w:val="00A03C2C"/>
    <w:rsid w:val="00A03E91"/>
    <w:rsid w:val="00A05164"/>
    <w:rsid w:val="00A05201"/>
    <w:rsid w:val="00A05860"/>
    <w:rsid w:val="00A13633"/>
    <w:rsid w:val="00A142AB"/>
    <w:rsid w:val="00A15518"/>
    <w:rsid w:val="00A15A3C"/>
    <w:rsid w:val="00A1610A"/>
    <w:rsid w:val="00A168AC"/>
    <w:rsid w:val="00A172D1"/>
    <w:rsid w:val="00A205C5"/>
    <w:rsid w:val="00A2177F"/>
    <w:rsid w:val="00A21AA1"/>
    <w:rsid w:val="00A21EE8"/>
    <w:rsid w:val="00A21F13"/>
    <w:rsid w:val="00A22E08"/>
    <w:rsid w:val="00A22E6B"/>
    <w:rsid w:val="00A22F04"/>
    <w:rsid w:val="00A25D24"/>
    <w:rsid w:val="00A2685D"/>
    <w:rsid w:val="00A26DD3"/>
    <w:rsid w:val="00A26E3B"/>
    <w:rsid w:val="00A32225"/>
    <w:rsid w:val="00A3455B"/>
    <w:rsid w:val="00A34600"/>
    <w:rsid w:val="00A35779"/>
    <w:rsid w:val="00A400B3"/>
    <w:rsid w:val="00A40E53"/>
    <w:rsid w:val="00A4151E"/>
    <w:rsid w:val="00A42993"/>
    <w:rsid w:val="00A44332"/>
    <w:rsid w:val="00A44373"/>
    <w:rsid w:val="00A4708E"/>
    <w:rsid w:val="00A50264"/>
    <w:rsid w:val="00A50E41"/>
    <w:rsid w:val="00A513D4"/>
    <w:rsid w:val="00A52530"/>
    <w:rsid w:val="00A52ACB"/>
    <w:rsid w:val="00A52BD1"/>
    <w:rsid w:val="00A549A2"/>
    <w:rsid w:val="00A54A3F"/>
    <w:rsid w:val="00A57728"/>
    <w:rsid w:val="00A5783C"/>
    <w:rsid w:val="00A60405"/>
    <w:rsid w:val="00A62398"/>
    <w:rsid w:val="00A629BE"/>
    <w:rsid w:val="00A63247"/>
    <w:rsid w:val="00A63511"/>
    <w:rsid w:val="00A644B1"/>
    <w:rsid w:val="00A6452A"/>
    <w:rsid w:val="00A655DD"/>
    <w:rsid w:val="00A6636B"/>
    <w:rsid w:val="00A6668B"/>
    <w:rsid w:val="00A667CE"/>
    <w:rsid w:val="00A67C05"/>
    <w:rsid w:val="00A708F0"/>
    <w:rsid w:val="00A70B2D"/>
    <w:rsid w:val="00A7113E"/>
    <w:rsid w:val="00A711DF"/>
    <w:rsid w:val="00A72091"/>
    <w:rsid w:val="00A72C2E"/>
    <w:rsid w:val="00A73189"/>
    <w:rsid w:val="00A7375E"/>
    <w:rsid w:val="00A74059"/>
    <w:rsid w:val="00A741E5"/>
    <w:rsid w:val="00A75A3F"/>
    <w:rsid w:val="00A768AA"/>
    <w:rsid w:val="00A779AD"/>
    <w:rsid w:val="00A8047C"/>
    <w:rsid w:val="00A816CD"/>
    <w:rsid w:val="00A87BD0"/>
    <w:rsid w:val="00A90886"/>
    <w:rsid w:val="00A91D6B"/>
    <w:rsid w:val="00A925BB"/>
    <w:rsid w:val="00A949D2"/>
    <w:rsid w:val="00A94A77"/>
    <w:rsid w:val="00A96CB8"/>
    <w:rsid w:val="00A96F07"/>
    <w:rsid w:val="00AA09AE"/>
    <w:rsid w:val="00AA38A6"/>
    <w:rsid w:val="00AA4FE6"/>
    <w:rsid w:val="00AA6A44"/>
    <w:rsid w:val="00AA77FE"/>
    <w:rsid w:val="00AB059F"/>
    <w:rsid w:val="00AB1217"/>
    <w:rsid w:val="00AB2C0C"/>
    <w:rsid w:val="00AB2F56"/>
    <w:rsid w:val="00AB40D4"/>
    <w:rsid w:val="00AB4EA9"/>
    <w:rsid w:val="00AB5719"/>
    <w:rsid w:val="00AB6411"/>
    <w:rsid w:val="00AB7C8A"/>
    <w:rsid w:val="00AB7F65"/>
    <w:rsid w:val="00AC006C"/>
    <w:rsid w:val="00AC161A"/>
    <w:rsid w:val="00AC1980"/>
    <w:rsid w:val="00AC3E04"/>
    <w:rsid w:val="00AC464B"/>
    <w:rsid w:val="00AC4E5F"/>
    <w:rsid w:val="00AC64B5"/>
    <w:rsid w:val="00AC6725"/>
    <w:rsid w:val="00AC6EAC"/>
    <w:rsid w:val="00AC7151"/>
    <w:rsid w:val="00AC7228"/>
    <w:rsid w:val="00AD1DD3"/>
    <w:rsid w:val="00AD212D"/>
    <w:rsid w:val="00AD4773"/>
    <w:rsid w:val="00AD499D"/>
    <w:rsid w:val="00AD4AD3"/>
    <w:rsid w:val="00AD50ED"/>
    <w:rsid w:val="00AD546C"/>
    <w:rsid w:val="00AD6338"/>
    <w:rsid w:val="00AD65B0"/>
    <w:rsid w:val="00AD6EF9"/>
    <w:rsid w:val="00AD7107"/>
    <w:rsid w:val="00AE06F9"/>
    <w:rsid w:val="00AE07E6"/>
    <w:rsid w:val="00AE1BC8"/>
    <w:rsid w:val="00AE42DD"/>
    <w:rsid w:val="00AE4C9C"/>
    <w:rsid w:val="00AE5962"/>
    <w:rsid w:val="00AE59BD"/>
    <w:rsid w:val="00AE5D8A"/>
    <w:rsid w:val="00AE7772"/>
    <w:rsid w:val="00AF38A1"/>
    <w:rsid w:val="00AF3F66"/>
    <w:rsid w:val="00AF4F04"/>
    <w:rsid w:val="00AF50BC"/>
    <w:rsid w:val="00AF568C"/>
    <w:rsid w:val="00AF6E6E"/>
    <w:rsid w:val="00B01187"/>
    <w:rsid w:val="00B01709"/>
    <w:rsid w:val="00B01DA3"/>
    <w:rsid w:val="00B03717"/>
    <w:rsid w:val="00B05A92"/>
    <w:rsid w:val="00B065E5"/>
    <w:rsid w:val="00B07F43"/>
    <w:rsid w:val="00B108AD"/>
    <w:rsid w:val="00B10BD0"/>
    <w:rsid w:val="00B10F97"/>
    <w:rsid w:val="00B1189D"/>
    <w:rsid w:val="00B11991"/>
    <w:rsid w:val="00B13984"/>
    <w:rsid w:val="00B1693E"/>
    <w:rsid w:val="00B1762E"/>
    <w:rsid w:val="00B203AC"/>
    <w:rsid w:val="00B20B1C"/>
    <w:rsid w:val="00B2138E"/>
    <w:rsid w:val="00B21A03"/>
    <w:rsid w:val="00B21B61"/>
    <w:rsid w:val="00B236D5"/>
    <w:rsid w:val="00B2428A"/>
    <w:rsid w:val="00B24436"/>
    <w:rsid w:val="00B2615C"/>
    <w:rsid w:val="00B27C3B"/>
    <w:rsid w:val="00B27E9F"/>
    <w:rsid w:val="00B30392"/>
    <w:rsid w:val="00B31612"/>
    <w:rsid w:val="00B3166B"/>
    <w:rsid w:val="00B32E85"/>
    <w:rsid w:val="00B339C7"/>
    <w:rsid w:val="00B33D82"/>
    <w:rsid w:val="00B36913"/>
    <w:rsid w:val="00B36B91"/>
    <w:rsid w:val="00B36DC2"/>
    <w:rsid w:val="00B40CE2"/>
    <w:rsid w:val="00B40E59"/>
    <w:rsid w:val="00B41B08"/>
    <w:rsid w:val="00B43A9B"/>
    <w:rsid w:val="00B465DB"/>
    <w:rsid w:val="00B46ABA"/>
    <w:rsid w:val="00B46CB5"/>
    <w:rsid w:val="00B503BC"/>
    <w:rsid w:val="00B516F2"/>
    <w:rsid w:val="00B52DCC"/>
    <w:rsid w:val="00B52EBB"/>
    <w:rsid w:val="00B5317F"/>
    <w:rsid w:val="00B53A9C"/>
    <w:rsid w:val="00B53E81"/>
    <w:rsid w:val="00B5460D"/>
    <w:rsid w:val="00B55510"/>
    <w:rsid w:val="00B55BBC"/>
    <w:rsid w:val="00B60D27"/>
    <w:rsid w:val="00B6101E"/>
    <w:rsid w:val="00B6263D"/>
    <w:rsid w:val="00B62D4C"/>
    <w:rsid w:val="00B639C5"/>
    <w:rsid w:val="00B63ACF"/>
    <w:rsid w:val="00B64253"/>
    <w:rsid w:val="00B658B5"/>
    <w:rsid w:val="00B6706D"/>
    <w:rsid w:val="00B67843"/>
    <w:rsid w:val="00B70423"/>
    <w:rsid w:val="00B70981"/>
    <w:rsid w:val="00B70EA9"/>
    <w:rsid w:val="00B715BE"/>
    <w:rsid w:val="00B71ED3"/>
    <w:rsid w:val="00B72155"/>
    <w:rsid w:val="00B738D2"/>
    <w:rsid w:val="00B73A3B"/>
    <w:rsid w:val="00B74BAA"/>
    <w:rsid w:val="00B755F9"/>
    <w:rsid w:val="00B76B33"/>
    <w:rsid w:val="00B76D6D"/>
    <w:rsid w:val="00B77AC9"/>
    <w:rsid w:val="00B81C7C"/>
    <w:rsid w:val="00B830AB"/>
    <w:rsid w:val="00B836EE"/>
    <w:rsid w:val="00B83EE2"/>
    <w:rsid w:val="00B84F8E"/>
    <w:rsid w:val="00B86E95"/>
    <w:rsid w:val="00B91E9E"/>
    <w:rsid w:val="00B92F02"/>
    <w:rsid w:val="00B9502F"/>
    <w:rsid w:val="00B9520E"/>
    <w:rsid w:val="00B95A41"/>
    <w:rsid w:val="00B97192"/>
    <w:rsid w:val="00B9791B"/>
    <w:rsid w:val="00B97B93"/>
    <w:rsid w:val="00B97D7F"/>
    <w:rsid w:val="00BA0986"/>
    <w:rsid w:val="00BA1D3E"/>
    <w:rsid w:val="00BA2891"/>
    <w:rsid w:val="00BA2FE8"/>
    <w:rsid w:val="00BA3658"/>
    <w:rsid w:val="00BA4966"/>
    <w:rsid w:val="00BA7062"/>
    <w:rsid w:val="00BA7AF6"/>
    <w:rsid w:val="00BB01A2"/>
    <w:rsid w:val="00BB0B75"/>
    <w:rsid w:val="00BB24EB"/>
    <w:rsid w:val="00BB4CC3"/>
    <w:rsid w:val="00BB51F5"/>
    <w:rsid w:val="00BC080E"/>
    <w:rsid w:val="00BC1965"/>
    <w:rsid w:val="00BC2CBD"/>
    <w:rsid w:val="00BC3592"/>
    <w:rsid w:val="00BC3761"/>
    <w:rsid w:val="00BC544B"/>
    <w:rsid w:val="00BC5F8D"/>
    <w:rsid w:val="00BC640D"/>
    <w:rsid w:val="00BD16BF"/>
    <w:rsid w:val="00BD20A1"/>
    <w:rsid w:val="00BD2A8D"/>
    <w:rsid w:val="00BD2C7D"/>
    <w:rsid w:val="00BD3ED1"/>
    <w:rsid w:val="00BD454E"/>
    <w:rsid w:val="00BD4DF2"/>
    <w:rsid w:val="00BD623E"/>
    <w:rsid w:val="00BD6B1D"/>
    <w:rsid w:val="00BE1150"/>
    <w:rsid w:val="00BE1768"/>
    <w:rsid w:val="00BE2966"/>
    <w:rsid w:val="00BE2D8F"/>
    <w:rsid w:val="00BE4388"/>
    <w:rsid w:val="00BE49C8"/>
    <w:rsid w:val="00BE61BE"/>
    <w:rsid w:val="00BF0144"/>
    <w:rsid w:val="00BF0858"/>
    <w:rsid w:val="00BF0AD8"/>
    <w:rsid w:val="00BF0CA7"/>
    <w:rsid w:val="00BF14DD"/>
    <w:rsid w:val="00BF2550"/>
    <w:rsid w:val="00BF3247"/>
    <w:rsid w:val="00BF45AD"/>
    <w:rsid w:val="00BF6456"/>
    <w:rsid w:val="00BF65F6"/>
    <w:rsid w:val="00BF6B2C"/>
    <w:rsid w:val="00C01462"/>
    <w:rsid w:val="00C02C24"/>
    <w:rsid w:val="00C03264"/>
    <w:rsid w:val="00C042B7"/>
    <w:rsid w:val="00C046FC"/>
    <w:rsid w:val="00C056C2"/>
    <w:rsid w:val="00C05A4F"/>
    <w:rsid w:val="00C05DEE"/>
    <w:rsid w:val="00C076A3"/>
    <w:rsid w:val="00C11075"/>
    <w:rsid w:val="00C1116B"/>
    <w:rsid w:val="00C1224B"/>
    <w:rsid w:val="00C12865"/>
    <w:rsid w:val="00C12949"/>
    <w:rsid w:val="00C150A5"/>
    <w:rsid w:val="00C15718"/>
    <w:rsid w:val="00C17158"/>
    <w:rsid w:val="00C174AC"/>
    <w:rsid w:val="00C17D08"/>
    <w:rsid w:val="00C20C87"/>
    <w:rsid w:val="00C2149E"/>
    <w:rsid w:val="00C249FA"/>
    <w:rsid w:val="00C251CE"/>
    <w:rsid w:val="00C254D4"/>
    <w:rsid w:val="00C25BAE"/>
    <w:rsid w:val="00C25BD8"/>
    <w:rsid w:val="00C25F93"/>
    <w:rsid w:val="00C260C5"/>
    <w:rsid w:val="00C27C59"/>
    <w:rsid w:val="00C30627"/>
    <w:rsid w:val="00C30E91"/>
    <w:rsid w:val="00C31603"/>
    <w:rsid w:val="00C3275E"/>
    <w:rsid w:val="00C33444"/>
    <w:rsid w:val="00C351E4"/>
    <w:rsid w:val="00C35CA6"/>
    <w:rsid w:val="00C36318"/>
    <w:rsid w:val="00C37EA8"/>
    <w:rsid w:val="00C404E6"/>
    <w:rsid w:val="00C437E9"/>
    <w:rsid w:val="00C438E6"/>
    <w:rsid w:val="00C502F7"/>
    <w:rsid w:val="00C507E5"/>
    <w:rsid w:val="00C518ED"/>
    <w:rsid w:val="00C53AAC"/>
    <w:rsid w:val="00C53B94"/>
    <w:rsid w:val="00C540DE"/>
    <w:rsid w:val="00C54E53"/>
    <w:rsid w:val="00C559A5"/>
    <w:rsid w:val="00C5732C"/>
    <w:rsid w:val="00C575D3"/>
    <w:rsid w:val="00C63338"/>
    <w:rsid w:val="00C65339"/>
    <w:rsid w:val="00C65E0B"/>
    <w:rsid w:val="00C66C6B"/>
    <w:rsid w:val="00C66E63"/>
    <w:rsid w:val="00C6709D"/>
    <w:rsid w:val="00C674EC"/>
    <w:rsid w:val="00C70F7B"/>
    <w:rsid w:val="00C71BFF"/>
    <w:rsid w:val="00C71D75"/>
    <w:rsid w:val="00C71EE1"/>
    <w:rsid w:val="00C72958"/>
    <w:rsid w:val="00C72C11"/>
    <w:rsid w:val="00C72C19"/>
    <w:rsid w:val="00C74312"/>
    <w:rsid w:val="00C751DA"/>
    <w:rsid w:val="00C7574C"/>
    <w:rsid w:val="00C7597B"/>
    <w:rsid w:val="00C76612"/>
    <w:rsid w:val="00C77E38"/>
    <w:rsid w:val="00C81A9C"/>
    <w:rsid w:val="00C81EA6"/>
    <w:rsid w:val="00C8238A"/>
    <w:rsid w:val="00C8319E"/>
    <w:rsid w:val="00C85612"/>
    <w:rsid w:val="00C85C7A"/>
    <w:rsid w:val="00C862CA"/>
    <w:rsid w:val="00C8662D"/>
    <w:rsid w:val="00C900C1"/>
    <w:rsid w:val="00C90241"/>
    <w:rsid w:val="00C924DA"/>
    <w:rsid w:val="00C927B7"/>
    <w:rsid w:val="00C92A2D"/>
    <w:rsid w:val="00C95000"/>
    <w:rsid w:val="00C9538B"/>
    <w:rsid w:val="00C96ADE"/>
    <w:rsid w:val="00CA04AE"/>
    <w:rsid w:val="00CA0583"/>
    <w:rsid w:val="00CA1914"/>
    <w:rsid w:val="00CA1B67"/>
    <w:rsid w:val="00CA3F35"/>
    <w:rsid w:val="00CA4554"/>
    <w:rsid w:val="00CA46E9"/>
    <w:rsid w:val="00CA6461"/>
    <w:rsid w:val="00CA7B95"/>
    <w:rsid w:val="00CA7E68"/>
    <w:rsid w:val="00CA7FDE"/>
    <w:rsid w:val="00CB1CFD"/>
    <w:rsid w:val="00CB1F4D"/>
    <w:rsid w:val="00CB4039"/>
    <w:rsid w:val="00CC024A"/>
    <w:rsid w:val="00CC170D"/>
    <w:rsid w:val="00CC1D60"/>
    <w:rsid w:val="00CC333D"/>
    <w:rsid w:val="00CC541E"/>
    <w:rsid w:val="00CC54A2"/>
    <w:rsid w:val="00CC608F"/>
    <w:rsid w:val="00CC60F4"/>
    <w:rsid w:val="00CC634A"/>
    <w:rsid w:val="00CC6A6F"/>
    <w:rsid w:val="00CC74C7"/>
    <w:rsid w:val="00CC7F0D"/>
    <w:rsid w:val="00CD05BE"/>
    <w:rsid w:val="00CD0FB7"/>
    <w:rsid w:val="00CD1C49"/>
    <w:rsid w:val="00CD2726"/>
    <w:rsid w:val="00CD3627"/>
    <w:rsid w:val="00CD4A3F"/>
    <w:rsid w:val="00CD5EC3"/>
    <w:rsid w:val="00CD6179"/>
    <w:rsid w:val="00CE1779"/>
    <w:rsid w:val="00CE2B82"/>
    <w:rsid w:val="00CE30CA"/>
    <w:rsid w:val="00CE5541"/>
    <w:rsid w:val="00CE58DA"/>
    <w:rsid w:val="00CE5A32"/>
    <w:rsid w:val="00CE79EA"/>
    <w:rsid w:val="00CE7BFB"/>
    <w:rsid w:val="00CF0377"/>
    <w:rsid w:val="00CF0B5A"/>
    <w:rsid w:val="00CF0DEF"/>
    <w:rsid w:val="00CF1685"/>
    <w:rsid w:val="00CF386E"/>
    <w:rsid w:val="00CF38F7"/>
    <w:rsid w:val="00CF3A11"/>
    <w:rsid w:val="00CF4A0B"/>
    <w:rsid w:val="00CF5E93"/>
    <w:rsid w:val="00CF702D"/>
    <w:rsid w:val="00CF7679"/>
    <w:rsid w:val="00D00042"/>
    <w:rsid w:val="00D011A9"/>
    <w:rsid w:val="00D03954"/>
    <w:rsid w:val="00D04C16"/>
    <w:rsid w:val="00D06C3E"/>
    <w:rsid w:val="00D07701"/>
    <w:rsid w:val="00D07707"/>
    <w:rsid w:val="00D07875"/>
    <w:rsid w:val="00D07A47"/>
    <w:rsid w:val="00D07B62"/>
    <w:rsid w:val="00D1025A"/>
    <w:rsid w:val="00D108E5"/>
    <w:rsid w:val="00D11238"/>
    <w:rsid w:val="00D12C5B"/>
    <w:rsid w:val="00D13038"/>
    <w:rsid w:val="00D13E28"/>
    <w:rsid w:val="00D13E3C"/>
    <w:rsid w:val="00D14105"/>
    <w:rsid w:val="00D146BB"/>
    <w:rsid w:val="00D159B3"/>
    <w:rsid w:val="00D15F4B"/>
    <w:rsid w:val="00D16D8C"/>
    <w:rsid w:val="00D17034"/>
    <w:rsid w:val="00D1724A"/>
    <w:rsid w:val="00D20553"/>
    <w:rsid w:val="00D2264B"/>
    <w:rsid w:val="00D23A85"/>
    <w:rsid w:val="00D249BA"/>
    <w:rsid w:val="00D2507B"/>
    <w:rsid w:val="00D2576A"/>
    <w:rsid w:val="00D25D99"/>
    <w:rsid w:val="00D26BD4"/>
    <w:rsid w:val="00D27315"/>
    <w:rsid w:val="00D31973"/>
    <w:rsid w:val="00D31C16"/>
    <w:rsid w:val="00D325A4"/>
    <w:rsid w:val="00D341E2"/>
    <w:rsid w:val="00D369F4"/>
    <w:rsid w:val="00D36FC9"/>
    <w:rsid w:val="00D37916"/>
    <w:rsid w:val="00D42F08"/>
    <w:rsid w:val="00D43602"/>
    <w:rsid w:val="00D45015"/>
    <w:rsid w:val="00D457FE"/>
    <w:rsid w:val="00D45DCA"/>
    <w:rsid w:val="00D504EA"/>
    <w:rsid w:val="00D50B9C"/>
    <w:rsid w:val="00D50FD8"/>
    <w:rsid w:val="00D51A33"/>
    <w:rsid w:val="00D51A67"/>
    <w:rsid w:val="00D5239A"/>
    <w:rsid w:val="00D524C7"/>
    <w:rsid w:val="00D5292E"/>
    <w:rsid w:val="00D53E25"/>
    <w:rsid w:val="00D545E1"/>
    <w:rsid w:val="00D54C64"/>
    <w:rsid w:val="00D54D90"/>
    <w:rsid w:val="00D55938"/>
    <w:rsid w:val="00D57825"/>
    <w:rsid w:val="00D60F0C"/>
    <w:rsid w:val="00D610D3"/>
    <w:rsid w:val="00D63303"/>
    <w:rsid w:val="00D64EC2"/>
    <w:rsid w:val="00D654EF"/>
    <w:rsid w:val="00D6599E"/>
    <w:rsid w:val="00D67774"/>
    <w:rsid w:val="00D67D2C"/>
    <w:rsid w:val="00D72135"/>
    <w:rsid w:val="00D7232D"/>
    <w:rsid w:val="00D72576"/>
    <w:rsid w:val="00D72694"/>
    <w:rsid w:val="00D72CAD"/>
    <w:rsid w:val="00D73B39"/>
    <w:rsid w:val="00D745CF"/>
    <w:rsid w:val="00D75732"/>
    <w:rsid w:val="00D76897"/>
    <w:rsid w:val="00D81EBB"/>
    <w:rsid w:val="00D820AF"/>
    <w:rsid w:val="00D8274F"/>
    <w:rsid w:val="00D82AD5"/>
    <w:rsid w:val="00D82DE2"/>
    <w:rsid w:val="00D8476E"/>
    <w:rsid w:val="00D84BC4"/>
    <w:rsid w:val="00D8683E"/>
    <w:rsid w:val="00D86927"/>
    <w:rsid w:val="00D8704A"/>
    <w:rsid w:val="00D91AE4"/>
    <w:rsid w:val="00D922D1"/>
    <w:rsid w:val="00D92C32"/>
    <w:rsid w:val="00D92C3B"/>
    <w:rsid w:val="00D942EB"/>
    <w:rsid w:val="00D94AF1"/>
    <w:rsid w:val="00D94C8D"/>
    <w:rsid w:val="00D95828"/>
    <w:rsid w:val="00D95C58"/>
    <w:rsid w:val="00D965AE"/>
    <w:rsid w:val="00D96A84"/>
    <w:rsid w:val="00D96CF9"/>
    <w:rsid w:val="00D96EE8"/>
    <w:rsid w:val="00DA079B"/>
    <w:rsid w:val="00DA09E7"/>
    <w:rsid w:val="00DA14EB"/>
    <w:rsid w:val="00DA178F"/>
    <w:rsid w:val="00DA2947"/>
    <w:rsid w:val="00DA2A9E"/>
    <w:rsid w:val="00DA33CB"/>
    <w:rsid w:val="00DA3DEE"/>
    <w:rsid w:val="00DA4721"/>
    <w:rsid w:val="00DA52DE"/>
    <w:rsid w:val="00DA64A5"/>
    <w:rsid w:val="00DA653F"/>
    <w:rsid w:val="00DA7053"/>
    <w:rsid w:val="00DA7892"/>
    <w:rsid w:val="00DB056B"/>
    <w:rsid w:val="00DB265A"/>
    <w:rsid w:val="00DB27C0"/>
    <w:rsid w:val="00DB5841"/>
    <w:rsid w:val="00DB5FF6"/>
    <w:rsid w:val="00DB6141"/>
    <w:rsid w:val="00DB6403"/>
    <w:rsid w:val="00DC0135"/>
    <w:rsid w:val="00DC0389"/>
    <w:rsid w:val="00DC2832"/>
    <w:rsid w:val="00DC365E"/>
    <w:rsid w:val="00DC55FA"/>
    <w:rsid w:val="00DC6C16"/>
    <w:rsid w:val="00DC7321"/>
    <w:rsid w:val="00DC7597"/>
    <w:rsid w:val="00DC7D1C"/>
    <w:rsid w:val="00DD0663"/>
    <w:rsid w:val="00DD073C"/>
    <w:rsid w:val="00DD29CE"/>
    <w:rsid w:val="00DD3065"/>
    <w:rsid w:val="00DD38B6"/>
    <w:rsid w:val="00DD3CB7"/>
    <w:rsid w:val="00DD5F3D"/>
    <w:rsid w:val="00DD7373"/>
    <w:rsid w:val="00DD77DB"/>
    <w:rsid w:val="00DE014B"/>
    <w:rsid w:val="00DE1A31"/>
    <w:rsid w:val="00DE24BF"/>
    <w:rsid w:val="00DE4F04"/>
    <w:rsid w:val="00DE575E"/>
    <w:rsid w:val="00DE6C71"/>
    <w:rsid w:val="00DE748E"/>
    <w:rsid w:val="00DF0D7F"/>
    <w:rsid w:val="00DF13FA"/>
    <w:rsid w:val="00DF15E5"/>
    <w:rsid w:val="00DF25F1"/>
    <w:rsid w:val="00DF2833"/>
    <w:rsid w:val="00DF3249"/>
    <w:rsid w:val="00DF352F"/>
    <w:rsid w:val="00DF40A5"/>
    <w:rsid w:val="00DF4D44"/>
    <w:rsid w:val="00DF594F"/>
    <w:rsid w:val="00DF5EC8"/>
    <w:rsid w:val="00DF74F6"/>
    <w:rsid w:val="00DF751D"/>
    <w:rsid w:val="00E01D1F"/>
    <w:rsid w:val="00E02187"/>
    <w:rsid w:val="00E034B6"/>
    <w:rsid w:val="00E037B0"/>
    <w:rsid w:val="00E04B8C"/>
    <w:rsid w:val="00E05ACB"/>
    <w:rsid w:val="00E06BD4"/>
    <w:rsid w:val="00E07ECB"/>
    <w:rsid w:val="00E11868"/>
    <w:rsid w:val="00E12716"/>
    <w:rsid w:val="00E13875"/>
    <w:rsid w:val="00E14FA4"/>
    <w:rsid w:val="00E153DB"/>
    <w:rsid w:val="00E153DD"/>
    <w:rsid w:val="00E20133"/>
    <w:rsid w:val="00E20536"/>
    <w:rsid w:val="00E2246F"/>
    <w:rsid w:val="00E22E20"/>
    <w:rsid w:val="00E25335"/>
    <w:rsid w:val="00E25CE8"/>
    <w:rsid w:val="00E267F1"/>
    <w:rsid w:val="00E2695F"/>
    <w:rsid w:val="00E27C8D"/>
    <w:rsid w:val="00E3088E"/>
    <w:rsid w:val="00E31204"/>
    <w:rsid w:val="00E32DC5"/>
    <w:rsid w:val="00E4014E"/>
    <w:rsid w:val="00E4090B"/>
    <w:rsid w:val="00E40A6B"/>
    <w:rsid w:val="00E4306E"/>
    <w:rsid w:val="00E43620"/>
    <w:rsid w:val="00E44F03"/>
    <w:rsid w:val="00E466E0"/>
    <w:rsid w:val="00E46A85"/>
    <w:rsid w:val="00E47478"/>
    <w:rsid w:val="00E47A87"/>
    <w:rsid w:val="00E511E8"/>
    <w:rsid w:val="00E517CE"/>
    <w:rsid w:val="00E51B5A"/>
    <w:rsid w:val="00E5351B"/>
    <w:rsid w:val="00E543FC"/>
    <w:rsid w:val="00E54C93"/>
    <w:rsid w:val="00E5713C"/>
    <w:rsid w:val="00E57FED"/>
    <w:rsid w:val="00E6350D"/>
    <w:rsid w:val="00E6410D"/>
    <w:rsid w:val="00E64C4E"/>
    <w:rsid w:val="00E664C3"/>
    <w:rsid w:val="00E671C6"/>
    <w:rsid w:val="00E70799"/>
    <w:rsid w:val="00E70EF9"/>
    <w:rsid w:val="00E76463"/>
    <w:rsid w:val="00E7792A"/>
    <w:rsid w:val="00E8029F"/>
    <w:rsid w:val="00E81402"/>
    <w:rsid w:val="00E81FEB"/>
    <w:rsid w:val="00E84A30"/>
    <w:rsid w:val="00E860CB"/>
    <w:rsid w:val="00E86550"/>
    <w:rsid w:val="00E86909"/>
    <w:rsid w:val="00E87502"/>
    <w:rsid w:val="00E87DC8"/>
    <w:rsid w:val="00E87E59"/>
    <w:rsid w:val="00E90CA5"/>
    <w:rsid w:val="00E91622"/>
    <w:rsid w:val="00E92AE7"/>
    <w:rsid w:val="00E92E68"/>
    <w:rsid w:val="00E93907"/>
    <w:rsid w:val="00E94309"/>
    <w:rsid w:val="00E94C0A"/>
    <w:rsid w:val="00E9590D"/>
    <w:rsid w:val="00E9615D"/>
    <w:rsid w:val="00E965E9"/>
    <w:rsid w:val="00E967AE"/>
    <w:rsid w:val="00E9697A"/>
    <w:rsid w:val="00E96BC0"/>
    <w:rsid w:val="00E97ABE"/>
    <w:rsid w:val="00EA0168"/>
    <w:rsid w:val="00EA0FAC"/>
    <w:rsid w:val="00EA11BA"/>
    <w:rsid w:val="00EA173E"/>
    <w:rsid w:val="00EA27FE"/>
    <w:rsid w:val="00EA2D77"/>
    <w:rsid w:val="00EA421A"/>
    <w:rsid w:val="00EA48E4"/>
    <w:rsid w:val="00EA48EE"/>
    <w:rsid w:val="00EA50E5"/>
    <w:rsid w:val="00EA6F9A"/>
    <w:rsid w:val="00EB2386"/>
    <w:rsid w:val="00EB39A8"/>
    <w:rsid w:val="00EB42C7"/>
    <w:rsid w:val="00EB4C1F"/>
    <w:rsid w:val="00EB61EC"/>
    <w:rsid w:val="00EB7134"/>
    <w:rsid w:val="00EB7601"/>
    <w:rsid w:val="00EB7ED7"/>
    <w:rsid w:val="00EC07D7"/>
    <w:rsid w:val="00EC1E4F"/>
    <w:rsid w:val="00EC21DC"/>
    <w:rsid w:val="00EC35A5"/>
    <w:rsid w:val="00EC3617"/>
    <w:rsid w:val="00EC3D2D"/>
    <w:rsid w:val="00EC3E12"/>
    <w:rsid w:val="00EC4D8A"/>
    <w:rsid w:val="00EC66F1"/>
    <w:rsid w:val="00ED0E54"/>
    <w:rsid w:val="00ED1112"/>
    <w:rsid w:val="00ED1657"/>
    <w:rsid w:val="00ED2295"/>
    <w:rsid w:val="00ED2C2B"/>
    <w:rsid w:val="00ED3083"/>
    <w:rsid w:val="00ED378E"/>
    <w:rsid w:val="00ED5729"/>
    <w:rsid w:val="00ED591F"/>
    <w:rsid w:val="00ED78F6"/>
    <w:rsid w:val="00EE0196"/>
    <w:rsid w:val="00EE0FC4"/>
    <w:rsid w:val="00EE1BD4"/>
    <w:rsid w:val="00EE2751"/>
    <w:rsid w:val="00EE4422"/>
    <w:rsid w:val="00EE4ACA"/>
    <w:rsid w:val="00EE69F4"/>
    <w:rsid w:val="00EF0699"/>
    <w:rsid w:val="00EF3508"/>
    <w:rsid w:val="00EF3D2D"/>
    <w:rsid w:val="00EF3E5F"/>
    <w:rsid w:val="00EF3E69"/>
    <w:rsid w:val="00EF4AD7"/>
    <w:rsid w:val="00EF617F"/>
    <w:rsid w:val="00EF6FD7"/>
    <w:rsid w:val="00EF7171"/>
    <w:rsid w:val="00EF72B7"/>
    <w:rsid w:val="00EF736A"/>
    <w:rsid w:val="00F02072"/>
    <w:rsid w:val="00F02D26"/>
    <w:rsid w:val="00F02E71"/>
    <w:rsid w:val="00F03519"/>
    <w:rsid w:val="00F0358B"/>
    <w:rsid w:val="00F03BB1"/>
    <w:rsid w:val="00F042DD"/>
    <w:rsid w:val="00F04977"/>
    <w:rsid w:val="00F04E5E"/>
    <w:rsid w:val="00F05634"/>
    <w:rsid w:val="00F102F2"/>
    <w:rsid w:val="00F1115C"/>
    <w:rsid w:val="00F13E78"/>
    <w:rsid w:val="00F14CC7"/>
    <w:rsid w:val="00F14CE4"/>
    <w:rsid w:val="00F153E1"/>
    <w:rsid w:val="00F15B2C"/>
    <w:rsid w:val="00F16185"/>
    <w:rsid w:val="00F16EB3"/>
    <w:rsid w:val="00F21DEC"/>
    <w:rsid w:val="00F21FC7"/>
    <w:rsid w:val="00F25362"/>
    <w:rsid w:val="00F25BAA"/>
    <w:rsid w:val="00F25F61"/>
    <w:rsid w:val="00F3056E"/>
    <w:rsid w:val="00F30AF4"/>
    <w:rsid w:val="00F31269"/>
    <w:rsid w:val="00F3206B"/>
    <w:rsid w:val="00F3258B"/>
    <w:rsid w:val="00F32B1B"/>
    <w:rsid w:val="00F330D1"/>
    <w:rsid w:val="00F331BA"/>
    <w:rsid w:val="00F336C1"/>
    <w:rsid w:val="00F33B0E"/>
    <w:rsid w:val="00F3446E"/>
    <w:rsid w:val="00F34CE7"/>
    <w:rsid w:val="00F34E17"/>
    <w:rsid w:val="00F35720"/>
    <w:rsid w:val="00F3627E"/>
    <w:rsid w:val="00F36D79"/>
    <w:rsid w:val="00F37F9A"/>
    <w:rsid w:val="00F4008F"/>
    <w:rsid w:val="00F4069D"/>
    <w:rsid w:val="00F4360B"/>
    <w:rsid w:val="00F436E9"/>
    <w:rsid w:val="00F43F34"/>
    <w:rsid w:val="00F45CF2"/>
    <w:rsid w:val="00F47A47"/>
    <w:rsid w:val="00F50301"/>
    <w:rsid w:val="00F51AAE"/>
    <w:rsid w:val="00F52D15"/>
    <w:rsid w:val="00F52E95"/>
    <w:rsid w:val="00F531F7"/>
    <w:rsid w:val="00F5334D"/>
    <w:rsid w:val="00F55DBE"/>
    <w:rsid w:val="00F607AA"/>
    <w:rsid w:val="00F60D86"/>
    <w:rsid w:val="00F626DA"/>
    <w:rsid w:val="00F62B3C"/>
    <w:rsid w:val="00F63101"/>
    <w:rsid w:val="00F6371B"/>
    <w:rsid w:val="00F6481F"/>
    <w:rsid w:val="00F65727"/>
    <w:rsid w:val="00F67C9F"/>
    <w:rsid w:val="00F70890"/>
    <w:rsid w:val="00F72459"/>
    <w:rsid w:val="00F7248D"/>
    <w:rsid w:val="00F7388F"/>
    <w:rsid w:val="00F739A6"/>
    <w:rsid w:val="00F747AE"/>
    <w:rsid w:val="00F75391"/>
    <w:rsid w:val="00F76EE0"/>
    <w:rsid w:val="00F76FBC"/>
    <w:rsid w:val="00F77193"/>
    <w:rsid w:val="00F774D0"/>
    <w:rsid w:val="00F77928"/>
    <w:rsid w:val="00F810B3"/>
    <w:rsid w:val="00F818F1"/>
    <w:rsid w:val="00F8201E"/>
    <w:rsid w:val="00F84544"/>
    <w:rsid w:val="00F84895"/>
    <w:rsid w:val="00F86488"/>
    <w:rsid w:val="00F868D9"/>
    <w:rsid w:val="00F86CDA"/>
    <w:rsid w:val="00F87170"/>
    <w:rsid w:val="00F90964"/>
    <w:rsid w:val="00F9243D"/>
    <w:rsid w:val="00F94162"/>
    <w:rsid w:val="00F952BF"/>
    <w:rsid w:val="00F974B3"/>
    <w:rsid w:val="00FA0C2D"/>
    <w:rsid w:val="00FA0E98"/>
    <w:rsid w:val="00FA2276"/>
    <w:rsid w:val="00FA23E0"/>
    <w:rsid w:val="00FA3F0F"/>
    <w:rsid w:val="00FA45F9"/>
    <w:rsid w:val="00FA70F3"/>
    <w:rsid w:val="00FA713A"/>
    <w:rsid w:val="00FB0F42"/>
    <w:rsid w:val="00FB1B1F"/>
    <w:rsid w:val="00FB30D4"/>
    <w:rsid w:val="00FB3731"/>
    <w:rsid w:val="00FB443E"/>
    <w:rsid w:val="00FB5441"/>
    <w:rsid w:val="00FB5707"/>
    <w:rsid w:val="00FB60F8"/>
    <w:rsid w:val="00FB6389"/>
    <w:rsid w:val="00FB6B68"/>
    <w:rsid w:val="00FB6E69"/>
    <w:rsid w:val="00FB7936"/>
    <w:rsid w:val="00FC16E9"/>
    <w:rsid w:val="00FC245A"/>
    <w:rsid w:val="00FC30D4"/>
    <w:rsid w:val="00FC360E"/>
    <w:rsid w:val="00FC3617"/>
    <w:rsid w:val="00FC37CB"/>
    <w:rsid w:val="00FC388E"/>
    <w:rsid w:val="00FC768E"/>
    <w:rsid w:val="00FD0B3E"/>
    <w:rsid w:val="00FD0BD1"/>
    <w:rsid w:val="00FD3EC6"/>
    <w:rsid w:val="00FD493A"/>
    <w:rsid w:val="00FD4B1F"/>
    <w:rsid w:val="00FD5EC2"/>
    <w:rsid w:val="00FD648B"/>
    <w:rsid w:val="00FD6995"/>
    <w:rsid w:val="00FD7D61"/>
    <w:rsid w:val="00FE009A"/>
    <w:rsid w:val="00FE090C"/>
    <w:rsid w:val="00FE24F5"/>
    <w:rsid w:val="00FE2514"/>
    <w:rsid w:val="00FE4C92"/>
    <w:rsid w:val="00FF0C61"/>
    <w:rsid w:val="00FF10CC"/>
    <w:rsid w:val="00FF417B"/>
    <w:rsid w:val="00FF4316"/>
    <w:rsid w:val="00FF49E8"/>
    <w:rsid w:val="00FF52D1"/>
    <w:rsid w:val="00FF5868"/>
    <w:rsid w:val="00FF6A69"/>
    <w:rsid w:val="00FF6C81"/>
    <w:rsid w:val="00FF730F"/>
    <w:rsid w:val="00FF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C8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4C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qFormat/>
    <w:rsid w:val="00D94C8D"/>
    <w:pPr>
      <w:suppressLineNumbers/>
      <w:suppressAutoHyphens/>
      <w:spacing w:before="240" w:after="120"/>
      <w:ind w:firstLine="0"/>
      <w:jc w:val="center"/>
      <w:outlineLvl w:val="2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94C8D"/>
    <w:pPr>
      <w:suppressAutoHyphens/>
    </w:pPr>
    <w:rPr>
      <w:rFonts w:ascii="Calibri" w:eastAsia="SimSun" w:hAnsi="Calibri" w:cs="Calibri"/>
      <w:lang w:val="ru-RU"/>
    </w:rPr>
  </w:style>
  <w:style w:type="character" w:customStyle="1" w:styleId="30">
    <w:name w:val="Заголовок 3 Знак"/>
    <w:basedOn w:val="a0"/>
    <w:link w:val="3"/>
    <w:rsid w:val="00D94C8D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94C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customStyle="1" w:styleId="acxspmiddle">
    <w:name w:val="acxspmiddle"/>
    <w:basedOn w:val="a"/>
    <w:rsid w:val="000A5E81"/>
    <w:pP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acxsplast">
    <w:name w:val="acxsplast"/>
    <w:basedOn w:val="a"/>
    <w:rsid w:val="000A5E81"/>
    <w:pPr>
      <w:spacing w:before="100" w:beforeAutospacing="1" w:after="100" w:afterAutospacing="1"/>
      <w:ind w:firstLine="0"/>
      <w:jc w:val="left"/>
    </w:pPr>
    <w:rPr>
      <w:szCs w:val="24"/>
    </w:rPr>
  </w:style>
  <w:style w:type="paragraph" w:styleId="a4">
    <w:name w:val="List Paragraph"/>
    <w:basedOn w:val="a"/>
    <w:qFormat/>
    <w:rsid w:val="000A5E81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0A5E8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1F525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AB4E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AB4EA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FA45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A45F9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FA45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A45F9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F598A18-57F4-4837-9E73-9291BEC83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1121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НГУ</Company>
  <LinksUpToDate>false</LinksUpToDate>
  <CharactersWithSpaces>7502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Шабанова Юлія Олександрівна</dc:creator>
  <cp:lastModifiedBy>Nau-D</cp:lastModifiedBy>
  <cp:revision>2</cp:revision>
  <cp:lastPrinted>2016-07-19T08:04:00Z</cp:lastPrinted>
  <dcterms:created xsi:type="dcterms:W3CDTF">2016-07-29T13:04:00Z</dcterms:created>
  <dcterms:modified xsi:type="dcterms:W3CDTF">2016-07-29T13:04:00Z</dcterms:modified>
</cp:coreProperties>
</file>